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C30866" w:rsidRPr="00C30866" w14:paraId="50A547B9" w14:textId="77777777" w:rsidTr="001A78D3">
        <w:trPr>
          <w:trHeight w:val="170"/>
        </w:trPr>
        <w:tc>
          <w:tcPr>
            <w:tcW w:w="9923" w:type="dxa"/>
          </w:tcPr>
          <w:p w14:paraId="794B1659" w14:textId="77777777" w:rsidR="00C30866" w:rsidRPr="00C30866" w:rsidRDefault="00C30866" w:rsidP="001A78D3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bookmarkStart w:id="0" w:name="bookmark2"/>
            <w:r w:rsidRPr="00C30866">
              <w:rPr>
                <w:rFonts w:ascii="Times New Roman" w:eastAsia="Calibri" w:hAnsi="Times New Roman" w:cs="Times New Roman"/>
                <w:b/>
                <w:lang w:eastAsia="en-US"/>
              </w:rPr>
              <w:t>РЕСПУБЛИКА ДАГЕСТАН</w:t>
            </w:r>
          </w:p>
        </w:tc>
      </w:tr>
      <w:tr w:rsidR="00C30866" w:rsidRPr="00C30866" w14:paraId="4D3B5623" w14:textId="77777777" w:rsidTr="001A78D3">
        <w:trPr>
          <w:trHeight w:val="170"/>
        </w:trPr>
        <w:tc>
          <w:tcPr>
            <w:tcW w:w="9923" w:type="dxa"/>
            <w:vAlign w:val="center"/>
          </w:tcPr>
          <w:p w14:paraId="6FBD538E" w14:textId="77777777" w:rsidR="00C30866" w:rsidRPr="00C30866" w:rsidRDefault="00C30866" w:rsidP="001A78D3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</w:tr>
      <w:tr w:rsidR="00C30866" w:rsidRPr="00C30866" w14:paraId="3C875530" w14:textId="77777777" w:rsidTr="001A78D3">
        <w:trPr>
          <w:trHeight w:val="170"/>
        </w:trPr>
        <w:tc>
          <w:tcPr>
            <w:tcW w:w="9923" w:type="dxa"/>
          </w:tcPr>
          <w:p w14:paraId="786457C0" w14:textId="77777777" w:rsidR="00C30866" w:rsidRPr="00C30866" w:rsidRDefault="00C30866" w:rsidP="001A78D3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C30866">
              <w:rPr>
                <w:rFonts w:ascii="Times New Roman" w:eastAsia="Calibri" w:hAnsi="Times New Roman" w:cs="Times New Roman"/>
                <w:b/>
                <w:lang w:eastAsia="en-US"/>
              </w:rPr>
              <w:t>АДМИНИСТРАЦИЯ</w:t>
            </w:r>
          </w:p>
        </w:tc>
      </w:tr>
      <w:tr w:rsidR="00C30866" w:rsidRPr="00C30866" w14:paraId="47969F5C" w14:textId="77777777" w:rsidTr="001A78D3">
        <w:trPr>
          <w:trHeight w:val="170"/>
        </w:trPr>
        <w:tc>
          <w:tcPr>
            <w:tcW w:w="9923" w:type="dxa"/>
          </w:tcPr>
          <w:p w14:paraId="2EDBF6C5" w14:textId="77777777" w:rsidR="00C30866" w:rsidRPr="00C30866" w:rsidRDefault="00C30866" w:rsidP="001A78D3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C30866">
              <w:rPr>
                <w:rFonts w:ascii="Times New Roman" w:eastAsia="Calibri" w:hAnsi="Times New Roman" w:cs="Times New Roman"/>
                <w:b/>
                <w:lang w:eastAsia="en-US"/>
              </w:rPr>
              <w:t>МУНИЦИПАЛЬНОГО ОБРАЗОВАНИЯ</w:t>
            </w:r>
          </w:p>
        </w:tc>
      </w:tr>
      <w:tr w:rsidR="00C30866" w:rsidRPr="00C30866" w14:paraId="71512D5F" w14:textId="77777777" w:rsidTr="001A78D3">
        <w:trPr>
          <w:trHeight w:val="170"/>
        </w:trPr>
        <w:tc>
          <w:tcPr>
            <w:tcW w:w="9923" w:type="dxa"/>
          </w:tcPr>
          <w:p w14:paraId="786C644F" w14:textId="77777777" w:rsidR="00C30866" w:rsidRPr="00C30866" w:rsidRDefault="00C30866" w:rsidP="001A78D3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C30866">
              <w:rPr>
                <w:rFonts w:ascii="Times New Roman" w:eastAsia="Calibri" w:hAnsi="Times New Roman" w:cs="Times New Roman"/>
                <w:b/>
                <w:lang w:eastAsia="en-US"/>
              </w:rPr>
              <w:t>«ГУНИБСКИЙ РАЙОН»</w:t>
            </w:r>
          </w:p>
        </w:tc>
      </w:tr>
      <w:tr w:rsidR="00C30866" w:rsidRPr="00C30866" w14:paraId="77A86DB5" w14:textId="77777777" w:rsidTr="001A78D3">
        <w:trPr>
          <w:trHeight w:val="170"/>
        </w:trPr>
        <w:tc>
          <w:tcPr>
            <w:tcW w:w="9923" w:type="dxa"/>
            <w:vAlign w:val="center"/>
          </w:tcPr>
          <w:p w14:paraId="52468D52" w14:textId="77777777" w:rsidR="00C30866" w:rsidRPr="00C30866" w:rsidRDefault="00C30866" w:rsidP="001A78D3">
            <w:pPr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</w:p>
        </w:tc>
      </w:tr>
      <w:tr w:rsidR="00C30866" w:rsidRPr="00C30866" w14:paraId="0D3D7382" w14:textId="77777777" w:rsidTr="001A78D3">
        <w:trPr>
          <w:trHeight w:val="192"/>
        </w:trPr>
        <w:tc>
          <w:tcPr>
            <w:tcW w:w="9923" w:type="dxa"/>
            <w:vAlign w:val="center"/>
          </w:tcPr>
          <w:p w14:paraId="1385C0AD" w14:textId="77777777" w:rsidR="00C30866" w:rsidRPr="00000E97" w:rsidRDefault="00C30866" w:rsidP="001A78D3">
            <w:pPr>
              <w:jc w:val="center"/>
              <w:rPr>
                <w:rFonts w:ascii="Times New Roman" w:eastAsia="Calibri" w:hAnsi="Times New Roman" w:cs="Times New Roman"/>
                <w:sz w:val="18"/>
                <w:lang w:eastAsia="en-US"/>
              </w:rPr>
            </w:pPr>
            <w:r w:rsidRPr="00000E97">
              <w:rPr>
                <w:rFonts w:ascii="Times New Roman" w:eastAsia="Calibri" w:hAnsi="Times New Roman" w:cs="Times New Roman"/>
                <w:sz w:val="18"/>
                <w:lang w:eastAsia="en-US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C30866" w:rsidRPr="00AA1FFD" w14:paraId="4E79590D" w14:textId="77777777" w:rsidTr="001A78D3">
        <w:trPr>
          <w:trHeight w:val="206"/>
        </w:trPr>
        <w:tc>
          <w:tcPr>
            <w:tcW w:w="9923" w:type="dxa"/>
            <w:vAlign w:val="center"/>
          </w:tcPr>
          <w:p w14:paraId="098500B8" w14:textId="77777777" w:rsidR="00C30866" w:rsidRPr="00000E97" w:rsidRDefault="00000000" w:rsidP="001A78D3">
            <w:pPr>
              <w:jc w:val="center"/>
              <w:rPr>
                <w:rFonts w:ascii="Times New Roman" w:eastAsia="Calibri" w:hAnsi="Times New Roman" w:cs="Times New Roman"/>
                <w:sz w:val="18"/>
                <w:lang w:val="en-US" w:eastAsia="en-US"/>
              </w:rPr>
            </w:pPr>
            <w:hyperlink r:id="rId8" w:history="1">
              <w:r w:rsidR="00C30866" w:rsidRPr="00000E97">
                <w:rPr>
                  <w:rFonts w:ascii="Times New Roman" w:eastAsia="Calibri" w:hAnsi="Times New Roman" w:cs="Times New Roman"/>
                  <w:sz w:val="18"/>
                  <w:u w:val="single"/>
                  <w:lang w:val="en-US" w:eastAsia="en-US"/>
                </w:rPr>
                <w:t>www.gunib.ru</w:t>
              </w:r>
            </w:hyperlink>
            <w:r w:rsidR="00C30866" w:rsidRPr="00000E97">
              <w:rPr>
                <w:rFonts w:ascii="Times New Roman" w:eastAsia="Calibri" w:hAnsi="Times New Roman" w:cs="Times New Roman"/>
                <w:sz w:val="18"/>
                <w:lang w:val="en-US" w:eastAsia="en-US"/>
              </w:rPr>
              <w:t xml:space="preserve"> E-mail: mo_gunib@mail.ru</w:t>
            </w:r>
          </w:p>
        </w:tc>
      </w:tr>
      <w:tr w:rsidR="00C30866" w:rsidRPr="00AA1FFD" w14:paraId="18F407E5" w14:textId="77777777" w:rsidTr="001A78D3">
        <w:trPr>
          <w:trHeight w:val="340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14:paraId="2397FDE5" w14:textId="77777777" w:rsidR="00C30866" w:rsidRPr="00C30866" w:rsidRDefault="00C30866" w:rsidP="001A78D3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</w:tr>
      <w:tr w:rsidR="00C30866" w:rsidRPr="00C30866" w14:paraId="71AB2CDD" w14:textId="77777777" w:rsidTr="001A78D3">
        <w:trPr>
          <w:trHeight w:val="340"/>
        </w:trPr>
        <w:tc>
          <w:tcPr>
            <w:tcW w:w="9923" w:type="dxa"/>
            <w:vAlign w:val="center"/>
          </w:tcPr>
          <w:p w14:paraId="64DF9D87" w14:textId="0FC53DDF" w:rsidR="00C30866" w:rsidRPr="00AA1FFD" w:rsidRDefault="00C30866" w:rsidP="001A78D3">
            <w:pPr>
              <w:jc w:val="center"/>
              <w:rPr>
                <w:rFonts w:ascii="Times New Roman" w:hAnsi="Times New Roman" w:cs="Times New Roman"/>
                <w:b/>
                <w:spacing w:val="30"/>
                <w:sz w:val="28"/>
                <w:szCs w:val="28"/>
                <w:lang w:eastAsia="en-US"/>
              </w:rPr>
            </w:pPr>
            <w:proofErr w:type="gramStart"/>
            <w:r w:rsidRPr="00C30866">
              <w:rPr>
                <w:rFonts w:ascii="Times New Roman" w:hAnsi="Times New Roman" w:cs="Times New Roman"/>
                <w:b/>
                <w:spacing w:val="60"/>
                <w:sz w:val="28"/>
                <w:szCs w:val="28"/>
                <w:lang w:eastAsia="en-US"/>
              </w:rPr>
              <w:t>ПОСТАНОВЛЕНИЕ</w:t>
            </w:r>
            <w:r w:rsidR="001A78D3">
              <w:rPr>
                <w:rFonts w:ascii="Times New Roman" w:hAnsi="Times New Roman" w:cs="Times New Roman"/>
                <w:b/>
                <w:spacing w:val="60"/>
                <w:sz w:val="28"/>
                <w:szCs w:val="28"/>
                <w:lang w:val="en-US" w:eastAsia="en-US"/>
              </w:rPr>
              <w:t xml:space="preserve"> </w:t>
            </w:r>
            <w:r w:rsidRPr="00C30866">
              <w:rPr>
                <w:rFonts w:ascii="Times New Roman" w:hAnsi="Times New Roman" w:cs="Times New Roman"/>
                <w:b/>
                <w:spacing w:val="30"/>
                <w:sz w:val="28"/>
                <w:szCs w:val="28"/>
                <w:lang w:eastAsia="en-US"/>
              </w:rPr>
              <w:t xml:space="preserve"> №</w:t>
            </w:r>
            <w:proofErr w:type="gramEnd"/>
            <w:r w:rsidRPr="00C30866">
              <w:rPr>
                <w:rFonts w:ascii="Times New Roman" w:hAnsi="Times New Roman" w:cs="Times New Roman"/>
                <w:b/>
                <w:spacing w:val="30"/>
                <w:sz w:val="28"/>
                <w:szCs w:val="28"/>
                <w:lang w:eastAsia="en-US"/>
              </w:rPr>
              <w:t xml:space="preserve"> </w:t>
            </w:r>
            <w:r w:rsidR="00AA1FFD">
              <w:rPr>
                <w:rFonts w:ascii="Times New Roman" w:hAnsi="Times New Roman" w:cs="Times New Roman"/>
                <w:b/>
                <w:spacing w:val="30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C30866" w:rsidRPr="00C30866" w14:paraId="2D82B7CA" w14:textId="77777777" w:rsidTr="001A78D3">
        <w:trPr>
          <w:trHeight w:val="340"/>
        </w:trPr>
        <w:tc>
          <w:tcPr>
            <w:tcW w:w="9923" w:type="dxa"/>
            <w:vAlign w:val="center"/>
          </w:tcPr>
          <w:p w14:paraId="0AC7C950" w14:textId="77777777" w:rsidR="00C30866" w:rsidRPr="00C30866" w:rsidRDefault="00C30866" w:rsidP="001A78D3">
            <w:pPr>
              <w:ind w:firstLine="709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</w:tbl>
    <w:p w14:paraId="29F83522" w14:textId="4FEE9B46" w:rsidR="008B7890" w:rsidRDefault="0098091E" w:rsidP="00C86CFA">
      <w:pPr>
        <w:pStyle w:val="22"/>
        <w:keepNext/>
        <w:keepLines/>
        <w:shd w:val="clear" w:color="auto" w:fill="auto"/>
        <w:tabs>
          <w:tab w:val="left" w:leader="underscore" w:pos="8306"/>
        </w:tabs>
        <w:spacing w:line="240" w:lineRule="auto"/>
        <w:ind w:firstLine="142"/>
        <w:jc w:val="center"/>
      </w:pPr>
      <w:r>
        <w:t xml:space="preserve">Об утверждении муниципальной программы </w:t>
      </w:r>
      <w:bookmarkEnd w:id="0"/>
      <w:r w:rsidR="00A532C9">
        <w:t>МО «Гунибский район»</w:t>
      </w:r>
    </w:p>
    <w:p w14:paraId="786993B3" w14:textId="77777777" w:rsidR="004375A9" w:rsidRDefault="0098091E" w:rsidP="00C86CFA">
      <w:pPr>
        <w:pStyle w:val="22"/>
        <w:keepNext/>
        <w:keepLines/>
        <w:shd w:val="clear" w:color="auto" w:fill="auto"/>
        <w:tabs>
          <w:tab w:val="left" w:leader="underscore" w:pos="4390"/>
        </w:tabs>
        <w:spacing w:line="240" w:lineRule="auto"/>
        <w:ind w:firstLine="142"/>
        <w:jc w:val="center"/>
      </w:pPr>
      <w:bookmarkStart w:id="1" w:name="bookmark3"/>
      <w:r>
        <w:t xml:space="preserve">«Реализация государственной национальной политики </w:t>
      </w:r>
      <w:r w:rsidR="00723220">
        <w:t>в</w:t>
      </w:r>
      <w:r w:rsidR="00A532C9" w:rsidRPr="00A532C9">
        <w:t xml:space="preserve"> </w:t>
      </w:r>
    </w:p>
    <w:p w14:paraId="321B2568" w14:textId="46710214" w:rsidR="00C86CFA" w:rsidRDefault="00A532C9" w:rsidP="00C86CFA">
      <w:pPr>
        <w:pStyle w:val="22"/>
        <w:keepNext/>
        <w:keepLines/>
        <w:shd w:val="clear" w:color="auto" w:fill="auto"/>
        <w:tabs>
          <w:tab w:val="left" w:leader="underscore" w:pos="4390"/>
        </w:tabs>
        <w:spacing w:line="240" w:lineRule="auto"/>
        <w:ind w:firstLine="142"/>
        <w:jc w:val="center"/>
      </w:pPr>
      <w:r>
        <w:t>МО «Гунибский район»</w:t>
      </w:r>
      <w:r w:rsidR="00723220">
        <w:t xml:space="preserve"> на 202</w:t>
      </w:r>
      <w:r w:rsidR="00D85032">
        <w:t>4</w:t>
      </w:r>
      <w:r w:rsidR="00723220">
        <w:t xml:space="preserve"> -</w:t>
      </w:r>
      <w:r w:rsidR="00216A0D">
        <w:t xml:space="preserve"> </w:t>
      </w:r>
      <w:r w:rsidR="0098091E">
        <w:t>202</w:t>
      </w:r>
      <w:r w:rsidR="00D85032">
        <w:t>6</w:t>
      </w:r>
      <w:r w:rsidR="0098091E">
        <w:t xml:space="preserve"> год»</w:t>
      </w:r>
      <w:bookmarkEnd w:id="1"/>
    </w:p>
    <w:p w14:paraId="5676C844" w14:textId="77777777" w:rsidR="008F7326" w:rsidRDefault="008F7326" w:rsidP="00BD44D4">
      <w:pPr>
        <w:pStyle w:val="2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94E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Во исполнение </w:t>
      </w:r>
      <w:r w:rsidR="006A3603" w:rsidRPr="00694EA6">
        <w:rPr>
          <w:rFonts w:ascii="Times New Roman" w:hAnsi="Times New Roman" w:cs="Times New Roman"/>
          <w:b w:val="0"/>
          <w:color w:val="auto"/>
          <w:sz w:val="28"/>
          <w:szCs w:val="28"/>
        </w:rPr>
        <w:t>Постановлени</w:t>
      </w:r>
      <w:r w:rsidR="00DE2FFC">
        <w:rPr>
          <w:rFonts w:ascii="Times New Roman" w:hAnsi="Times New Roman" w:cs="Times New Roman"/>
          <w:b w:val="0"/>
          <w:color w:val="auto"/>
          <w:sz w:val="28"/>
          <w:szCs w:val="28"/>
        </w:rPr>
        <w:t>я</w:t>
      </w:r>
      <w:r w:rsidR="006A3603" w:rsidRPr="00694E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Правительства РД от 13 ноября 2020 г. № 247 </w:t>
      </w:r>
      <w:r w:rsidR="00694EA6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6A3603" w:rsidRPr="00694EA6">
        <w:rPr>
          <w:rFonts w:ascii="Times New Roman" w:hAnsi="Times New Roman" w:cs="Times New Roman"/>
          <w:b w:val="0"/>
          <w:color w:val="auto"/>
          <w:sz w:val="28"/>
          <w:szCs w:val="28"/>
        </w:rPr>
        <w:t>Об утверждении государственной программы Республики Дагестан «Реализация государственной национальной политики в Республике Дагестан»</w:t>
      </w:r>
      <w:r w:rsidR="00C86CFA" w:rsidRPr="00694EA6">
        <w:rPr>
          <w:rFonts w:ascii="Times New Roman" w:hAnsi="Times New Roman" w:cs="Times New Roman"/>
          <w:b w:val="0"/>
          <w:color w:val="auto"/>
          <w:sz w:val="28"/>
          <w:szCs w:val="28"/>
        </w:rPr>
        <w:t>, администрация МО «Гунибский район» постановляет:</w:t>
      </w:r>
    </w:p>
    <w:p w14:paraId="25EDCF77" w14:textId="77777777" w:rsidR="00BD44D4" w:rsidRPr="00BD44D4" w:rsidRDefault="00BD44D4" w:rsidP="00BD44D4"/>
    <w:p w14:paraId="2F3CDE40" w14:textId="5459314F" w:rsidR="008B7890" w:rsidRDefault="00BD44D4" w:rsidP="00BD44D4">
      <w:pPr>
        <w:pStyle w:val="24"/>
        <w:shd w:val="clear" w:color="auto" w:fill="auto"/>
        <w:spacing w:before="0" w:line="240" w:lineRule="auto"/>
        <w:ind w:firstLine="709"/>
      </w:pPr>
      <w:r>
        <w:rPr>
          <w:bCs/>
        </w:rPr>
        <w:t xml:space="preserve">1. </w:t>
      </w:r>
      <w:r w:rsidR="0098091E">
        <w:t>Утвердить прила</w:t>
      </w:r>
      <w:r w:rsidR="00723220">
        <w:t xml:space="preserve">гаемую муниципальную программу </w:t>
      </w:r>
      <w:r w:rsidR="0098091E">
        <w:t>«Реализация государст</w:t>
      </w:r>
      <w:r w:rsidR="00DE2FFC">
        <w:t xml:space="preserve">венной национальной политики </w:t>
      </w:r>
      <w:r w:rsidR="00DA6EB8">
        <w:t>в</w:t>
      </w:r>
      <w:r w:rsidR="00DE2FFC">
        <w:t xml:space="preserve"> МО «Гунибский район» на</w:t>
      </w:r>
      <w:r w:rsidR="0098091E">
        <w:t xml:space="preserve"> 202</w:t>
      </w:r>
      <w:r w:rsidR="00D85032">
        <w:t>4</w:t>
      </w:r>
      <w:r w:rsidR="0098091E">
        <w:t xml:space="preserve"> - 202</w:t>
      </w:r>
      <w:r w:rsidR="00D85032">
        <w:t>6</w:t>
      </w:r>
      <w:r w:rsidR="0098091E">
        <w:t xml:space="preserve"> год».</w:t>
      </w:r>
    </w:p>
    <w:p w14:paraId="6CF03E95" w14:textId="77777777" w:rsidR="008B7890" w:rsidRDefault="00BD44D4" w:rsidP="00BD44D4">
      <w:pPr>
        <w:pStyle w:val="24"/>
        <w:shd w:val="clear" w:color="auto" w:fill="auto"/>
        <w:spacing w:before="0" w:line="240" w:lineRule="auto"/>
        <w:ind w:firstLine="709"/>
      </w:pPr>
      <w:r>
        <w:t xml:space="preserve">2. </w:t>
      </w:r>
      <w:r w:rsidR="0098091E">
        <w:t>Настоящее постановление вступает в силу со дня его официального опубликования.</w:t>
      </w:r>
    </w:p>
    <w:p w14:paraId="593335A6" w14:textId="5AF8065F" w:rsidR="00246C20" w:rsidRDefault="00BD44D4" w:rsidP="00BD44D4">
      <w:pPr>
        <w:pStyle w:val="24"/>
        <w:shd w:val="clear" w:color="auto" w:fill="auto"/>
        <w:spacing w:before="0" w:line="240" w:lineRule="auto"/>
        <w:ind w:firstLine="709"/>
      </w:pPr>
      <w:r>
        <w:t xml:space="preserve">3. </w:t>
      </w:r>
      <w:r w:rsidR="0098091E">
        <w:t xml:space="preserve">Контроль </w:t>
      </w:r>
      <w:r w:rsidR="00A944CA">
        <w:t>над</w:t>
      </w:r>
      <w:r w:rsidR="0098091E">
        <w:t xml:space="preserve"> исполнением настоящего постановления в</w:t>
      </w:r>
      <w:r w:rsidR="00A944CA">
        <w:t>озложить на заместителя главы</w:t>
      </w:r>
      <w:r w:rsidR="00C86CFA">
        <w:t xml:space="preserve"> администрации</w:t>
      </w:r>
      <w:r w:rsidR="00A944CA">
        <w:t xml:space="preserve"> МО «Гунибский район»</w:t>
      </w:r>
      <w:r w:rsidR="00C86CFA" w:rsidRPr="00C86CFA">
        <w:t xml:space="preserve"> </w:t>
      </w:r>
      <w:r w:rsidR="00C86CFA">
        <w:t>по общественной безопасности</w:t>
      </w:r>
      <w:r w:rsidR="00D85032">
        <w:t>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3969"/>
        <w:gridCol w:w="2476"/>
        <w:gridCol w:w="2477"/>
      </w:tblGrid>
      <w:tr w:rsidR="00DA6EB8" w14:paraId="2AD34735" w14:textId="77777777" w:rsidTr="00DA6EB8">
        <w:tc>
          <w:tcPr>
            <w:tcW w:w="704" w:type="dxa"/>
          </w:tcPr>
          <w:p w14:paraId="464D5522" w14:textId="77777777" w:rsidR="00DA6EB8" w:rsidRDefault="00DA6EB8" w:rsidP="00DA6EB8">
            <w:pPr>
              <w:pStyle w:val="24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</w:pPr>
          </w:p>
        </w:tc>
        <w:tc>
          <w:tcPr>
            <w:tcW w:w="3969" w:type="dxa"/>
          </w:tcPr>
          <w:p w14:paraId="1FC7D48B" w14:textId="77777777" w:rsidR="00DA6EB8" w:rsidRDefault="00DA6EB8" w:rsidP="00DA6EB8">
            <w:pPr>
              <w:pStyle w:val="24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</w:pPr>
          </w:p>
        </w:tc>
        <w:tc>
          <w:tcPr>
            <w:tcW w:w="2476" w:type="dxa"/>
          </w:tcPr>
          <w:p w14:paraId="50318E25" w14:textId="77777777" w:rsidR="00DA6EB8" w:rsidRDefault="00DA6EB8" w:rsidP="00DA6EB8">
            <w:pPr>
              <w:pStyle w:val="24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</w:pPr>
          </w:p>
        </w:tc>
        <w:tc>
          <w:tcPr>
            <w:tcW w:w="2477" w:type="dxa"/>
          </w:tcPr>
          <w:p w14:paraId="1826FD62" w14:textId="77777777" w:rsidR="00DA6EB8" w:rsidRDefault="00DA6EB8" w:rsidP="00DA6EB8">
            <w:pPr>
              <w:pStyle w:val="24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</w:pPr>
          </w:p>
        </w:tc>
      </w:tr>
      <w:tr w:rsidR="00DA6EB8" w14:paraId="6B330646" w14:textId="77777777" w:rsidTr="00DA6EB8">
        <w:tc>
          <w:tcPr>
            <w:tcW w:w="704" w:type="dxa"/>
          </w:tcPr>
          <w:p w14:paraId="1618D01A" w14:textId="77777777" w:rsidR="00DA6EB8" w:rsidRDefault="00DA6EB8" w:rsidP="00DA6EB8">
            <w:pPr>
              <w:pStyle w:val="24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</w:pPr>
          </w:p>
        </w:tc>
        <w:tc>
          <w:tcPr>
            <w:tcW w:w="3969" w:type="dxa"/>
          </w:tcPr>
          <w:p w14:paraId="50F445C5" w14:textId="77777777" w:rsidR="00DA6EB8" w:rsidRDefault="00DA6EB8" w:rsidP="00DA6EB8">
            <w:pPr>
              <w:pStyle w:val="24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</w:pPr>
          </w:p>
        </w:tc>
        <w:tc>
          <w:tcPr>
            <w:tcW w:w="2476" w:type="dxa"/>
          </w:tcPr>
          <w:p w14:paraId="4625659E" w14:textId="77777777" w:rsidR="00DA6EB8" w:rsidRDefault="00DA6EB8" w:rsidP="00DA6EB8">
            <w:pPr>
              <w:pStyle w:val="24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</w:pPr>
          </w:p>
        </w:tc>
        <w:tc>
          <w:tcPr>
            <w:tcW w:w="2477" w:type="dxa"/>
          </w:tcPr>
          <w:p w14:paraId="23B82A14" w14:textId="77777777" w:rsidR="00DA6EB8" w:rsidRDefault="00DA6EB8" w:rsidP="00DA6EB8">
            <w:pPr>
              <w:pStyle w:val="24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</w:pPr>
          </w:p>
        </w:tc>
      </w:tr>
      <w:tr w:rsidR="00DA6EB8" w14:paraId="44F64C7A" w14:textId="77777777" w:rsidTr="00DA6EB8">
        <w:tc>
          <w:tcPr>
            <w:tcW w:w="704" w:type="dxa"/>
          </w:tcPr>
          <w:p w14:paraId="339EDB2A" w14:textId="77777777" w:rsidR="00DA6EB8" w:rsidRDefault="00DA6EB8" w:rsidP="00DA6EB8">
            <w:pPr>
              <w:pStyle w:val="24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</w:pPr>
          </w:p>
        </w:tc>
        <w:tc>
          <w:tcPr>
            <w:tcW w:w="3969" w:type="dxa"/>
          </w:tcPr>
          <w:p w14:paraId="704AAFD3" w14:textId="77777777" w:rsidR="00DA6EB8" w:rsidRDefault="00DA6EB8" w:rsidP="00DA6EB8">
            <w:pPr>
              <w:pStyle w:val="24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</w:pPr>
          </w:p>
        </w:tc>
        <w:tc>
          <w:tcPr>
            <w:tcW w:w="2476" w:type="dxa"/>
          </w:tcPr>
          <w:p w14:paraId="7C481C1F" w14:textId="77777777" w:rsidR="00DA6EB8" w:rsidRDefault="00DA6EB8" w:rsidP="00DA6EB8">
            <w:pPr>
              <w:pStyle w:val="24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</w:pPr>
          </w:p>
        </w:tc>
        <w:tc>
          <w:tcPr>
            <w:tcW w:w="2477" w:type="dxa"/>
          </w:tcPr>
          <w:p w14:paraId="756BD5CF" w14:textId="77777777" w:rsidR="00DA6EB8" w:rsidRDefault="00DA6EB8" w:rsidP="00DA6EB8">
            <w:pPr>
              <w:pStyle w:val="24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</w:pPr>
          </w:p>
        </w:tc>
      </w:tr>
      <w:tr w:rsidR="00DA6EB8" w14:paraId="1679169B" w14:textId="77777777" w:rsidTr="00DA6EB8">
        <w:trPr>
          <w:trHeight w:val="340"/>
        </w:trPr>
        <w:tc>
          <w:tcPr>
            <w:tcW w:w="704" w:type="dxa"/>
            <w:vAlign w:val="center"/>
          </w:tcPr>
          <w:p w14:paraId="065F9559" w14:textId="77777777" w:rsidR="00DA6EB8" w:rsidRDefault="00DA6EB8" w:rsidP="00DA6EB8">
            <w:pPr>
              <w:pStyle w:val="24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  <w:jc w:val="left"/>
            </w:pPr>
          </w:p>
        </w:tc>
        <w:tc>
          <w:tcPr>
            <w:tcW w:w="3969" w:type="dxa"/>
            <w:vAlign w:val="center"/>
          </w:tcPr>
          <w:p w14:paraId="1BF129B0" w14:textId="2EF53960" w:rsidR="00DA6EB8" w:rsidRDefault="00DA6EB8" w:rsidP="00DA6EB8">
            <w:pPr>
              <w:pStyle w:val="24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  <w:jc w:val="left"/>
            </w:pPr>
            <w:r>
              <w:rPr>
                <w:b/>
              </w:rPr>
              <w:t>Врио главы</w:t>
            </w:r>
            <w:r w:rsidRPr="00A944CA">
              <w:rPr>
                <w:b/>
              </w:rPr>
              <w:t xml:space="preserve"> администрации</w:t>
            </w:r>
          </w:p>
        </w:tc>
        <w:tc>
          <w:tcPr>
            <w:tcW w:w="2476" w:type="dxa"/>
            <w:vAlign w:val="center"/>
          </w:tcPr>
          <w:p w14:paraId="0DD8FAD0" w14:textId="77777777" w:rsidR="00DA6EB8" w:rsidRDefault="00DA6EB8" w:rsidP="00DA6EB8">
            <w:pPr>
              <w:pStyle w:val="24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  <w:jc w:val="left"/>
            </w:pPr>
          </w:p>
        </w:tc>
        <w:tc>
          <w:tcPr>
            <w:tcW w:w="2477" w:type="dxa"/>
            <w:vAlign w:val="center"/>
          </w:tcPr>
          <w:p w14:paraId="581AC80A" w14:textId="77777777" w:rsidR="00DA6EB8" w:rsidRDefault="00DA6EB8" w:rsidP="00DA6EB8">
            <w:pPr>
              <w:pStyle w:val="24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  <w:jc w:val="left"/>
            </w:pPr>
          </w:p>
        </w:tc>
      </w:tr>
      <w:tr w:rsidR="00DA6EB8" w14:paraId="025AE1A5" w14:textId="77777777" w:rsidTr="00DA6EB8">
        <w:trPr>
          <w:trHeight w:val="340"/>
        </w:trPr>
        <w:tc>
          <w:tcPr>
            <w:tcW w:w="704" w:type="dxa"/>
            <w:vAlign w:val="center"/>
          </w:tcPr>
          <w:p w14:paraId="3E64EC29" w14:textId="77777777" w:rsidR="00DA6EB8" w:rsidRDefault="00DA6EB8" w:rsidP="00DA6EB8">
            <w:pPr>
              <w:pStyle w:val="24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  <w:jc w:val="left"/>
            </w:pPr>
          </w:p>
        </w:tc>
        <w:tc>
          <w:tcPr>
            <w:tcW w:w="3969" w:type="dxa"/>
            <w:vAlign w:val="center"/>
          </w:tcPr>
          <w:p w14:paraId="40C4AF0C" w14:textId="4FF5D0E9" w:rsidR="00DA6EB8" w:rsidRDefault="00DA6EB8" w:rsidP="00DA6EB8">
            <w:pPr>
              <w:pStyle w:val="24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  <w:jc w:val="left"/>
            </w:pPr>
            <w:r w:rsidRPr="00A944CA">
              <w:rPr>
                <w:b/>
              </w:rPr>
              <w:t>МО «Гунибский район»</w:t>
            </w:r>
          </w:p>
        </w:tc>
        <w:tc>
          <w:tcPr>
            <w:tcW w:w="2476" w:type="dxa"/>
            <w:vAlign w:val="center"/>
          </w:tcPr>
          <w:p w14:paraId="547C2425" w14:textId="77777777" w:rsidR="00DA6EB8" w:rsidRDefault="00DA6EB8" w:rsidP="00DA6EB8">
            <w:pPr>
              <w:pStyle w:val="24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  <w:jc w:val="left"/>
            </w:pPr>
          </w:p>
        </w:tc>
        <w:tc>
          <w:tcPr>
            <w:tcW w:w="2477" w:type="dxa"/>
            <w:vAlign w:val="center"/>
          </w:tcPr>
          <w:p w14:paraId="39836F8A" w14:textId="1FAFDB42" w:rsidR="00DA6EB8" w:rsidRDefault="00DA6EB8" w:rsidP="00DA6EB8">
            <w:pPr>
              <w:pStyle w:val="24"/>
              <w:shd w:val="clear" w:color="auto" w:fill="auto"/>
              <w:tabs>
                <w:tab w:val="left" w:pos="447"/>
              </w:tabs>
              <w:spacing w:before="0" w:line="240" w:lineRule="auto"/>
              <w:ind w:firstLine="0"/>
              <w:jc w:val="center"/>
            </w:pPr>
            <w:r>
              <w:rPr>
                <w:b/>
              </w:rPr>
              <w:t>З. Магомедов</w:t>
            </w:r>
          </w:p>
        </w:tc>
      </w:tr>
    </w:tbl>
    <w:p w14:paraId="7DDF2401" w14:textId="77777777" w:rsidR="00A944CA" w:rsidRDefault="00A944CA" w:rsidP="00246C20">
      <w:pPr>
        <w:pStyle w:val="24"/>
        <w:shd w:val="clear" w:color="auto" w:fill="auto"/>
        <w:tabs>
          <w:tab w:val="left" w:pos="439"/>
        </w:tabs>
        <w:spacing w:before="0" w:line="240" w:lineRule="auto"/>
        <w:ind w:firstLine="0"/>
      </w:pPr>
    </w:p>
    <w:p w14:paraId="74753192" w14:textId="77777777" w:rsidR="00A944CA" w:rsidRDefault="00A944CA" w:rsidP="00246C20">
      <w:pPr>
        <w:pStyle w:val="24"/>
        <w:shd w:val="clear" w:color="auto" w:fill="auto"/>
        <w:tabs>
          <w:tab w:val="left" w:pos="439"/>
        </w:tabs>
        <w:spacing w:before="0" w:line="240" w:lineRule="auto"/>
        <w:ind w:firstLine="0"/>
      </w:pPr>
    </w:p>
    <w:p w14:paraId="67673BE3" w14:textId="77777777" w:rsidR="008B7890" w:rsidRDefault="008B7890" w:rsidP="00CA6861">
      <w:pPr>
        <w:pStyle w:val="22"/>
        <w:keepNext/>
        <w:keepLines/>
        <w:shd w:val="clear" w:color="auto" w:fill="auto"/>
        <w:spacing w:line="240" w:lineRule="auto"/>
        <w:ind w:firstLine="0"/>
        <w:jc w:val="both"/>
      </w:pPr>
    </w:p>
    <w:p w14:paraId="7E71740A" w14:textId="77777777" w:rsidR="00246C20" w:rsidRDefault="00246C20" w:rsidP="00CA6861">
      <w:pPr>
        <w:pStyle w:val="22"/>
        <w:keepNext/>
        <w:keepLines/>
        <w:shd w:val="clear" w:color="auto" w:fill="auto"/>
        <w:spacing w:line="240" w:lineRule="auto"/>
        <w:ind w:firstLine="0"/>
        <w:jc w:val="both"/>
        <w:sectPr w:rsidR="00246C20" w:rsidSect="00AB112E">
          <w:type w:val="continuous"/>
          <w:pgSz w:w="11900" w:h="16840"/>
          <w:pgMar w:top="709" w:right="567" w:bottom="680" w:left="1418" w:header="0" w:footer="3" w:gutter="0"/>
          <w:cols w:space="720"/>
          <w:noEndnote/>
          <w:docGrid w:linePitch="360"/>
        </w:sectPr>
      </w:pPr>
    </w:p>
    <w:p w14:paraId="617D9825" w14:textId="77777777" w:rsidR="00E87BD7" w:rsidRPr="00216A0D" w:rsidRDefault="00A944CA" w:rsidP="00D734F8">
      <w:pPr>
        <w:pStyle w:val="40"/>
        <w:shd w:val="clear" w:color="auto" w:fill="auto"/>
        <w:tabs>
          <w:tab w:val="left" w:pos="5387"/>
        </w:tabs>
        <w:spacing w:line="240" w:lineRule="auto"/>
        <w:ind w:left="5670" w:right="-8" w:firstLine="23"/>
        <w:jc w:val="right"/>
        <w:rPr>
          <w:b w:val="0"/>
          <w:color w:val="auto"/>
          <w:sz w:val="24"/>
        </w:rPr>
      </w:pPr>
      <w:r w:rsidRPr="00216A0D">
        <w:rPr>
          <w:b w:val="0"/>
          <w:color w:val="auto"/>
          <w:sz w:val="24"/>
        </w:rPr>
        <w:lastRenderedPageBreak/>
        <w:t>Приложение</w:t>
      </w:r>
    </w:p>
    <w:p w14:paraId="2A42AEAA" w14:textId="77777777" w:rsidR="00A944CA" w:rsidRPr="00216A0D" w:rsidRDefault="00A944CA" w:rsidP="00D734F8">
      <w:pPr>
        <w:pStyle w:val="40"/>
        <w:shd w:val="clear" w:color="auto" w:fill="auto"/>
        <w:tabs>
          <w:tab w:val="left" w:pos="5387"/>
          <w:tab w:val="left" w:pos="7391"/>
        </w:tabs>
        <w:spacing w:line="240" w:lineRule="auto"/>
        <w:ind w:left="5670" w:right="-8" w:firstLine="23"/>
        <w:jc w:val="right"/>
        <w:rPr>
          <w:b w:val="0"/>
          <w:color w:val="auto"/>
          <w:sz w:val="24"/>
        </w:rPr>
      </w:pPr>
      <w:r w:rsidRPr="00216A0D">
        <w:rPr>
          <w:b w:val="0"/>
          <w:color w:val="auto"/>
          <w:sz w:val="24"/>
        </w:rPr>
        <w:t>к постановлению администрации</w:t>
      </w:r>
    </w:p>
    <w:p w14:paraId="5B3386D3" w14:textId="77777777" w:rsidR="00A944CA" w:rsidRPr="00216A0D" w:rsidRDefault="00A944CA" w:rsidP="00D734F8">
      <w:pPr>
        <w:pStyle w:val="40"/>
        <w:shd w:val="clear" w:color="auto" w:fill="auto"/>
        <w:tabs>
          <w:tab w:val="left" w:pos="5387"/>
          <w:tab w:val="left" w:pos="7391"/>
        </w:tabs>
        <w:spacing w:line="240" w:lineRule="auto"/>
        <w:ind w:left="5670" w:right="-8" w:firstLine="23"/>
        <w:jc w:val="right"/>
        <w:rPr>
          <w:b w:val="0"/>
          <w:color w:val="auto"/>
          <w:sz w:val="24"/>
        </w:rPr>
      </w:pPr>
      <w:r w:rsidRPr="00216A0D">
        <w:rPr>
          <w:b w:val="0"/>
          <w:color w:val="auto"/>
          <w:sz w:val="24"/>
        </w:rPr>
        <w:t>МО «Гунибский район»</w:t>
      </w:r>
    </w:p>
    <w:p w14:paraId="62C8290A" w14:textId="79A1AD22" w:rsidR="00A944CA" w:rsidRPr="00AA1FFD" w:rsidRDefault="00C30866" w:rsidP="00D734F8">
      <w:pPr>
        <w:pStyle w:val="40"/>
        <w:shd w:val="clear" w:color="auto" w:fill="auto"/>
        <w:tabs>
          <w:tab w:val="left" w:pos="5387"/>
          <w:tab w:val="left" w:pos="7391"/>
        </w:tabs>
        <w:spacing w:line="240" w:lineRule="auto"/>
        <w:ind w:left="5670" w:right="-8" w:firstLine="23"/>
        <w:jc w:val="right"/>
        <w:rPr>
          <w:b w:val="0"/>
          <w:color w:val="auto"/>
          <w:sz w:val="24"/>
        </w:rPr>
      </w:pPr>
      <w:r w:rsidRPr="00216A0D">
        <w:rPr>
          <w:b w:val="0"/>
          <w:color w:val="auto"/>
          <w:sz w:val="24"/>
        </w:rPr>
        <w:t xml:space="preserve">от </w:t>
      </w:r>
      <w:r w:rsidR="00AA1FFD">
        <w:rPr>
          <w:b w:val="0"/>
          <w:color w:val="auto"/>
          <w:sz w:val="24"/>
        </w:rPr>
        <w:t xml:space="preserve">        </w:t>
      </w:r>
      <w:r w:rsidRPr="00216A0D">
        <w:rPr>
          <w:b w:val="0"/>
          <w:color w:val="auto"/>
          <w:sz w:val="24"/>
        </w:rPr>
        <w:t xml:space="preserve"> г.</w:t>
      </w:r>
      <w:r w:rsidR="00B57E8A" w:rsidRPr="00216A0D">
        <w:rPr>
          <w:b w:val="0"/>
          <w:color w:val="auto"/>
          <w:sz w:val="24"/>
        </w:rPr>
        <w:t xml:space="preserve"> </w:t>
      </w:r>
      <w:r w:rsidR="00A944CA" w:rsidRPr="00216A0D">
        <w:rPr>
          <w:b w:val="0"/>
          <w:color w:val="auto"/>
          <w:sz w:val="24"/>
        </w:rPr>
        <w:t>№</w:t>
      </w:r>
      <w:r w:rsidR="00AA1FFD">
        <w:rPr>
          <w:b w:val="0"/>
          <w:color w:val="auto"/>
          <w:sz w:val="24"/>
        </w:rPr>
        <w:t xml:space="preserve"> </w:t>
      </w:r>
    </w:p>
    <w:p w14:paraId="33DB3D0D" w14:textId="77777777" w:rsidR="00A944CA" w:rsidRPr="00C41B24" w:rsidRDefault="00A944CA" w:rsidP="00A944CA">
      <w:pPr>
        <w:pStyle w:val="40"/>
        <w:shd w:val="clear" w:color="auto" w:fill="auto"/>
        <w:tabs>
          <w:tab w:val="left" w:pos="5387"/>
          <w:tab w:val="left" w:pos="7391"/>
        </w:tabs>
        <w:spacing w:line="240" w:lineRule="auto"/>
        <w:ind w:left="5670" w:right="-319" w:firstLine="23"/>
        <w:rPr>
          <w:b w:val="0"/>
          <w:color w:val="auto"/>
          <w:sz w:val="20"/>
          <w:szCs w:val="20"/>
        </w:rPr>
      </w:pPr>
    </w:p>
    <w:p w14:paraId="7CC1DC15" w14:textId="77777777" w:rsidR="00A944CA" w:rsidRPr="00C41B24" w:rsidRDefault="00A944CA" w:rsidP="00A944CA">
      <w:pPr>
        <w:pStyle w:val="40"/>
        <w:shd w:val="clear" w:color="auto" w:fill="auto"/>
        <w:tabs>
          <w:tab w:val="left" w:pos="5387"/>
          <w:tab w:val="left" w:pos="7391"/>
        </w:tabs>
        <w:spacing w:line="240" w:lineRule="auto"/>
        <w:ind w:left="5670" w:right="-319" w:firstLine="23"/>
        <w:rPr>
          <w:b w:val="0"/>
          <w:sz w:val="20"/>
          <w:szCs w:val="20"/>
        </w:rPr>
      </w:pPr>
    </w:p>
    <w:p w14:paraId="342512F5" w14:textId="77777777" w:rsidR="008B7890" w:rsidRPr="00494317" w:rsidRDefault="0098091E" w:rsidP="00494317">
      <w:pPr>
        <w:pStyle w:val="40"/>
        <w:shd w:val="clear" w:color="auto" w:fill="auto"/>
        <w:tabs>
          <w:tab w:val="left" w:leader="underscore" w:pos="7902"/>
        </w:tabs>
        <w:spacing w:line="19" w:lineRule="atLeast"/>
        <w:ind w:firstLine="0"/>
        <w:jc w:val="center"/>
        <w:rPr>
          <w:spacing w:val="-10"/>
        </w:rPr>
      </w:pPr>
      <w:r w:rsidRPr="00494317">
        <w:rPr>
          <w:spacing w:val="-10"/>
        </w:rPr>
        <w:t>МУНИЦИПАЛЬНАЯ ПРОГРАММА</w:t>
      </w:r>
    </w:p>
    <w:p w14:paraId="0D550844" w14:textId="5FF00260" w:rsidR="008B7890" w:rsidRPr="00494317" w:rsidRDefault="0098091E" w:rsidP="00494317">
      <w:pPr>
        <w:pStyle w:val="40"/>
        <w:shd w:val="clear" w:color="auto" w:fill="auto"/>
        <w:tabs>
          <w:tab w:val="left" w:leader="underscore" w:pos="5405"/>
        </w:tabs>
        <w:spacing w:line="19" w:lineRule="atLeast"/>
        <w:ind w:firstLine="0"/>
        <w:jc w:val="center"/>
        <w:rPr>
          <w:spacing w:val="-10"/>
        </w:rPr>
      </w:pPr>
      <w:r w:rsidRPr="00494317">
        <w:rPr>
          <w:spacing w:val="-10"/>
        </w:rPr>
        <w:t>«РЕАЛИЗАЦИЯ ГОСУДАР</w:t>
      </w:r>
      <w:r w:rsidR="001E7945" w:rsidRPr="00494317">
        <w:rPr>
          <w:spacing w:val="-10"/>
        </w:rPr>
        <w:t>СТВЕННОЙ НАЦИОНАЛЬНОЙ ПОЛИТИКИ в МО «ГУНИБСКИЙ РАЙОН»</w:t>
      </w:r>
      <w:r w:rsidRPr="00494317">
        <w:rPr>
          <w:spacing w:val="-10"/>
        </w:rPr>
        <w:t xml:space="preserve"> НА 202</w:t>
      </w:r>
      <w:r w:rsidR="00D85032" w:rsidRPr="00494317">
        <w:rPr>
          <w:spacing w:val="-10"/>
        </w:rPr>
        <w:t>4</w:t>
      </w:r>
      <w:r w:rsidR="00216A0D" w:rsidRPr="00494317">
        <w:rPr>
          <w:spacing w:val="-10"/>
        </w:rPr>
        <w:t xml:space="preserve"> </w:t>
      </w:r>
      <w:r w:rsidRPr="00494317">
        <w:rPr>
          <w:spacing w:val="-10"/>
        </w:rPr>
        <w:t>-</w:t>
      </w:r>
      <w:r w:rsidR="00216A0D" w:rsidRPr="00494317">
        <w:rPr>
          <w:spacing w:val="-10"/>
        </w:rPr>
        <w:t xml:space="preserve"> </w:t>
      </w:r>
      <w:r w:rsidRPr="00494317">
        <w:rPr>
          <w:spacing w:val="-10"/>
        </w:rPr>
        <w:t>202</w:t>
      </w:r>
      <w:r w:rsidR="00D85032" w:rsidRPr="00494317">
        <w:rPr>
          <w:spacing w:val="-10"/>
        </w:rPr>
        <w:t>6</w:t>
      </w:r>
      <w:r w:rsidRPr="00494317">
        <w:rPr>
          <w:spacing w:val="-10"/>
        </w:rPr>
        <w:t xml:space="preserve"> ГОДЫ»</w:t>
      </w:r>
    </w:p>
    <w:p w14:paraId="122AC237" w14:textId="77777777" w:rsidR="00E87BD7" w:rsidRPr="00C41B24" w:rsidRDefault="00E87BD7" w:rsidP="00494317">
      <w:pPr>
        <w:pStyle w:val="40"/>
        <w:shd w:val="clear" w:color="auto" w:fill="auto"/>
        <w:tabs>
          <w:tab w:val="left" w:leader="underscore" w:pos="5405"/>
        </w:tabs>
        <w:spacing w:line="19" w:lineRule="atLeast"/>
        <w:ind w:firstLine="0"/>
        <w:jc w:val="center"/>
        <w:rPr>
          <w:spacing w:val="-10"/>
          <w:sz w:val="20"/>
        </w:rPr>
      </w:pPr>
    </w:p>
    <w:p w14:paraId="0D698396" w14:textId="77777777" w:rsidR="008B7890" w:rsidRPr="00494317" w:rsidRDefault="0098091E" w:rsidP="00494317">
      <w:pPr>
        <w:pStyle w:val="40"/>
        <w:shd w:val="clear" w:color="auto" w:fill="auto"/>
        <w:spacing w:line="19" w:lineRule="atLeast"/>
        <w:ind w:left="709" w:hanging="709"/>
        <w:jc w:val="center"/>
        <w:rPr>
          <w:spacing w:val="-10"/>
        </w:rPr>
      </w:pPr>
      <w:r w:rsidRPr="00494317">
        <w:rPr>
          <w:spacing w:val="-10"/>
        </w:rPr>
        <w:t>ПАСПОРТ</w:t>
      </w:r>
    </w:p>
    <w:p w14:paraId="23E9CF89" w14:textId="77777777" w:rsidR="008B7890" w:rsidRPr="00494317" w:rsidRDefault="0098091E" w:rsidP="00494317">
      <w:pPr>
        <w:pStyle w:val="40"/>
        <w:shd w:val="clear" w:color="auto" w:fill="auto"/>
        <w:tabs>
          <w:tab w:val="left" w:leader="underscore" w:pos="8245"/>
        </w:tabs>
        <w:spacing w:line="19" w:lineRule="atLeast"/>
        <w:ind w:left="120" w:firstLine="0"/>
        <w:jc w:val="center"/>
        <w:rPr>
          <w:spacing w:val="-10"/>
        </w:rPr>
      </w:pPr>
      <w:r w:rsidRPr="00494317">
        <w:rPr>
          <w:spacing w:val="-10"/>
        </w:rPr>
        <w:t>МУНИЦИПАЛЬНОЙ ПРОГРАММЫ</w:t>
      </w:r>
    </w:p>
    <w:p w14:paraId="5BCB7D87" w14:textId="1D75608C" w:rsidR="008B7890" w:rsidRPr="00494317" w:rsidRDefault="0098091E" w:rsidP="00494317">
      <w:pPr>
        <w:pStyle w:val="40"/>
        <w:shd w:val="clear" w:color="auto" w:fill="auto"/>
        <w:tabs>
          <w:tab w:val="left" w:leader="underscore" w:pos="5405"/>
        </w:tabs>
        <w:spacing w:line="19" w:lineRule="atLeast"/>
        <w:ind w:left="120" w:firstLine="0"/>
        <w:jc w:val="center"/>
        <w:rPr>
          <w:spacing w:val="-10"/>
        </w:rPr>
      </w:pPr>
      <w:r w:rsidRPr="00494317">
        <w:rPr>
          <w:spacing w:val="-10"/>
        </w:rPr>
        <w:t>«РЕАЛИЗАЦИЯ ГОСУДАР</w:t>
      </w:r>
      <w:r w:rsidR="001E7945" w:rsidRPr="00494317">
        <w:rPr>
          <w:spacing w:val="-10"/>
        </w:rPr>
        <w:t>СТВЕННОЙ НАЦИОНАЛЬНОЙ ПОЛИТИКИ в МО «ГУНИБСКИЙ РАЙОН»</w:t>
      </w:r>
      <w:r w:rsidR="00B57E8A" w:rsidRPr="00494317">
        <w:rPr>
          <w:spacing w:val="-10"/>
        </w:rPr>
        <w:t xml:space="preserve"> </w:t>
      </w:r>
      <w:r w:rsidRPr="00494317">
        <w:rPr>
          <w:spacing w:val="-10"/>
        </w:rPr>
        <w:t>НА 202</w:t>
      </w:r>
      <w:r w:rsidR="00D85032" w:rsidRPr="00494317">
        <w:rPr>
          <w:spacing w:val="-10"/>
        </w:rPr>
        <w:t>4</w:t>
      </w:r>
      <w:r w:rsidR="00216A0D" w:rsidRPr="00494317">
        <w:rPr>
          <w:spacing w:val="-10"/>
        </w:rPr>
        <w:t xml:space="preserve"> </w:t>
      </w:r>
      <w:r w:rsidRPr="00494317">
        <w:rPr>
          <w:spacing w:val="-10"/>
        </w:rPr>
        <w:t>-</w:t>
      </w:r>
      <w:r w:rsidR="00216A0D" w:rsidRPr="00494317">
        <w:rPr>
          <w:spacing w:val="-10"/>
        </w:rPr>
        <w:t xml:space="preserve"> </w:t>
      </w:r>
      <w:r w:rsidRPr="00494317">
        <w:rPr>
          <w:spacing w:val="-10"/>
        </w:rPr>
        <w:t>202</w:t>
      </w:r>
      <w:r w:rsidR="00D85032" w:rsidRPr="00494317">
        <w:rPr>
          <w:spacing w:val="-10"/>
        </w:rPr>
        <w:t>6</w:t>
      </w:r>
      <w:r w:rsidRPr="00494317">
        <w:rPr>
          <w:spacing w:val="-10"/>
        </w:rPr>
        <w:t xml:space="preserve"> ГОДЫ»</w:t>
      </w:r>
    </w:p>
    <w:p w14:paraId="289B9E2E" w14:textId="77777777" w:rsidR="00E87BD7" w:rsidRPr="00C41B24" w:rsidRDefault="00E87BD7" w:rsidP="00494317">
      <w:pPr>
        <w:pStyle w:val="40"/>
        <w:shd w:val="clear" w:color="auto" w:fill="auto"/>
        <w:tabs>
          <w:tab w:val="left" w:leader="underscore" w:pos="5405"/>
        </w:tabs>
        <w:spacing w:line="19" w:lineRule="atLeast"/>
        <w:ind w:left="120" w:firstLine="0"/>
        <w:jc w:val="center"/>
        <w:rPr>
          <w:spacing w:val="-10"/>
          <w:sz w:val="20"/>
        </w:rPr>
      </w:pPr>
    </w:p>
    <w:p w14:paraId="75100108" w14:textId="77777777" w:rsidR="00AB112E" w:rsidRPr="00494317" w:rsidRDefault="0098091E" w:rsidP="00494317">
      <w:pPr>
        <w:pStyle w:val="40"/>
        <w:shd w:val="clear" w:color="auto" w:fill="auto"/>
        <w:spacing w:line="19" w:lineRule="atLeast"/>
        <w:ind w:right="-34" w:firstLine="0"/>
        <w:jc w:val="center"/>
        <w:rPr>
          <w:spacing w:val="-10"/>
        </w:rPr>
      </w:pPr>
      <w:r w:rsidRPr="00494317">
        <w:rPr>
          <w:spacing w:val="-10"/>
        </w:rPr>
        <w:t xml:space="preserve">Ответственный исполнитель </w:t>
      </w:r>
      <w:r w:rsidR="00AB112E" w:rsidRPr="00494317">
        <w:rPr>
          <w:spacing w:val="-10"/>
        </w:rPr>
        <w:t>- Администрация МО «Гунибский район»</w:t>
      </w:r>
    </w:p>
    <w:p w14:paraId="02048433" w14:textId="77777777" w:rsidR="008B7890" w:rsidRPr="00494317" w:rsidRDefault="0098091E" w:rsidP="00494317">
      <w:pPr>
        <w:pStyle w:val="40"/>
        <w:shd w:val="clear" w:color="auto" w:fill="auto"/>
        <w:spacing w:line="19" w:lineRule="atLeast"/>
        <w:ind w:right="391" w:firstLine="0"/>
        <w:jc w:val="center"/>
        <w:rPr>
          <w:spacing w:val="-10"/>
        </w:rPr>
      </w:pPr>
      <w:r w:rsidRPr="00494317">
        <w:rPr>
          <w:spacing w:val="-10"/>
        </w:rPr>
        <w:t>Программы</w:t>
      </w:r>
    </w:p>
    <w:p w14:paraId="02504869" w14:textId="77777777" w:rsidR="00AB112E" w:rsidRPr="00C41B24" w:rsidRDefault="00AB112E" w:rsidP="00494317">
      <w:pPr>
        <w:pStyle w:val="40"/>
        <w:shd w:val="clear" w:color="auto" w:fill="auto"/>
        <w:spacing w:line="19" w:lineRule="atLeast"/>
        <w:ind w:right="391" w:firstLine="0"/>
        <w:jc w:val="center"/>
        <w:rPr>
          <w:spacing w:val="-10"/>
          <w:sz w:val="20"/>
        </w:rPr>
      </w:pPr>
    </w:p>
    <w:p w14:paraId="6E042556" w14:textId="6176472D" w:rsidR="007C569D" w:rsidRPr="00494317" w:rsidRDefault="0098091E" w:rsidP="00494317">
      <w:pPr>
        <w:pStyle w:val="40"/>
        <w:shd w:val="clear" w:color="auto" w:fill="auto"/>
        <w:spacing w:line="19" w:lineRule="atLeast"/>
        <w:ind w:firstLine="709"/>
        <w:jc w:val="both"/>
        <w:rPr>
          <w:spacing w:val="-10"/>
        </w:rPr>
      </w:pPr>
      <w:r w:rsidRPr="00494317">
        <w:rPr>
          <w:spacing w:val="-10"/>
        </w:rPr>
        <w:t>Участники Программы</w:t>
      </w:r>
      <w:r w:rsidR="00AB112E" w:rsidRPr="00494317">
        <w:rPr>
          <w:spacing w:val="-10"/>
        </w:rPr>
        <w:t xml:space="preserve"> </w:t>
      </w:r>
      <w:r w:rsidR="005C47CF" w:rsidRPr="00494317">
        <w:rPr>
          <w:spacing w:val="-10"/>
        </w:rPr>
        <w:t xml:space="preserve"> </w:t>
      </w:r>
    </w:p>
    <w:p w14:paraId="5CF69A3E" w14:textId="1421C15F" w:rsidR="00694EA6" w:rsidRPr="00494317" w:rsidRDefault="00D85032" w:rsidP="00494317">
      <w:pPr>
        <w:pStyle w:val="40"/>
        <w:shd w:val="clear" w:color="auto" w:fill="auto"/>
        <w:spacing w:line="19" w:lineRule="atLeast"/>
        <w:ind w:left="2127" w:firstLine="709"/>
        <w:jc w:val="both"/>
        <w:rPr>
          <w:spacing w:val="-10"/>
        </w:rPr>
      </w:pPr>
      <w:r w:rsidRPr="00494317">
        <w:rPr>
          <w:spacing w:val="-10"/>
        </w:rPr>
        <w:t>-</w:t>
      </w:r>
      <w:r w:rsidR="00694EA6" w:rsidRPr="00494317">
        <w:rPr>
          <w:spacing w:val="-10"/>
        </w:rPr>
        <w:t xml:space="preserve"> МКУ «Отдел Образования»;</w:t>
      </w:r>
    </w:p>
    <w:p w14:paraId="7B8832E7" w14:textId="2FCD4551" w:rsidR="00694EA6" w:rsidRPr="00494317" w:rsidRDefault="00694EA6" w:rsidP="00494317">
      <w:pPr>
        <w:pStyle w:val="40"/>
        <w:shd w:val="clear" w:color="auto" w:fill="auto"/>
        <w:spacing w:line="19" w:lineRule="atLeast"/>
        <w:ind w:left="2127" w:firstLine="709"/>
        <w:jc w:val="both"/>
        <w:rPr>
          <w:spacing w:val="-10"/>
        </w:rPr>
      </w:pPr>
      <w:r w:rsidRPr="00494317">
        <w:rPr>
          <w:spacing w:val="-10"/>
        </w:rPr>
        <w:t>- Отдел спорта</w:t>
      </w:r>
      <w:r w:rsidR="005C47CF" w:rsidRPr="00494317">
        <w:rPr>
          <w:spacing w:val="-10"/>
        </w:rPr>
        <w:t>,</w:t>
      </w:r>
      <w:r w:rsidRPr="00494317">
        <w:rPr>
          <w:spacing w:val="-10"/>
        </w:rPr>
        <w:t xml:space="preserve"> молодежной</w:t>
      </w:r>
      <w:r w:rsidR="00B57E8A" w:rsidRPr="00494317">
        <w:rPr>
          <w:spacing w:val="-10"/>
        </w:rPr>
        <w:t xml:space="preserve"> </w:t>
      </w:r>
      <w:r w:rsidRPr="00494317">
        <w:rPr>
          <w:spacing w:val="-10"/>
        </w:rPr>
        <w:t>политики</w:t>
      </w:r>
      <w:r w:rsidR="005C47CF" w:rsidRPr="00494317">
        <w:rPr>
          <w:spacing w:val="-10"/>
        </w:rPr>
        <w:t xml:space="preserve"> и туризма</w:t>
      </w:r>
    </w:p>
    <w:p w14:paraId="3315C02E" w14:textId="6F36327F" w:rsidR="00694EA6" w:rsidRPr="00494317" w:rsidRDefault="00694EA6" w:rsidP="00494317">
      <w:pPr>
        <w:pStyle w:val="40"/>
        <w:shd w:val="clear" w:color="auto" w:fill="auto"/>
        <w:spacing w:line="19" w:lineRule="atLeast"/>
        <w:ind w:left="2127" w:firstLine="709"/>
        <w:jc w:val="both"/>
        <w:rPr>
          <w:spacing w:val="-10"/>
        </w:rPr>
      </w:pPr>
      <w:r w:rsidRPr="00494317">
        <w:rPr>
          <w:spacing w:val="-10"/>
        </w:rPr>
        <w:t xml:space="preserve">- </w:t>
      </w:r>
      <w:r w:rsidR="005C47CF" w:rsidRPr="00494317">
        <w:rPr>
          <w:spacing w:val="-10"/>
        </w:rPr>
        <w:t>МКУ «</w:t>
      </w:r>
      <w:r w:rsidRPr="00494317">
        <w:rPr>
          <w:spacing w:val="-10"/>
        </w:rPr>
        <w:t>К</w:t>
      </w:r>
      <w:r w:rsidR="005C47CF" w:rsidRPr="00494317">
        <w:rPr>
          <w:spacing w:val="-10"/>
        </w:rPr>
        <w:t>ультурно досуговый центр</w:t>
      </w:r>
      <w:r w:rsidR="00E508A3" w:rsidRPr="00494317">
        <w:rPr>
          <w:spacing w:val="-10"/>
        </w:rPr>
        <w:t>»</w:t>
      </w:r>
      <w:r w:rsidRPr="00494317">
        <w:rPr>
          <w:spacing w:val="-10"/>
        </w:rPr>
        <w:t>;</w:t>
      </w:r>
    </w:p>
    <w:p w14:paraId="647A6CB7" w14:textId="58F2920D" w:rsidR="00694EA6" w:rsidRPr="00494317" w:rsidRDefault="00694EA6" w:rsidP="00494317">
      <w:pPr>
        <w:pStyle w:val="40"/>
        <w:shd w:val="clear" w:color="auto" w:fill="auto"/>
        <w:spacing w:line="19" w:lineRule="atLeast"/>
        <w:ind w:left="2127" w:firstLine="709"/>
        <w:jc w:val="both"/>
        <w:rPr>
          <w:spacing w:val="-10"/>
        </w:rPr>
      </w:pPr>
      <w:r w:rsidRPr="00494317">
        <w:rPr>
          <w:spacing w:val="-10"/>
        </w:rPr>
        <w:t xml:space="preserve">- </w:t>
      </w:r>
      <w:r w:rsidR="0044757C">
        <w:rPr>
          <w:spacing w:val="-10"/>
        </w:rPr>
        <w:t>Отдел территориального развития и информации и информации</w:t>
      </w:r>
      <w:r w:rsidR="00E508A3" w:rsidRPr="00494317">
        <w:rPr>
          <w:spacing w:val="-10"/>
        </w:rPr>
        <w:t xml:space="preserve"> и информации</w:t>
      </w:r>
      <w:r w:rsidRPr="00494317">
        <w:rPr>
          <w:spacing w:val="-10"/>
        </w:rPr>
        <w:t>;</w:t>
      </w:r>
    </w:p>
    <w:p w14:paraId="47A997AD" w14:textId="77777777" w:rsidR="00694EA6" w:rsidRPr="00494317" w:rsidRDefault="00694EA6" w:rsidP="00494317">
      <w:pPr>
        <w:pStyle w:val="40"/>
        <w:shd w:val="clear" w:color="auto" w:fill="auto"/>
        <w:spacing w:line="19" w:lineRule="atLeast"/>
        <w:ind w:left="2127" w:firstLine="709"/>
        <w:jc w:val="both"/>
        <w:rPr>
          <w:spacing w:val="-10"/>
        </w:rPr>
      </w:pPr>
      <w:r w:rsidRPr="00494317">
        <w:rPr>
          <w:spacing w:val="-10"/>
        </w:rPr>
        <w:t>- Общественный Совет;</w:t>
      </w:r>
    </w:p>
    <w:p w14:paraId="502C909A" w14:textId="0B6807BD" w:rsidR="00694EA6" w:rsidRPr="00494317" w:rsidRDefault="00694EA6" w:rsidP="00494317">
      <w:pPr>
        <w:pStyle w:val="40"/>
        <w:shd w:val="clear" w:color="auto" w:fill="auto"/>
        <w:spacing w:line="19" w:lineRule="atLeast"/>
        <w:ind w:left="2127" w:firstLine="709"/>
        <w:jc w:val="both"/>
        <w:rPr>
          <w:spacing w:val="-10"/>
        </w:rPr>
      </w:pPr>
      <w:r w:rsidRPr="00494317">
        <w:rPr>
          <w:spacing w:val="-10"/>
        </w:rPr>
        <w:t xml:space="preserve">- </w:t>
      </w:r>
      <w:r w:rsidR="00E508A3" w:rsidRPr="00494317">
        <w:rPr>
          <w:spacing w:val="-10"/>
        </w:rPr>
        <w:t>Центр занятости населения в МО «Гунибский район»</w:t>
      </w:r>
      <w:r w:rsidRPr="00494317">
        <w:rPr>
          <w:spacing w:val="-10"/>
        </w:rPr>
        <w:t xml:space="preserve">. </w:t>
      </w:r>
    </w:p>
    <w:p w14:paraId="58B44C18" w14:textId="77777777" w:rsidR="00AB112E" w:rsidRPr="00C41B24" w:rsidRDefault="00AB112E" w:rsidP="00494317">
      <w:pPr>
        <w:pStyle w:val="40"/>
        <w:shd w:val="clear" w:color="auto" w:fill="auto"/>
        <w:spacing w:line="19" w:lineRule="atLeast"/>
        <w:ind w:firstLine="0"/>
        <w:jc w:val="both"/>
        <w:rPr>
          <w:spacing w:val="-10"/>
          <w:sz w:val="20"/>
        </w:rPr>
      </w:pPr>
    </w:p>
    <w:p w14:paraId="17D820FE" w14:textId="77777777" w:rsidR="00D74D4E" w:rsidRPr="00494317" w:rsidRDefault="0098091E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left="2410" w:hanging="2410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b/>
          <w:spacing w:val="-10"/>
          <w:sz w:val="28"/>
          <w:szCs w:val="28"/>
        </w:rPr>
        <w:t>Цели Программы</w:t>
      </w:r>
      <w:r w:rsidR="009D426A" w:rsidRPr="00494317">
        <w:rPr>
          <w:spacing w:val="-10"/>
          <w:sz w:val="28"/>
          <w:szCs w:val="28"/>
        </w:rPr>
        <w:t xml:space="preserve"> - </w:t>
      </w:r>
      <w:r w:rsidR="00D74D4E" w:rsidRPr="00494317">
        <w:rPr>
          <w:color w:val="2D2D2D"/>
          <w:spacing w:val="-10"/>
          <w:sz w:val="28"/>
          <w:szCs w:val="28"/>
        </w:rPr>
        <w:t>создание правовых, социально-экономических,</w:t>
      </w:r>
      <w:r w:rsidR="00B57E8A" w:rsidRPr="00494317">
        <w:rPr>
          <w:color w:val="2D2D2D"/>
          <w:spacing w:val="-10"/>
          <w:sz w:val="28"/>
          <w:szCs w:val="28"/>
        </w:rPr>
        <w:t xml:space="preserve"> политических, </w:t>
      </w:r>
      <w:r w:rsidR="00D74D4E" w:rsidRPr="00494317">
        <w:rPr>
          <w:color w:val="2D2D2D"/>
          <w:spacing w:val="-10"/>
          <w:sz w:val="28"/>
          <w:szCs w:val="28"/>
        </w:rPr>
        <w:t>культурных и организационных условий</w:t>
      </w:r>
      <w:r w:rsidR="00B57E8A" w:rsidRPr="00494317">
        <w:rPr>
          <w:color w:val="2D2D2D"/>
          <w:spacing w:val="-10"/>
          <w:sz w:val="28"/>
          <w:szCs w:val="28"/>
        </w:rPr>
        <w:t xml:space="preserve"> </w:t>
      </w:r>
      <w:r w:rsidR="00D9202C" w:rsidRPr="00494317">
        <w:rPr>
          <w:color w:val="2D2D2D"/>
          <w:spacing w:val="-10"/>
          <w:sz w:val="28"/>
          <w:szCs w:val="28"/>
        </w:rPr>
        <w:t xml:space="preserve">и гарантий, </w:t>
      </w:r>
      <w:r w:rsidR="00D74D4E" w:rsidRPr="00494317">
        <w:rPr>
          <w:color w:val="2D2D2D"/>
          <w:spacing w:val="-10"/>
          <w:sz w:val="28"/>
          <w:szCs w:val="28"/>
        </w:rPr>
        <w:t>направленных на укрепление единства и</w:t>
      </w:r>
      <w:r w:rsidR="00B57E8A" w:rsidRPr="00494317">
        <w:rPr>
          <w:color w:val="2D2D2D"/>
          <w:spacing w:val="-10"/>
          <w:sz w:val="28"/>
          <w:szCs w:val="28"/>
        </w:rPr>
        <w:t xml:space="preserve"> </w:t>
      </w:r>
      <w:r w:rsidR="00D9202C" w:rsidRPr="00494317">
        <w:rPr>
          <w:color w:val="2D2D2D"/>
          <w:spacing w:val="-10"/>
          <w:sz w:val="28"/>
          <w:szCs w:val="28"/>
        </w:rPr>
        <w:t>ц</w:t>
      </w:r>
      <w:r w:rsidR="00D74D4E" w:rsidRPr="00494317">
        <w:rPr>
          <w:color w:val="2D2D2D"/>
          <w:spacing w:val="-10"/>
          <w:sz w:val="28"/>
          <w:szCs w:val="28"/>
        </w:rPr>
        <w:t>елостности Российской Федерации;</w:t>
      </w:r>
    </w:p>
    <w:p w14:paraId="597675CE" w14:textId="77777777" w:rsidR="009D426A" w:rsidRPr="00494317" w:rsidRDefault="00D74D4E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left="2410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сохранение этнокульт</w:t>
      </w:r>
      <w:r w:rsidR="00B57E8A" w:rsidRPr="00494317">
        <w:rPr>
          <w:color w:val="2D2D2D"/>
          <w:spacing w:val="-10"/>
          <w:sz w:val="28"/>
          <w:szCs w:val="28"/>
        </w:rPr>
        <w:t xml:space="preserve">урной самобытности народов, </w:t>
      </w:r>
      <w:r w:rsidRPr="00494317">
        <w:rPr>
          <w:color w:val="2D2D2D"/>
          <w:spacing w:val="-10"/>
          <w:sz w:val="28"/>
          <w:szCs w:val="28"/>
        </w:rPr>
        <w:t>населяющих Республику Дагестан;</w:t>
      </w:r>
    </w:p>
    <w:p w14:paraId="30924F41" w14:textId="77777777" w:rsidR="00D74D4E" w:rsidRPr="00494317" w:rsidRDefault="00D74D4E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left="2410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создание условий развития гражданского общества в</w:t>
      </w:r>
      <w:r w:rsidR="00B57E8A" w:rsidRPr="00494317">
        <w:rPr>
          <w:color w:val="2D2D2D"/>
          <w:spacing w:val="-10"/>
          <w:sz w:val="28"/>
          <w:szCs w:val="28"/>
        </w:rPr>
        <w:t xml:space="preserve"> </w:t>
      </w:r>
      <w:r w:rsidRPr="00494317">
        <w:rPr>
          <w:color w:val="2D2D2D"/>
          <w:spacing w:val="-10"/>
          <w:sz w:val="28"/>
          <w:szCs w:val="28"/>
        </w:rPr>
        <w:t>Республике Дагестан;</w:t>
      </w:r>
    </w:p>
    <w:p w14:paraId="77F74E45" w14:textId="17C85EC8" w:rsidR="00D74D4E" w:rsidRPr="00494317" w:rsidRDefault="00D74D4E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left="2410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создание условий для успешной социальной и</w:t>
      </w:r>
      <w:r w:rsidR="00B57E8A" w:rsidRPr="00494317">
        <w:rPr>
          <w:color w:val="2D2D2D"/>
          <w:spacing w:val="-10"/>
          <w:sz w:val="28"/>
          <w:szCs w:val="28"/>
        </w:rPr>
        <w:t xml:space="preserve"> </w:t>
      </w:r>
      <w:r w:rsidRPr="00494317">
        <w:rPr>
          <w:color w:val="2D2D2D"/>
          <w:spacing w:val="-10"/>
          <w:sz w:val="28"/>
          <w:szCs w:val="28"/>
        </w:rPr>
        <w:t>культурной адаптации и интеграции иностранных граждан в</w:t>
      </w:r>
      <w:r w:rsidR="009D426A" w:rsidRPr="00494317">
        <w:rPr>
          <w:color w:val="2D2D2D"/>
          <w:spacing w:val="-10"/>
          <w:sz w:val="28"/>
          <w:szCs w:val="28"/>
        </w:rPr>
        <w:t xml:space="preserve"> </w:t>
      </w:r>
      <w:r w:rsidRPr="00494317">
        <w:rPr>
          <w:color w:val="2D2D2D"/>
          <w:spacing w:val="-10"/>
          <w:sz w:val="28"/>
          <w:szCs w:val="28"/>
        </w:rPr>
        <w:t>дагестанское общество</w:t>
      </w:r>
      <w:r w:rsidR="0042193E" w:rsidRPr="00494317">
        <w:rPr>
          <w:color w:val="2D2D2D"/>
          <w:spacing w:val="-10"/>
          <w:sz w:val="28"/>
          <w:szCs w:val="28"/>
        </w:rPr>
        <w:t>.</w:t>
      </w:r>
    </w:p>
    <w:p w14:paraId="6582AF37" w14:textId="77777777" w:rsidR="00AB112E" w:rsidRPr="00C41B24" w:rsidRDefault="00AB112E" w:rsidP="00494317">
      <w:pPr>
        <w:pStyle w:val="40"/>
        <w:shd w:val="clear" w:color="auto" w:fill="auto"/>
        <w:spacing w:line="19" w:lineRule="atLeast"/>
        <w:ind w:firstLine="0"/>
        <w:jc w:val="both"/>
        <w:rPr>
          <w:spacing w:val="-10"/>
          <w:sz w:val="20"/>
          <w:szCs w:val="20"/>
        </w:rPr>
      </w:pPr>
    </w:p>
    <w:p w14:paraId="6188BE73" w14:textId="77777777" w:rsidR="004C25D8" w:rsidRPr="00494317" w:rsidRDefault="0098091E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left="2410" w:hanging="2410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b/>
          <w:spacing w:val="-10"/>
          <w:sz w:val="28"/>
          <w:szCs w:val="28"/>
        </w:rPr>
        <w:t>Задачи Программы</w:t>
      </w:r>
      <w:r w:rsidR="00AB112E" w:rsidRPr="00494317">
        <w:rPr>
          <w:spacing w:val="-10"/>
          <w:sz w:val="28"/>
          <w:szCs w:val="28"/>
        </w:rPr>
        <w:t xml:space="preserve"> -</w:t>
      </w:r>
      <w:r w:rsidR="00D9202C" w:rsidRPr="00494317">
        <w:rPr>
          <w:color w:val="2D2D2D"/>
          <w:spacing w:val="-10"/>
          <w:sz w:val="28"/>
          <w:szCs w:val="28"/>
        </w:rPr>
        <w:t xml:space="preserve"> укрепление межнационального мира и согласия, гармонизация межнациональных (межэтнических) отношений на территории Республики Дагестан;</w:t>
      </w:r>
    </w:p>
    <w:p w14:paraId="55FF2A14" w14:textId="77777777" w:rsidR="00D9202C" w:rsidRPr="00494317" w:rsidRDefault="00D9202C" w:rsidP="00494317">
      <w:pPr>
        <w:spacing w:line="19" w:lineRule="atLeast"/>
        <w:ind w:left="2410"/>
        <w:jc w:val="both"/>
        <w:rPr>
          <w:rFonts w:ascii="Times New Roman" w:hAnsi="Times New Roman" w:cs="Times New Roman"/>
          <w:color w:val="2D2D2D"/>
          <w:spacing w:val="-10"/>
          <w:sz w:val="28"/>
          <w:szCs w:val="28"/>
        </w:rPr>
      </w:pPr>
      <w:r w:rsidRPr="00494317">
        <w:rPr>
          <w:rFonts w:ascii="Times New Roman" w:hAnsi="Times New Roman" w:cs="Times New Roman"/>
          <w:color w:val="2D2D2D"/>
          <w:spacing w:val="-10"/>
          <w:sz w:val="28"/>
          <w:szCs w:val="28"/>
        </w:rPr>
        <w:t>совершенствование государственного управления в сфере государственной национальной политики Республики Дагестан;</w:t>
      </w:r>
    </w:p>
    <w:p w14:paraId="38FE151C" w14:textId="77777777" w:rsidR="00D9202C" w:rsidRPr="00494317" w:rsidRDefault="00D9202C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left="2410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формирование эффективных механизмов мониторинга общественного мнения в Республике Дагестан в сфере реализации государственной национальной политики;</w:t>
      </w:r>
    </w:p>
    <w:p w14:paraId="067CB6D5" w14:textId="77777777" w:rsidR="00D9202C" w:rsidRPr="00494317" w:rsidRDefault="00D9202C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left="2410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совершенствование системы обеспечения равноправия граждан по национальному признаку в Республике Дагестан для реализации их конституционных прав;</w:t>
      </w:r>
    </w:p>
    <w:p w14:paraId="797EACD1" w14:textId="77777777" w:rsidR="00D9202C" w:rsidRPr="00494317" w:rsidRDefault="00D9202C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left="2410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lastRenderedPageBreak/>
        <w:t>создание оптимальных условий для сохранения и развития языков народов Дагестана при главенствующей роли русского языка как государственного языка Российской Федерации, языка межнационального общения;</w:t>
      </w:r>
    </w:p>
    <w:p w14:paraId="0BB8CAE9" w14:textId="77777777" w:rsidR="00D9202C" w:rsidRPr="00494317" w:rsidRDefault="00D9202C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left="2410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совершенствование механизма взаимодействия государственных и муниципальных органов с институтами гражданского общества при реализации государственной национальной политики Республики Дагестан;</w:t>
      </w:r>
    </w:p>
    <w:p w14:paraId="4B4CFF39" w14:textId="77777777" w:rsidR="00D9202C" w:rsidRPr="00494317" w:rsidRDefault="00D9202C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left="2410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совершенствование информационного обеспечения реализации государственной национальной политики Республики Дагестан;</w:t>
      </w:r>
    </w:p>
    <w:p w14:paraId="63E7F87C" w14:textId="77777777" w:rsidR="00D9202C" w:rsidRPr="00494317" w:rsidRDefault="00D9202C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left="2410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развитие в дагестанском обществе принципов интернационализма и патриотизма;</w:t>
      </w:r>
    </w:p>
    <w:p w14:paraId="55349186" w14:textId="77777777" w:rsidR="00D9202C" w:rsidRPr="00494317" w:rsidRDefault="00D9202C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left="2410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повышение уровня правовой культуры граждан в сфере межнациональных отношений;</w:t>
      </w:r>
    </w:p>
    <w:p w14:paraId="5CBFB1C5" w14:textId="77777777" w:rsidR="00D9202C" w:rsidRPr="00494317" w:rsidRDefault="00D9202C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left="2410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общественное осуждение любых проявлений дискриминации, насилия и экстремизма на национальной почве;</w:t>
      </w:r>
    </w:p>
    <w:p w14:paraId="4113C894" w14:textId="77777777" w:rsidR="00D9202C" w:rsidRPr="00494317" w:rsidRDefault="00D9202C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left="2410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преодоление негативных тенденций, препятствующих развитию солидарности и толерантности в обществе, позитивному восприятию этнического многообразия и находящих свое проявление в фактах бытовой дискриминации по национальному признаку;</w:t>
      </w:r>
    </w:p>
    <w:p w14:paraId="2F02B2D4" w14:textId="77777777" w:rsidR="00D9202C" w:rsidRPr="00494317" w:rsidRDefault="00D9202C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left="2410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формирование у подрастающего поколения через различные институты социализации (семья, образование, средства массовой информации, религия, традиции и новации культуры) гражданской идентичности;</w:t>
      </w:r>
    </w:p>
    <w:p w14:paraId="1593396C" w14:textId="77777777" w:rsidR="00D9202C" w:rsidRPr="00494317" w:rsidRDefault="00D9202C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left="2410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обеспечение взаимодействия органов власти республики с общественно-политическими организациями, средствами массовой информации для стабилизации этнополитической ситуации, профилактики экстремизма в любых его проявлениях;</w:t>
      </w:r>
    </w:p>
    <w:p w14:paraId="4C0EA5DF" w14:textId="77777777" w:rsidR="00D9202C" w:rsidRPr="00494317" w:rsidRDefault="00D9202C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left="2410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поддержка распространения идей духовного единства дагестанского общества в составе России;</w:t>
      </w:r>
    </w:p>
    <w:p w14:paraId="68FE3A58" w14:textId="77777777" w:rsidR="00D9202C" w:rsidRPr="00494317" w:rsidRDefault="00D9202C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left="2410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обеспечение реализации права общественных объединений на государственную поддержку их деятельности в соответствии с </w:t>
      </w:r>
      <w:hyperlink r:id="rId9" w:history="1">
        <w:r w:rsidRPr="00494317">
          <w:rPr>
            <w:rStyle w:val="a3"/>
            <w:color w:val="00466E"/>
            <w:spacing w:val="-10"/>
            <w:sz w:val="28"/>
            <w:szCs w:val="28"/>
          </w:rPr>
          <w:t>Федеральным законом от 19 мая 1995 года N 82-ФЗ "Об общественных объединениях"</w:t>
        </w:r>
      </w:hyperlink>
      <w:r w:rsidRPr="00494317">
        <w:rPr>
          <w:color w:val="2D2D2D"/>
          <w:spacing w:val="-10"/>
          <w:sz w:val="28"/>
          <w:szCs w:val="28"/>
        </w:rPr>
        <w:t>;</w:t>
      </w:r>
    </w:p>
    <w:p w14:paraId="7C11361B" w14:textId="77777777" w:rsidR="00D9202C" w:rsidRPr="00494317" w:rsidRDefault="00D9202C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left="2410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обеспечение повышения политической культуры и гражданской активности населения Республики Дагестан;</w:t>
      </w:r>
    </w:p>
    <w:p w14:paraId="3B55987A" w14:textId="77777777" w:rsidR="00D9202C" w:rsidRPr="00494317" w:rsidRDefault="00D9202C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left="2410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развитие форм и методов социального партнерства на территории Республики Дагестан;</w:t>
      </w:r>
    </w:p>
    <w:p w14:paraId="5DC76519" w14:textId="77777777" w:rsidR="00D9202C" w:rsidRPr="00494317" w:rsidRDefault="00D9202C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left="2410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привлечение общественных организаций к участию в выработке решений органов государственной власти Республики Дагестан и проведению общественной экспертизы проектов нормативных актов социальной сферы;</w:t>
      </w:r>
    </w:p>
    <w:p w14:paraId="457E55AF" w14:textId="77777777" w:rsidR="00D9202C" w:rsidRPr="00494317" w:rsidRDefault="00D9202C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left="2410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создание положительного имиджа Республики Дагестан как территории межнационального мира и согласия на российском и международном уровнях;</w:t>
      </w:r>
    </w:p>
    <w:p w14:paraId="1AAA001B" w14:textId="77777777" w:rsidR="00D9202C" w:rsidRPr="00494317" w:rsidRDefault="00D9202C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left="2410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 xml:space="preserve">содействие развитию в обществе культуры межнациональных и межрелигиозных отношений, формирование у иностранных </w:t>
      </w:r>
      <w:r w:rsidRPr="00494317">
        <w:rPr>
          <w:color w:val="2D2D2D"/>
          <w:spacing w:val="-10"/>
          <w:sz w:val="28"/>
          <w:szCs w:val="28"/>
        </w:rPr>
        <w:lastRenderedPageBreak/>
        <w:t>граждан и принимающего сообщества навыков межкультурного общения;</w:t>
      </w:r>
    </w:p>
    <w:p w14:paraId="06D2C402" w14:textId="77777777" w:rsidR="00D9202C" w:rsidRPr="00494317" w:rsidRDefault="00D9202C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left="2410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обеспечение доступа иностранных граждан и членов их семей к социальным, медицинским и образовательным услугам с учетом их правового статуса;</w:t>
      </w:r>
    </w:p>
    <w:p w14:paraId="5EB63D0B" w14:textId="77777777" w:rsidR="00D9202C" w:rsidRPr="00494317" w:rsidRDefault="00D9202C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left="2410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совершенствование взаимодействия органов государственной власти Республики Дагестан и органов местного самоуправления Республики Дагестан с некоммерческими организациями, в том числе некоммерческими организациями - исполнителями общественно полезных услуг, союзами, ассоциациями и иными организациями, созданными в целях адаптации и интеграции иностранных граждан в Республике Дагестан;</w:t>
      </w:r>
    </w:p>
    <w:p w14:paraId="1050B14E" w14:textId="7CE8D4FA" w:rsidR="00D9202C" w:rsidRPr="00494317" w:rsidRDefault="00D9202C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left="2410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содействие в использовании информационных ресурсов в целях социальной и культурной адаптации и интеграции иностранных граждан в Республике Дагестан</w:t>
      </w:r>
      <w:r w:rsidR="0042193E" w:rsidRPr="00494317">
        <w:rPr>
          <w:color w:val="2D2D2D"/>
          <w:spacing w:val="-10"/>
          <w:sz w:val="28"/>
          <w:szCs w:val="28"/>
        </w:rPr>
        <w:t>.</w:t>
      </w:r>
    </w:p>
    <w:p w14:paraId="02AEBCCE" w14:textId="52C340B4" w:rsidR="008B7890" w:rsidRPr="00C41B24" w:rsidRDefault="008B7890" w:rsidP="00494317">
      <w:pPr>
        <w:pStyle w:val="40"/>
        <w:shd w:val="clear" w:color="auto" w:fill="auto"/>
        <w:spacing w:line="19" w:lineRule="atLeast"/>
        <w:ind w:firstLine="0"/>
        <w:jc w:val="both"/>
        <w:rPr>
          <w:spacing w:val="-10"/>
          <w:sz w:val="20"/>
        </w:rPr>
      </w:pPr>
    </w:p>
    <w:p w14:paraId="68DB6719" w14:textId="4813827A" w:rsidR="00AB112E" w:rsidRPr="00494317" w:rsidRDefault="0098091E" w:rsidP="00494317">
      <w:pPr>
        <w:pStyle w:val="24"/>
        <w:shd w:val="clear" w:color="auto" w:fill="auto"/>
        <w:tabs>
          <w:tab w:val="left" w:pos="4406"/>
        </w:tabs>
        <w:spacing w:before="0" w:line="19" w:lineRule="atLeast"/>
        <w:ind w:firstLine="709"/>
        <w:rPr>
          <w:rStyle w:val="25"/>
          <w:spacing w:val="-10"/>
        </w:rPr>
      </w:pPr>
      <w:r w:rsidRPr="00494317">
        <w:rPr>
          <w:rStyle w:val="25"/>
          <w:spacing w:val="-10"/>
        </w:rPr>
        <w:t xml:space="preserve">Этапы и сроки реализации </w:t>
      </w:r>
      <w:r w:rsidR="00216A0D" w:rsidRPr="00494317">
        <w:rPr>
          <w:spacing w:val="-10"/>
        </w:rPr>
        <w:t>–</w:t>
      </w:r>
      <w:r w:rsidR="00AB112E" w:rsidRPr="00494317">
        <w:rPr>
          <w:spacing w:val="-10"/>
        </w:rPr>
        <w:t xml:space="preserve"> 202</w:t>
      </w:r>
      <w:r w:rsidR="00D85032" w:rsidRPr="00494317">
        <w:rPr>
          <w:spacing w:val="-10"/>
        </w:rPr>
        <w:t>4</w:t>
      </w:r>
      <w:r w:rsidR="00216A0D" w:rsidRPr="00494317">
        <w:rPr>
          <w:spacing w:val="-10"/>
        </w:rPr>
        <w:t xml:space="preserve"> </w:t>
      </w:r>
      <w:r w:rsidR="00AB112E" w:rsidRPr="00494317">
        <w:rPr>
          <w:spacing w:val="-10"/>
        </w:rPr>
        <w:t>-</w:t>
      </w:r>
      <w:r w:rsidR="00216A0D" w:rsidRPr="00494317">
        <w:rPr>
          <w:spacing w:val="-10"/>
        </w:rPr>
        <w:t xml:space="preserve"> </w:t>
      </w:r>
      <w:r w:rsidR="00AB112E" w:rsidRPr="00494317">
        <w:rPr>
          <w:spacing w:val="-10"/>
        </w:rPr>
        <w:t>202</w:t>
      </w:r>
      <w:r w:rsidR="00D85032" w:rsidRPr="00494317">
        <w:rPr>
          <w:spacing w:val="-10"/>
        </w:rPr>
        <w:t>6</w:t>
      </w:r>
      <w:r w:rsidR="00AB112E" w:rsidRPr="00494317">
        <w:rPr>
          <w:spacing w:val="-10"/>
        </w:rPr>
        <w:t xml:space="preserve"> годы. </w:t>
      </w:r>
      <w:r w:rsidR="00AB112E" w:rsidRPr="00494317">
        <w:rPr>
          <w:rStyle w:val="25"/>
          <w:b w:val="0"/>
          <w:spacing w:val="-10"/>
        </w:rPr>
        <w:t>Программа</w:t>
      </w:r>
      <w:r w:rsidR="00B57E8A" w:rsidRPr="00494317">
        <w:rPr>
          <w:rStyle w:val="25"/>
          <w:b w:val="0"/>
          <w:spacing w:val="-10"/>
        </w:rPr>
        <w:t xml:space="preserve"> </w:t>
      </w:r>
      <w:r w:rsidR="00AB112E" w:rsidRPr="00494317">
        <w:rPr>
          <w:spacing w:val="-10"/>
        </w:rPr>
        <w:t>реализуется</w:t>
      </w:r>
      <w:r w:rsidR="0042193E" w:rsidRPr="00494317">
        <w:rPr>
          <w:rStyle w:val="25"/>
          <w:b w:val="0"/>
          <w:spacing w:val="-10"/>
        </w:rPr>
        <w:t>.</w:t>
      </w:r>
    </w:p>
    <w:p w14:paraId="440F0FD6" w14:textId="0B3F6F1D" w:rsidR="00AB112E" w:rsidRPr="00494317" w:rsidRDefault="00E87BD7" w:rsidP="00494317">
      <w:pPr>
        <w:pStyle w:val="24"/>
        <w:shd w:val="clear" w:color="auto" w:fill="auto"/>
        <w:tabs>
          <w:tab w:val="left" w:pos="4406"/>
        </w:tabs>
        <w:spacing w:before="0" w:line="19" w:lineRule="atLeast"/>
        <w:ind w:firstLine="709"/>
        <w:rPr>
          <w:rStyle w:val="25"/>
          <w:b w:val="0"/>
          <w:spacing w:val="-10"/>
        </w:rPr>
      </w:pPr>
      <w:r w:rsidRPr="00494317">
        <w:rPr>
          <w:rStyle w:val="25"/>
          <w:spacing w:val="-10"/>
        </w:rPr>
        <w:t>Программы</w:t>
      </w:r>
      <w:r w:rsidR="00FA776E" w:rsidRPr="00494317">
        <w:rPr>
          <w:rStyle w:val="25"/>
          <w:spacing w:val="-10"/>
        </w:rPr>
        <w:t>:</w:t>
      </w:r>
      <w:r w:rsidR="00B57E8A" w:rsidRPr="00494317">
        <w:rPr>
          <w:rStyle w:val="25"/>
          <w:spacing w:val="-10"/>
        </w:rPr>
        <w:t xml:space="preserve"> </w:t>
      </w:r>
      <w:r w:rsidR="00AB112E" w:rsidRPr="00494317">
        <w:rPr>
          <w:spacing w:val="-10"/>
        </w:rPr>
        <w:t>в один этап</w:t>
      </w:r>
      <w:r w:rsidR="0042193E" w:rsidRPr="00494317">
        <w:rPr>
          <w:spacing w:val="-10"/>
        </w:rPr>
        <w:t>.</w:t>
      </w:r>
    </w:p>
    <w:p w14:paraId="10DF51D9" w14:textId="77777777" w:rsidR="00127BFA" w:rsidRPr="00C41B24" w:rsidRDefault="00127BFA" w:rsidP="00494317">
      <w:pPr>
        <w:pStyle w:val="24"/>
        <w:shd w:val="clear" w:color="auto" w:fill="auto"/>
        <w:tabs>
          <w:tab w:val="left" w:pos="4406"/>
        </w:tabs>
        <w:spacing w:before="0" w:line="19" w:lineRule="atLeast"/>
        <w:ind w:firstLine="709"/>
        <w:rPr>
          <w:spacing w:val="-10"/>
          <w:sz w:val="20"/>
        </w:rPr>
      </w:pPr>
    </w:p>
    <w:p w14:paraId="3D727F73" w14:textId="54DD7698" w:rsidR="00AB112E" w:rsidRPr="00494317" w:rsidRDefault="00677A8D" w:rsidP="00494317">
      <w:pPr>
        <w:pStyle w:val="24"/>
        <w:shd w:val="clear" w:color="auto" w:fill="auto"/>
        <w:tabs>
          <w:tab w:val="left" w:pos="3119"/>
          <w:tab w:val="left" w:pos="4406"/>
        </w:tabs>
        <w:spacing w:before="0" w:line="19" w:lineRule="atLeast"/>
        <w:ind w:firstLine="709"/>
        <w:rPr>
          <w:spacing w:val="-10"/>
        </w:rPr>
      </w:pPr>
      <w:r w:rsidRPr="00494317">
        <w:rPr>
          <w:b/>
          <w:spacing w:val="-10"/>
        </w:rPr>
        <w:t>Перечень подпрограмм</w:t>
      </w:r>
      <w:r w:rsidRPr="00494317">
        <w:rPr>
          <w:spacing w:val="-10"/>
        </w:rPr>
        <w:t xml:space="preserve">: - </w:t>
      </w:r>
      <w:r w:rsidR="008D6C7D" w:rsidRPr="00494317">
        <w:rPr>
          <w:spacing w:val="-10"/>
        </w:rPr>
        <w:t>подпрограмма «Формирование общероссийской</w:t>
      </w:r>
      <w:r w:rsidR="00D734F8" w:rsidRPr="00494317">
        <w:rPr>
          <w:spacing w:val="-10"/>
        </w:rPr>
        <w:t xml:space="preserve"> </w:t>
      </w:r>
      <w:r w:rsidR="008D6C7D" w:rsidRPr="00494317">
        <w:rPr>
          <w:spacing w:val="-10"/>
        </w:rPr>
        <w:t>граж</w:t>
      </w:r>
      <w:r w:rsidR="00AB112E" w:rsidRPr="00494317">
        <w:rPr>
          <w:spacing w:val="-10"/>
        </w:rPr>
        <w:t>данской идентичности и развитие</w:t>
      </w:r>
      <w:r w:rsidR="004145E1" w:rsidRPr="00494317">
        <w:rPr>
          <w:spacing w:val="-10"/>
        </w:rPr>
        <w:t xml:space="preserve"> </w:t>
      </w:r>
      <w:r w:rsidR="008D6C7D" w:rsidRPr="00494317">
        <w:rPr>
          <w:spacing w:val="-10"/>
        </w:rPr>
        <w:t xml:space="preserve">национальных отношений в </w:t>
      </w:r>
      <w:r w:rsidR="004145E1" w:rsidRPr="00494317">
        <w:rPr>
          <w:spacing w:val="-10"/>
        </w:rPr>
        <w:t xml:space="preserve">Гунибском </w:t>
      </w:r>
      <w:r w:rsidR="0022418C" w:rsidRPr="00494317">
        <w:rPr>
          <w:spacing w:val="-10"/>
        </w:rPr>
        <w:t>районе</w:t>
      </w:r>
      <w:r w:rsidR="008D6C7D" w:rsidRPr="00494317">
        <w:rPr>
          <w:spacing w:val="-10"/>
        </w:rPr>
        <w:t>»</w:t>
      </w:r>
      <w:r w:rsidR="00B57E8A" w:rsidRPr="00494317">
        <w:rPr>
          <w:spacing w:val="-10"/>
        </w:rPr>
        <w:t xml:space="preserve"> </w:t>
      </w:r>
      <w:r w:rsidR="00127BFA" w:rsidRPr="00494317">
        <w:rPr>
          <w:spacing w:val="-10"/>
        </w:rPr>
        <w:t>- подпрограмма «Развитие институтов</w:t>
      </w:r>
      <w:r w:rsidR="00B57E8A" w:rsidRPr="00494317">
        <w:rPr>
          <w:spacing w:val="-10"/>
        </w:rPr>
        <w:t xml:space="preserve"> </w:t>
      </w:r>
      <w:r w:rsidR="00127BFA" w:rsidRPr="00494317">
        <w:rPr>
          <w:spacing w:val="-10"/>
        </w:rPr>
        <w:t>гражданского</w:t>
      </w:r>
      <w:r w:rsidR="00B57E8A" w:rsidRPr="00494317">
        <w:rPr>
          <w:spacing w:val="-10"/>
        </w:rPr>
        <w:t xml:space="preserve"> </w:t>
      </w:r>
      <w:r w:rsidR="00127BFA" w:rsidRPr="00494317">
        <w:rPr>
          <w:spacing w:val="-10"/>
        </w:rPr>
        <w:t xml:space="preserve">общества в </w:t>
      </w:r>
      <w:r w:rsidR="0022418C" w:rsidRPr="00494317">
        <w:rPr>
          <w:spacing w:val="-10"/>
        </w:rPr>
        <w:t>Гунибском районе</w:t>
      </w:r>
      <w:r w:rsidR="00127BFA" w:rsidRPr="00494317">
        <w:rPr>
          <w:spacing w:val="-10"/>
        </w:rPr>
        <w:t>»</w:t>
      </w:r>
      <w:r w:rsidR="00B57E8A" w:rsidRPr="00494317">
        <w:rPr>
          <w:spacing w:val="-10"/>
        </w:rPr>
        <w:t xml:space="preserve"> </w:t>
      </w:r>
    </w:p>
    <w:p w14:paraId="6C903A0A" w14:textId="77777777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>подпрограмма «Социальная и культурная</w:t>
      </w:r>
      <w:r w:rsidR="00B57E8A" w:rsidRPr="00494317">
        <w:rPr>
          <w:spacing w:val="-10"/>
        </w:rPr>
        <w:t xml:space="preserve"> </w:t>
      </w:r>
      <w:r w:rsidR="00AB112E" w:rsidRPr="00494317">
        <w:rPr>
          <w:spacing w:val="-10"/>
        </w:rPr>
        <w:t>адаптация,</w:t>
      </w:r>
      <w:r w:rsidRPr="00494317">
        <w:rPr>
          <w:spacing w:val="-10"/>
        </w:rPr>
        <w:t xml:space="preserve"> и интеграция иностранных граждан в</w:t>
      </w:r>
      <w:r w:rsidR="00B57E8A" w:rsidRPr="00494317">
        <w:rPr>
          <w:spacing w:val="-10"/>
        </w:rPr>
        <w:t xml:space="preserve"> </w:t>
      </w:r>
      <w:r w:rsidR="0022418C" w:rsidRPr="00494317">
        <w:rPr>
          <w:spacing w:val="-10"/>
        </w:rPr>
        <w:t>Гунибском районе</w:t>
      </w:r>
      <w:r w:rsidR="00AB112E" w:rsidRPr="00494317">
        <w:rPr>
          <w:spacing w:val="-10"/>
        </w:rPr>
        <w:t>»</w:t>
      </w:r>
    </w:p>
    <w:p w14:paraId="740F749C" w14:textId="77777777" w:rsidR="0098091E" w:rsidRPr="00494317" w:rsidRDefault="0098091E" w:rsidP="00494317">
      <w:pPr>
        <w:pStyle w:val="24"/>
        <w:shd w:val="clear" w:color="auto" w:fill="auto"/>
        <w:tabs>
          <w:tab w:val="left" w:pos="3261"/>
        </w:tabs>
        <w:spacing w:before="0" w:line="19" w:lineRule="atLeast"/>
        <w:ind w:firstLine="709"/>
        <w:rPr>
          <w:spacing w:val="-10"/>
        </w:rPr>
      </w:pPr>
    </w:p>
    <w:p w14:paraId="0CA54236" w14:textId="77777777" w:rsidR="00D734F8" w:rsidRPr="00494317" w:rsidRDefault="0098091E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b/>
          <w:spacing w:val="-10"/>
          <w:sz w:val="28"/>
          <w:szCs w:val="28"/>
        </w:rPr>
      </w:pPr>
      <w:r w:rsidRPr="00494317">
        <w:rPr>
          <w:b/>
          <w:spacing w:val="-10"/>
          <w:sz w:val="28"/>
          <w:szCs w:val="28"/>
        </w:rPr>
        <w:t>Целевые индикаторы и</w:t>
      </w:r>
      <w:r w:rsidR="00161095" w:rsidRPr="00494317">
        <w:rPr>
          <w:b/>
          <w:spacing w:val="-10"/>
          <w:sz w:val="28"/>
          <w:szCs w:val="28"/>
        </w:rPr>
        <w:t xml:space="preserve"> показатели Программы</w:t>
      </w:r>
      <w:r w:rsidR="00572A14" w:rsidRPr="00494317">
        <w:rPr>
          <w:b/>
          <w:spacing w:val="-10"/>
          <w:sz w:val="28"/>
          <w:szCs w:val="28"/>
        </w:rPr>
        <w:t xml:space="preserve"> </w:t>
      </w:r>
    </w:p>
    <w:p w14:paraId="72209A7B" w14:textId="24E552C6" w:rsidR="00161095" w:rsidRPr="00494317" w:rsidRDefault="00161095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b/>
          <w:spacing w:val="-10"/>
          <w:sz w:val="28"/>
          <w:szCs w:val="28"/>
        </w:rPr>
        <w:t>-</w:t>
      </w:r>
      <w:r w:rsidRPr="00494317">
        <w:rPr>
          <w:color w:val="2D2D2D"/>
          <w:spacing w:val="-10"/>
          <w:sz w:val="28"/>
          <w:szCs w:val="28"/>
        </w:rPr>
        <w:t xml:space="preserve"> удовлетворенность реализацией прав на обучение на языках народов Дагестана (социологический опрос в целях выявления потребностей и условий их реализации);</w:t>
      </w:r>
    </w:p>
    <w:p w14:paraId="67D35F76" w14:textId="77777777" w:rsidR="00161095" w:rsidRPr="00494317" w:rsidRDefault="00161095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количество муниципальных служащих органов местного самоуправления, прошедших профессиональную переподготовку и повышение квалификации в области реализации государственной национальной политики;</w:t>
      </w:r>
    </w:p>
    <w:p w14:paraId="33021898" w14:textId="77777777" w:rsidR="00161095" w:rsidRPr="00494317" w:rsidRDefault="00161095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доля граждан, положительно оценивающих состояние межнациональных отношений в республике (социологический опрос);</w:t>
      </w:r>
    </w:p>
    <w:p w14:paraId="72765A2E" w14:textId="77777777" w:rsidR="00161095" w:rsidRPr="00494317" w:rsidRDefault="00161095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количество публикаций в печатных СМИ, направленных на сохранение, развитие и взаимообогащение культур дагестанских народов;</w:t>
      </w:r>
    </w:p>
    <w:p w14:paraId="416E842E" w14:textId="77777777" w:rsidR="00161095" w:rsidRPr="00494317" w:rsidRDefault="00161095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уровень толерантного отношения к представителям другой национальности (социологический опрос);</w:t>
      </w:r>
    </w:p>
    <w:p w14:paraId="47D1C116" w14:textId="77777777" w:rsidR="00161095" w:rsidRPr="00494317" w:rsidRDefault="00161095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 xml:space="preserve">повышение уровня осведомленности жителей </w:t>
      </w:r>
      <w:r w:rsidR="0022418C" w:rsidRPr="00494317">
        <w:rPr>
          <w:spacing w:val="-10"/>
          <w:sz w:val="28"/>
          <w:szCs w:val="28"/>
        </w:rPr>
        <w:t>Гунибского района</w:t>
      </w:r>
      <w:r w:rsidR="0022418C" w:rsidRPr="00494317">
        <w:rPr>
          <w:color w:val="2D2D2D"/>
          <w:spacing w:val="-10"/>
          <w:sz w:val="28"/>
          <w:szCs w:val="28"/>
        </w:rPr>
        <w:t xml:space="preserve"> </w:t>
      </w:r>
      <w:r w:rsidRPr="00494317">
        <w:rPr>
          <w:color w:val="2D2D2D"/>
          <w:spacing w:val="-10"/>
          <w:sz w:val="28"/>
          <w:szCs w:val="28"/>
        </w:rPr>
        <w:t>о деятельности общественных объединений;</w:t>
      </w:r>
    </w:p>
    <w:p w14:paraId="54E943CE" w14:textId="77777777" w:rsidR="00161095" w:rsidRPr="00494317" w:rsidRDefault="00161095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повышение уровня обеспеченности взаимодействия органов</w:t>
      </w:r>
      <w:r w:rsidR="00B57E8A" w:rsidRPr="00494317">
        <w:rPr>
          <w:color w:val="2D2D2D"/>
          <w:spacing w:val="-10"/>
          <w:sz w:val="28"/>
          <w:szCs w:val="28"/>
        </w:rPr>
        <w:t xml:space="preserve"> </w:t>
      </w:r>
      <w:r w:rsidRPr="00494317">
        <w:rPr>
          <w:color w:val="2D2D2D"/>
          <w:spacing w:val="-10"/>
          <w:sz w:val="28"/>
          <w:szCs w:val="28"/>
        </w:rPr>
        <w:t xml:space="preserve">власти </w:t>
      </w:r>
      <w:r w:rsidR="0022418C" w:rsidRPr="00494317">
        <w:rPr>
          <w:spacing w:val="-10"/>
          <w:sz w:val="28"/>
          <w:szCs w:val="28"/>
        </w:rPr>
        <w:t>Гунибского района</w:t>
      </w:r>
      <w:r w:rsidR="0022418C" w:rsidRPr="00494317">
        <w:rPr>
          <w:color w:val="2D2D2D"/>
          <w:spacing w:val="-10"/>
          <w:sz w:val="28"/>
          <w:szCs w:val="28"/>
        </w:rPr>
        <w:t xml:space="preserve"> </w:t>
      </w:r>
      <w:r w:rsidRPr="00494317">
        <w:rPr>
          <w:color w:val="2D2D2D"/>
          <w:spacing w:val="-10"/>
          <w:sz w:val="28"/>
          <w:szCs w:val="28"/>
        </w:rPr>
        <w:t>с институтами гражданского общества;</w:t>
      </w:r>
    </w:p>
    <w:p w14:paraId="13DB155F" w14:textId="77777777" w:rsidR="00161095" w:rsidRPr="00494317" w:rsidRDefault="00161095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увеличение доли общественных объединений, получающих поддержку органов государственной власти;</w:t>
      </w:r>
    </w:p>
    <w:p w14:paraId="56CFA7B1" w14:textId="77777777" w:rsidR="00161095" w:rsidRPr="00494317" w:rsidRDefault="00161095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увеличение доли населения республики, получающего помощь общественных объединений, имеющих поддержку органов государственной власти;</w:t>
      </w:r>
    </w:p>
    <w:p w14:paraId="77610465" w14:textId="77777777" w:rsidR="00161095" w:rsidRPr="00494317" w:rsidRDefault="00161095" w:rsidP="00494317">
      <w:pPr>
        <w:pStyle w:val="formattext"/>
        <w:shd w:val="clear" w:color="auto" w:fill="FFFFFF"/>
        <w:tabs>
          <w:tab w:val="left" w:pos="3119"/>
        </w:tabs>
        <w:spacing w:before="0" w:beforeAutospacing="0" w:after="0" w:afterAutospacing="0" w:line="19" w:lineRule="atLeast"/>
        <w:ind w:firstLine="709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увеличение количества проведенных общественных экспертиз проектов федеральных, республиканских и муниципальных нормативных правовых актов в год;</w:t>
      </w:r>
    </w:p>
    <w:p w14:paraId="5FF28163" w14:textId="77777777" w:rsidR="00161095" w:rsidRPr="00494317" w:rsidRDefault="00161095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lastRenderedPageBreak/>
        <w:t>увеличение численности членов казачьих обществ, привлеченных к несению государственной и иной службы в Республике Дагестан;</w:t>
      </w:r>
    </w:p>
    <w:p w14:paraId="755AA5FA" w14:textId="77777777" w:rsidR="00161095" w:rsidRPr="00494317" w:rsidRDefault="00161095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количество участников мероприятий, направленных и способствующих социальной и культурной адаптации и интеграции иностранных граждан;</w:t>
      </w:r>
    </w:p>
    <w:p w14:paraId="319E610E" w14:textId="77777777" w:rsidR="00161095" w:rsidRPr="00494317" w:rsidRDefault="00161095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увеличение доли социально ориентированных некоммерческих организаций, получающих поддержку органов государственной власти;</w:t>
      </w:r>
    </w:p>
    <w:p w14:paraId="23FE2C08" w14:textId="41EF0DF9" w:rsidR="00161095" w:rsidRPr="00494317" w:rsidRDefault="00161095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 xml:space="preserve">количество иностранных граждан, трудоустроенных в </w:t>
      </w:r>
      <w:r w:rsidR="0022418C" w:rsidRPr="00494317">
        <w:rPr>
          <w:spacing w:val="-10"/>
          <w:sz w:val="28"/>
          <w:szCs w:val="28"/>
        </w:rPr>
        <w:t>Гунибском районе</w:t>
      </w:r>
      <w:r w:rsidR="00137CC7" w:rsidRPr="00494317">
        <w:rPr>
          <w:spacing w:val="-10"/>
          <w:sz w:val="28"/>
          <w:szCs w:val="28"/>
        </w:rPr>
        <w:t>.</w:t>
      </w:r>
    </w:p>
    <w:p w14:paraId="68EBEF7E" w14:textId="77777777" w:rsidR="008B7890" w:rsidRPr="00494317" w:rsidRDefault="008B7890" w:rsidP="00494317">
      <w:pPr>
        <w:pStyle w:val="40"/>
        <w:shd w:val="clear" w:color="auto" w:fill="auto"/>
        <w:spacing w:line="19" w:lineRule="atLeast"/>
        <w:ind w:firstLine="709"/>
        <w:jc w:val="both"/>
        <w:rPr>
          <w:spacing w:val="-10"/>
        </w:rPr>
      </w:pPr>
    </w:p>
    <w:p w14:paraId="3E4FA4A4" w14:textId="77777777" w:rsidR="000B3DA9" w:rsidRPr="00494317" w:rsidRDefault="001705A2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b/>
          <w:spacing w:val="-10"/>
          <w:sz w:val="28"/>
          <w:szCs w:val="28"/>
        </w:rPr>
      </w:pPr>
      <w:r w:rsidRPr="00494317">
        <w:rPr>
          <w:spacing w:val="-10"/>
          <w:sz w:val="28"/>
          <w:szCs w:val="28"/>
        </w:rPr>
        <w:t xml:space="preserve"> </w:t>
      </w:r>
      <w:r w:rsidR="0098091E" w:rsidRPr="00494317">
        <w:rPr>
          <w:b/>
          <w:spacing w:val="-10"/>
          <w:sz w:val="28"/>
          <w:szCs w:val="28"/>
        </w:rPr>
        <w:t xml:space="preserve">Объемы и источники </w:t>
      </w:r>
    </w:p>
    <w:p w14:paraId="6630C847" w14:textId="382912E6" w:rsidR="000B3DA9" w:rsidRPr="00494317" w:rsidRDefault="000B3DA9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spacing w:val="-10"/>
          <w:sz w:val="28"/>
          <w:szCs w:val="28"/>
        </w:rPr>
      </w:pPr>
      <w:r w:rsidRPr="00494317">
        <w:rPr>
          <w:b/>
          <w:spacing w:val="-10"/>
          <w:sz w:val="28"/>
          <w:szCs w:val="28"/>
        </w:rPr>
        <w:t xml:space="preserve"> </w:t>
      </w:r>
      <w:r w:rsidR="0098091E" w:rsidRPr="00494317">
        <w:rPr>
          <w:b/>
          <w:spacing w:val="-10"/>
          <w:sz w:val="28"/>
          <w:szCs w:val="28"/>
        </w:rPr>
        <w:t>финансирования Программы</w:t>
      </w:r>
      <w:r w:rsidR="001705A2" w:rsidRPr="00494317">
        <w:rPr>
          <w:spacing w:val="-10"/>
          <w:sz w:val="28"/>
          <w:szCs w:val="28"/>
        </w:rPr>
        <w:t xml:space="preserve"> - финансирование мероприятий Программы</w:t>
      </w:r>
      <w:r w:rsidR="0043568C" w:rsidRPr="00494317">
        <w:rPr>
          <w:spacing w:val="-10"/>
          <w:sz w:val="28"/>
          <w:szCs w:val="28"/>
        </w:rPr>
        <w:t xml:space="preserve"> </w:t>
      </w:r>
      <w:r w:rsidR="001705A2" w:rsidRPr="00494317">
        <w:rPr>
          <w:spacing w:val="-10"/>
          <w:sz w:val="28"/>
          <w:szCs w:val="28"/>
        </w:rPr>
        <w:t>предусматривается осуществлять за счет средств</w:t>
      </w:r>
      <w:r w:rsidR="0043568C" w:rsidRPr="00494317">
        <w:rPr>
          <w:spacing w:val="-10"/>
          <w:sz w:val="28"/>
          <w:szCs w:val="28"/>
        </w:rPr>
        <w:t xml:space="preserve"> </w:t>
      </w:r>
      <w:r w:rsidRPr="00494317">
        <w:rPr>
          <w:spacing w:val="-10"/>
          <w:sz w:val="28"/>
          <w:szCs w:val="28"/>
        </w:rPr>
        <w:t>муниципального</w:t>
      </w:r>
      <w:r w:rsidR="001705A2" w:rsidRPr="00494317">
        <w:rPr>
          <w:spacing w:val="-10"/>
          <w:sz w:val="28"/>
          <w:szCs w:val="28"/>
        </w:rPr>
        <w:t xml:space="preserve"> бюджета </w:t>
      </w:r>
      <w:r w:rsidRPr="00494317">
        <w:rPr>
          <w:spacing w:val="-10"/>
          <w:sz w:val="28"/>
          <w:szCs w:val="28"/>
        </w:rPr>
        <w:t>Гунибского района</w:t>
      </w:r>
      <w:r w:rsidR="001705A2" w:rsidRPr="00494317">
        <w:rPr>
          <w:spacing w:val="-10"/>
          <w:sz w:val="28"/>
          <w:szCs w:val="28"/>
        </w:rPr>
        <w:t>. Общий объем</w:t>
      </w:r>
      <w:r w:rsidRPr="00494317">
        <w:rPr>
          <w:spacing w:val="-10"/>
          <w:sz w:val="28"/>
          <w:szCs w:val="28"/>
        </w:rPr>
        <w:t xml:space="preserve"> </w:t>
      </w:r>
      <w:r w:rsidR="001705A2" w:rsidRPr="00494317">
        <w:rPr>
          <w:spacing w:val="-10"/>
          <w:sz w:val="28"/>
          <w:szCs w:val="28"/>
        </w:rPr>
        <w:t xml:space="preserve">финансирования Программы составляет </w:t>
      </w:r>
      <w:r w:rsidR="00FB34A7" w:rsidRPr="00494317">
        <w:rPr>
          <w:color w:val="000000" w:themeColor="text1"/>
          <w:spacing w:val="-10"/>
          <w:sz w:val="28"/>
          <w:szCs w:val="28"/>
        </w:rPr>
        <w:t>195 тыс. рублей;</w:t>
      </w:r>
    </w:p>
    <w:p w14:paraId="78803E5B" w14:textId="77777777" w:rsidR="001705A2" w:rsidRPr="00494317" w:rsidRDefault="001705A2" w:rsidP="00494317">
      <w:pPr>
        <w:pStyle w:val="a9"/>
        <w:spacing w:line="19" w:lineRule="atLeast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494317">
        <w:rPr>
          <w:rFonts w:ascii="Times New Roman" w:hAnsi="Times New Roman" w:cs="Times New Roman"/>
          <w:spacing w:val="-10"/>
          <w:sz w:val="28"/>
          <w:szCs w:val="28"/>
        </w:rPr>
        <w:t>тыс. рублей, в том числе по годам:</w:t>
      </w:r>
    </w:p>
    <w:p w14:paraId="6AE51ED8" w14:textId="6C4D2C4F" w:rsidR="001705A2" w:rsidRPr="00494317" w:rsidRDefault="00FB34A7" w:rsidP="00494317">
      <w:pPr>
        <w:pStyle w:val="a9"/>
        <w:spacing w:line="19" w:lineRule="atLeast"/>
        <w:ind w:firstLine="709"/>
        <w:jc w:val="both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 w:rsidRPr="00494317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в 202</w:t>
      </w:r>
      <w:r w:rsidR="00D85032" w:rsidRPr="00494317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4</w:t>
      </w:r>
      <w:r w:rsidR="001705A2" w:rsidRPr="00494317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г. - </w:t>
      </w:r>
      <w:r w:rsidRPr="00494317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65</w:t>
      </w:r>
      <w:r w:rsidR="001705A2" w:rsidRPr="00494317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тыс. рублей;</w:t>
      </w:r>
    </w:p>
    <w:p w14:paraId="72DD32FC" w14:textId="76243B15" w:rsidR="001705A2" w:rsidRPr="00494317" w:rsidRDefault="00FB34A7" w:rsidP="00494317">
      <w:pPr>
        <w:pStyle w:val="a9"/>
        <w:spacing w:line="19" w:lineRule="atLeast"/>
        <w:ind w:firstLine="709"/>
        <w:jc w:val="both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 w:rsidRPr="00494317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в 202</w:t>
      </w:r>
      <w:r w:rsidR="00D85032" w:rsidRPr="00494317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5</w:t>
      </w:r>
      <w:r w:rsidR="001705A2" w:rsidRPr="00494317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г. - </w:t>
      </w:r>
      <w:r w:rsidRPr="00494317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65</w:t>
      </w:r>
      <w:r w:rsidR="001705A2" w:rsidRPr="00494317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тыс. рублей;</w:t>
      </w:r>
    </w:p>
    <w:p w14:paraId="2AF9EAC1" w14:textId="5B72ADBE" w:rsidR="001705A2" w:rsidRPr="00494317" w:rsidRDefault="00FB34A7" w:rsidP="00494317">
      <w:pPr>
        <w:pStyle w:val="a9"/>
        <w:spacing w:line="19" w:lineRule="atLeast"/>
        <w:ind w:firstLine="709"/>
        <w:jc w:val="both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 w:rsidRPr="00494317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в 202</w:t>
      </w:r>
      <w:r w:rsidR="00D85032" w:rsidRPr="00494317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6</w:t>
      </w:r>
      <w:r w:rsidR="001705A2" w:rsidRPr="00494317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г. - </w:t>
      </w:r>
      <w:r w:rsidRPr="00494317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65</w:t>
      </w:r>
      <w:r w:rsidR="001705A2" w:rsidRPr="00494317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тыс. рублей.</w:t>
      </w:r>
    </w:p>
    <w:p w14:paraId="50AFB5AB" w14:textId="77777777" w:rsidR="006D2E22" w:rsidRPr="00494317" w:rsidRDefault="006D2E22" w:rsidP="00494317">
      <w:pPr>
        <w:pStyle w:val="40"/>
        <w:shd w:val="clear" w:color="auto" w:fill="auto"/>
        <w:spacing w:line="19" w:lineRule="atLeast"/>
        <w:ind w:firstLine="709"/>
        <w:jc w:val="both"/>
        <w:rPr>
          <w:spacing w:val="-10"/>
        </w:rPr>
      </w:pPr>
    </w:p>
    <w:p w14:paraId="7FD94CDD" w14:textId="77777777" w:rsidR="000B3DA9" w:rsidRPr="00494317" w:rsidRDefault="0098091E" w:rsidP="00494317">
      <w:pPr>
        <w:pStyle w:val="40"/>
        <w:shd w:val="clear" w:color="auto" w:fill="auto"/>
        <w:tabs>
          <w:tab w:val="left" w:pos="2388"/>
        </w:tabs>
        <w:spacing w:line="19" w:lineRule="atLeast"/>
        <w:ind w:firstLine="709"/>
        <w:jc w:val="both"/>
        <w:rPr>
          <w:b w:val="0"/>
          <w:color w:val="2D2D2D"/>
          <w:spacing w:val="-10"/>
        </w:rPr>
      </w:pPr>
      <w:r w:rsidRPr="00494317">
        <w:rPr>
          <w:spacing w:val="-10"/>
        </w:rPr>
        <w:t>Ожидаемые результаты -</w:t>
      </w:r>
      <w:r w:rsidR="00C27ED2" w:rsidRPr="00494317">
        <w:rPr>
          <w:spacing w:val="-10"/>
        </w:rPr>
        <w:t xml:space="preserve"> </w:t>
      </w:r>
      <w:r w:rsidRPr="00494317">
        <w:rPr>
          <w:b w:val="0"/>
          <w:spacing w:val="-10"/>
        </w:rPr>
        <w:t>реализации Программы</w:t>
      </w:r>
      <w:r w:rsidR="000B3DA9" w:rsidRPr="00494317">
        <w:rPr>
          <w:b w:val="0"/>
          <w:spacing w:val="-10"/>
        </w:rPr>
        <w:t xml:space="preserve"> -</w:t>
      </w:r>
      <w:r w:rsidR="000B3DA9" w:rsidRPr="00494317">
        <w:rPr>
          <w:b w:val="0"/>
          <w:color w:val="2D2D2D"/>
          <w:spacing w:val="-10"/>
        </w:rPr>
        <w:t xml:space="preserve"> укрепление межнационального мира и</w:t>
      </w:r>
      <w:r w:rsidR="00B57E8A" w:rsidRPr="00494317">
        <w:rPr>
          <w:b w:val="0"/>
          <w:color w:val="2D2D2D"/>
          <w:spacing w:val="-10"/>
        </w:rPr>
        <w:t xml:space="preserve"> </w:t>
      </w:r>
      <w:r w:rsidR="000B3DA9" w:rsidRPr="00494317">
        <w:rPr>
          <w:b w:val="0"/>
          <w:color w:val="2D2D2D"/>
          <w:spacing w:val="-10"/>
        </w:rPr>
        <w:t>гражданского согласия, сохранение целостности</w:t>
      </w:r>
      <w:r w:rsidR="00C27ED2" w:rsidRPr="00494317">
        <w:rPr>
          <w:b w:val="0"/>
          <w:color w:val="2D2D2D"/>
          <w:spacing w:val="-10"/>
        </w:rPr>
        <w:t xml:space="preserve"> </w:t>
      </w:r>
      <w:r w:rsidR="000B3DA9" w:rsidRPr="00494317">
        <w:rPr>
          <w:b w:val="0"/>
          <w:color w:val="2D2D2D"/>
          <w:spacing w:val="-10"/>
        </w:rPr>
        <w:t>Республик</w:t>
      </w:r>
      <w:r w:rsidR="00C27ED2" w:rsidRPr="00494317">
        <w:rPr>
          <w:b w:val="0"/>
          <w:color w:val="2D2D2D"/>
          <w:spacing w:val="-10"/>
        </w:rPr>
        <w:t xml:space="preserve">и Дагестан в составе Российской </w:t>
      </w:r>
      <w:r w:rsidR="000B3DA9" w:rsidRPr="00494317">
        <w:rPr>
          <w:b w:val="0"/>
          <w:color w:val="2D2D2D"/>
          <w:spacing w:val="-10"/>
        </w:rPr>
        <w:t>Федерации, обеспечение содружества и духовного взаимообогащения дагестанских народов,</w:t>
      </w:r>
      <w:r w:rsidR="00C27ED2" w:rsidRPr="00494317">
        <w:rPr>
          <w:b w:val="0"/>
          <w:color w:val="2D2D2D"/>
          <w:spacing w:val="-10"/>
        </w:rPr>
        <w:t xml:space="preserve"> </w:t>
      </w:r>
      <w:r w:rsidR="000B3DA9" w:rsidRPr="00494317">
        <w:rPr>
          <w:b w:val="0"/>
          <w:color w:val="2D2D2D"/>
          <w:spacing w:val="-10"/>
        </w:rPr>
        <w:t>бережного отношения к народной культуре,</w:t>
      </w:r>
      <w:r w:rsidR="00C27ED2" w:rsidRPr="00494317">
        <w:rPr>
          <w:b w:val="0"/>
          <w:color w:val="2D2D2D"/>
          <w:spacing w:val="-10"/>
        </w:rPr>
        <w:t xml:space="preserve"> </w:t>
      </w:r>
      <w:r w:rsidR="000B3DA9" w:rsidRPr="00494317">
        <w:rPr>
          <w:b w:val="0"/>
          <w:color w:val="2D2D2D"/>
          <w:spacing w:val="-10"/>
        </w:rPr>
        <w:t>традициям, обычаям;</w:t>
      </w:r>
    </w:p>
    <w:p w14:paraId="573251F7" w14:textId="77777777" w:rsidR="000B3DA9" w:rsidRPr="00494317" w:rsidRDefault="000B3DA9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повышение благосостояния и качества жизни населения Гунибского района, улучшение инвестиционного климата и повышение инвестиционной привлекательности района;</w:t>
      </w:r>
    </w:p>
    <w:p w14:paraId="407F52BD" w14:textId="77777777" w:rsidR="000B3DA9" w:rsidRPr="00494317" w:rsidRDefault="000B3DA9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укрепление единства и целостности Российской Федерации, сохранение этнокультурной самобытности народов, населяющих район;</w:t>
      </w:r>
    </w:p>
    <w:p w14:paraId="6F95E69D" w14:textId="77777777" w:rsidR="000B3DA9" w:rsidRPr="00494317" w:rsidRDefault="000B3DA9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обеспечение конституционных прав и свобод граждан, упрочение общероссийского гражданского самосознания и духовной общности многонационального народа Дагестана;</w:t>
      </w:r>
    </w:p>
    <w:p w14:paraId="64BCF996" w14:textId="77777777" w:rsidR="000B3DA9" w:rsidRPr="00494317" w:rsidRDefault="000B3DA9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гармонизация национальных и межнациональных (межэтнических) отношений;</w:t>
      </w:r>
    </w:p>
    <w:p w14:paraId="40BFE6B4" w14:textId="77777777" w:rsidR="000B3DA9" w:rsidRPr="00494317" w:rsidRDefault="000B3DA9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 xml:space="preserve">формирование положительного имиджа </w:t>
      </w:r>
      <w:r w:rsidR="00464432" w:rsidRPr="00494317">
        <w:rPr>
          <w:color w:val="2D2D2D"/>
          <w:spacing w:val="-10"/>
          <w:sz w:val="28"/>
          <w:szCs w:val="28"/>
        </w:rPr>
        <w:t>Гунибского района</w:t>
      </w:r>
      <w:r w:rsidRPr="00494317">
        <w:rPr>
          <w:color w:val="2D2D2D"/>
          <w:spacing w:val="-10"/>
          <w:sz w:val="28"/>
          <w:szCs w:val="28"/>
        </w:rPr>
        <w:t xml:space="preserve"> на всероссийском и международном уровнях;</w:t>
      </w:r>
    </w:p>
    <w:p w14:paraId="1D0260DC" w14:textId="77777777" w:rsidR="000B3DA9" w:rsidRPr="00494317" w:rsidRDefault="000B3DA9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 xml:space="preserve">развитие гражданских организаций, участвующих в решении социально значимых проблем населения </w:t>
      </w:r>
      <w:r w:rsidR="00464432" w:rsidRPr="00494317">
        <w:rPr>
          <w:color w:val="2D2D2D"/>
          <w:spacing w:val="-10"/>
          <w:sz w:val="28"/>
          <w:szCs w:val="28"/>
        </w:rPr>
        <w:t>Гунибского района</w:t>
      </w:r>
      <w:r w:rsidRPr="00494317">
        <w:rPr>
          <w:color w:val="2D2D2D"/>
          <w:spacing w:val="-10"/>
          <w:sz w:val="28"/>
          <w:szCs w:val="28"/>
        </w:rPr>
        <w:t>;</w:t>
      </w:r>
    </w:p>
    <w:p w14:paraId="7F4A86C0" w14:textId="77777777" w:rsidR="000B3DA9" w:rsidRPr="00494317" w:rsidRDefault="000B3DA9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совершенствование форм и методов социального партнерства;</w:t>
      </w:r>
    </w:p>
    <w:p w14:paraId="692061BE" w14:textId="77777777" w:rsidR="000B3DA9" w:rsidRPr="00494317" w:rsidRDefault="000B3DA9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 xml:space="preserve">повышение уровня активности общественных организаций в процессе решения социально значимых проблем населения </w:t>
      </w:r>
      <w:r w:rsidR="00464432" w:rsidRPr="00494317">
        <w:rPr>
          <w:color w:val="2D2D2D"/>
          <w:spacing w:val="-10"/>
          <w:sz w:val="28"/>
          <w:szCs w:val="28"/>
        </w:rPr>
        <w:t>района</w:t>
      </w:r>
      <w:r w:rsidRPr="00494317">
        <w:rPr>
          <w:color w:val="2D2D2D"/>
          <w:spacing w:val="-10"/>
          <w:sz w:val="28"/>
          <w:szCs w:val="28"/>
        </w:rPr>
        <w:t>;</w:t>
      </w:r>
    </w:p>
    <w:p w14:paraId="1A52A8BE" w14:textId="77777777" w:rsidR="000B3DA9" w:rsidRPr="00494317" w:rsidRDefault="000B3DA9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 xml:space="preserve">использование перспективных предложений и инициатив гражданских организаций при принятии решений органами </w:t>
      </w:r>
      <w:r w:rsidR="00464432" w:rsidRPr="00494317">
        <w:rPr>
          <w:color w:val="2D2D2D"/>
          <w:spacing w:val="-10"/>
          <w:sz w:val="28"/>
          <w:szCs w:val="28"/>
        </w:rPr>
        <w:t>муниципальной</w:t>
      </w:r>
      <w:r w:rsidR="00B57E8A" w:rsidRPr="00494317">
        <w:rPr>
          <w:color w:val="2D2D2D"/>
          <w:spacing w:val="-10"/>
          <w:sz w:val="28"/>
          <w:szCs w:val="28"/>
        </w:rPr>
        <w:t xml:space="preserve"> </w:t>
      </w:r>
      <w:r w:rsidRPr="00494317">
        <w:rPr>
          <w:color w:val="2D2D2D"/>
          <w:spacing w:val="-10"/>
          <w:sz w:val="28"/>
          <w:szCs w:val="28"/>
        </w:rPr>
        <w:t xml:space="preserve">власти </w:t>
      </w:r>
      <w:r w:rsidR="00464432" w:rsidRPr="00494317">
        <w:rPr>
          <w:color w:val="2D2D2D"/>
          <w:spacing w:val="-10"/>
          <w:sz w:val="28"/>
          <w:szCs w:val="28"/>
        </w:rPr>
        <w:t>Гунибского района</w:t>
      </w:r>
      <w:r w:rsidRPr="00494317">
        <w:rPr>
          <w:color w:val="2D2D2D"/>
          <w:spacing w:val="-10"/>
          <w:sz w:val="28"/>
          <w:szCs w:val="28"/>
        </w:rPr>
        <w:t xml:space="preserve"> по социально значимым вопросам;</w:t>
      </w:r>
    </w:p>
    <w:p w14:paraId="70203805" w14:textId="77777777" w:rsidR="000B3DA9" w:rsidRPr="00494317" w:rsidRDefault="000B3DA9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>повышение ответственности со стороны органов государственной власти и общественных организаций республики за принятие и реализацию социально значимых решений;</w:t>
      </w:r>
    </w:p>
    <w:p w14:paraId="1F11FE19" w14:textId="77777777" w:rsidR="000B3DA9" w:rsidRPr="00494317" w:rsidRDefault="000B3DA9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 xml:space="preserve">укрепление доверия граждан, проживающих на территории </w:t>
      </w:r>
      <w:r w:rsidR="00464432" w:rsidRPr="00494317">
        <w:rPr>
          <w:color w:val="2D2D2D"/>
          <w:spacing w:val="-10"/>
          <w:sz w:val="28"/>
          <w:szCs w:val="28"/>
        </w:rPr>
        <w:t>Гунибского района</w:t>
      </w:r>
      <w:r w:rsidRPr="00494317">
        <w:rPr>
          <w:color w:val="2D2D2D"/>
          <w:spacing w:val="-10"/>
          <w:sz w:val="28"/>
          <w:szCs w:val="28"/>
        </w:rPr>
        <w:t>, к органам государственной власти Республики Дагестан;</w:t>
      </w:r>
    </w:p>
    <w:p w14:paraId="104DB650" w14:textId="77777777" w:rsidR="000B3DA9" w:rsidRPr="00494317" w:rsidRDefault="000B3DA9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t xml:space="preserve">обеспечение социальной и общественно-политической стабильности в </w:t>
      </w:r>
      <w:r w:rsidR="00464432" w:rsidRPr="00494317">
        <w:rPr>
          <w:color w:val="2D2D2D"/>
          <w:spacing w:val="-10"/>
          <w:sz w:val="28"/>
          <w:szCs w:val="28"/>
        </w:rPr>
        <w:t>районе</w:t>
      </w:r>
      <w:r w:rsidRPr="00494317">
        <w:rPr>
          <w:color w:val="2D2D2D"/>
          <w:spacing w:val="-10"/>
          <w:sz w:val="28"/>
          <w:szCs w:val="28"/>
        </w:rPr>
        <w:t>;</w:t>
      </w:r>
    </w:p>
    <w:p w14:paraId="1057DB81" w14:textId="77777777" w:rsidR="000B3DA9" w:rsidRPr="00494317" w:rsidRDefault="000B3DA9" w:rsidP="00494317">
      <w:pPr>
        <w:pStyle w:val="formattext"/>
        <w:shd w:val="clear" w:color="auto" w:fill="FFFFFF"/>
        <w:spacing w:before="0" w:beforeAutospacing="0" w:after="0" w:afterAutospacing="0" w:line="19" w:lineRule="atLeast"/>
        <w:ind w:firstLine="709"/>
        <w:jc w:val="both"/>
        <w:textAlignment w:val="baseline"/>
        <w:rPr>
          <w:color w:val="2D2D2D"/>
          <w:spacing w:val="-10"/>
          <w:sz w:val="28"/>
          <w:szCs w:val="28"/>
        </w:rPr>
      </w:pPr>
      <w:r w:rsidRPr="00494317">
        <w:rPr>
          <w:color w:val="2D2D2D"/>
          <w:spacing w:val="-10"/>
          <w:sz w:val="28"/>
          <w:szCs w:val="28"/>
        </w:rPr>
        <w:lastRenderedPageBreak/>
        <w:t xml:space="preserve">обеспечение системной и последовательной работы в части социальной и культурной адаптации и интеграции иностранных граждан в </w:t>
      </w:r>
      <w:r w:rsidR="00464432" w:rsidRPr="00494317">
        <w:rPr>
          <w:color w:val="2D2D2D"/>
          <w:spacing w:val="-10"/>
          <w:sz w:val="28"/>
          <w:szCs w:val="28"/>
        </w:rPr>
        <w:t>Гунибском районе</w:t>
      </w:r>
      <w:r w:rsidRPr="00494317">
        <w:rPr>
          <w:color w:val="2D2D2D"/>
          <w:spacing w:val="-10"/>
          <w:sz w:val="28"/>
          <w:szCs w:val="28"/>
        </w:rPr>
        <w:t>;</w:t>
      </w:r>
    </w:p>
    <w:p w14:paraId="158C9F6F" w14:textId="77777777" w:rsidR="008B7890" w:rsidRPr="00494317" w:rsidRDefault="008B7890" w:rsidP="00494317">
      <w:pPr>
        <w:pStyle w:val="40"/>
        <w:shd w:val="clear" w:color="auto" w:fill="auto"/>
        <w:spacing w:line="19" w:lineRule="atLeast"/>
        <w:ind w:firstLine="709"/>
        <w:jc w:val="both"/>
        <w:rPr>
          <w:spacing w:val="-10"/>
        </w:rPr>
      </w:pPr>
    </w:p>
    <w:p w14:paraId="4ECD284F" w14:textId="77777777" w:rsidR="008B7890" w:rsidRPr="00494317" w:rsidRDefault="0098091E" w:rsidP="00494317">
      <w:pPr>
        <w:pStyle w:val="40"/>
        <w:numPr>
          <w:ilvl w:val="0"/>
          <w:numId w:val="2"/>
        </w:numPr>
        <w:shd w:val="clear" w:color="auto" w:fill="auto"/>
        <w:spacing w:line="19" w:lineRule="atLeast"/>
        <w:ind w:firstLine="709"/>
        <w:jc w:val="both"/>
        <w:rPr>
          <w:spacing w:val="-10"/>
        </w:rPr>
      </w:pPr>
      <w:r w:rsidRPr="00494317">
        <w:rPr>
          <w:spacing w:val="-10"/>
        </w:rPr>
        <w:t>Характеристика проблемы, на решение</w:t>
      </w:r>
      <w:r w:rsidR="006C3547" w:rsidRPr="00494317">
        <w:rPr>
          <w:spacing w:val="-10"/>
        </w:rPr>
        <w:t xml:space="preserve"> </w:t>
      </w:r>
      <w:r w:rsidRPr="00494317">
        <w:rPr>
          <w:spacing w:val="-10"/>
        </w:rPr>
        <w:t>которой направлена Программа</w:t>
      </w:r>
    </w:p>
    <w:p w14:paraId="2F904760" w14:textId="77777777" w:rsidR="00D50AED" w:rsidRPr="00494317" w:rsidRDefault="00D50AED" w:rsidP="00494317">
      <w:pPr>
        <w:pStyle w:val="50"/>
        <w:shd w:val="clear" w:color="auto" w:fill="auto"/>
        <w:spacing w:line="19" w:lineRule="atLeast"/>
        <w:ind w:firstLine="709"/>
        <w:jc w:val="both"/>
        <w:rPr>
          <w:b w:val="0"/>
          <w:i w:val="0"/>
          <w:spacing w:val="-10"/>
        </w:rPr>
      </w:pPr>
      <w:r w:rsidRPr="00494317">
        <w:rPr>
          <w:b w:val="0"/>
          <w:i w:val="0"/>
          <w:spacing w:val="-10"/>
        </w:rPr>
        <w:t xml:space="preserve">Институты гражданского общества, действующие на территории Республики Дагестан, выросли в самостоятельный сектор общественных отношений, характерной чертой которого является заметно возросшая активная гражданская позиция. </w:t>
      </w:r>
    </w:p>
    <w:p w14:paraId="4D0EFE33" w14:textId="77777777" w:rsidR="00D50AED" w:rsidRPr="00494317" w:rsidRDefault="00D50AED" w:rsidP="00494317">
      <w:pPr>
        <w:pStyle w:val="50"/>
        <w:shd w:val="clear" w:color="auto" w:fill="auto"/>
        <w:spacing w:line="19" w:lineRule="atLeast"/>
        <w:ind w:firstLine="709"/>
        <w:jc w:val="both"/>
        <w:rPr>
          <w:b w:val="0"/>
          <w:i w:val="0"/>
          <w:spacing w:val="-10"/>
        </w:rPr>
      </w:pPr>
      <w:r w:rsidRPr="00494317">
        <w:rPr>
          <w:b w:val="0"/>
          <w:i w:val="0"/>
          <w:spacing w:val="-10"/>
        </w:rPr>
        <w:t xml:space="preserve">Наиболее приоритетными видами деятельности некоммерческих организаций (далее - НКО) Дагестане являются правозащитная деятельность, социальная поддержка реабилитация инвалидов, помощь объединениям ветеранов, благотворительная деятельность. Серьезным показателем уровня гражданской активности республике стали благотворительность волонтерство. </w:t>
      </w:r>
    </w:p>
    <w:p w14:paraId="533AB993" w14:textId="77777777" w:rsidR="00D50AED" w:rsidRPr="00494317" w:rsidRDefault="00D50AED" w:rsidP="00494317">
      <w:pPr>
        <w:pStyle w:val="50"/>
        <w:shd w:val="clear" w:color="auto" w:fill="auto"/>
        <w:spacing w:line="19" w:lineRule="atLeast"/>
        <w:ind w:firstLine="709"/>
        <w:jc w:val="both"/>
        <w:rPr>
          <w:b w:val="0"/>
          <w:i w:val="0"/>
          <w:spacing w:val="-10"/>
        </w:rPr>
      </w:pPr>
      <w:r w:rsidRPr="00494317">
        <w:rPr>
          <w:b w:val="0"/>
          <w:i w:val="0"/>
          <w:spacing w:val="-10"/>
        </w:rPr>
        <w:t xml:space="preserve">В значительной степени развитию институтов гражданского общества республике способствует создание при органах местного самоуправления муниципальных образований общественных советов по направлениям своей профильной деятельности. </w:t>
      </w:r>
    </w:p>
    <w:p w14:paraId="0EEE2E72" w14:textId="77777777" w:rsidR="00D50AED" w:rsidRPr="00494317" w:rsidRDefault="00D50AED" w:rsidP="00494317">
      <w:pPr>
        <w:pStyle w:val="50"/>
        <w:shd w:val="clear" w:color="auto" w:fill="auto"/>
        <w:spacing w:line="19" w:lineRule="atLeast"/>
        <w:ind w:firstLine="709"/>
        <w:jc w:val="both"/>
        <w:rPr>
          <w:b w:val="0"/>
          <w:i w:val="0"/>
          <w:spacing w:val="-10"/>
        </w:rPr>
      </w:pPr>
      <w:r w:rsidRPr="00494317">
        <w:rPr>
          <w:b w:val="0"/>
          <w:i w:val="0"/>
          <w:spacing w:val="-10"/>
        </w:rPr>
        <w:t xml:space="preserve">Сегодня особую актуальность приобретает необходимость выстраивания системы взаимоотношений органов </w:t>
      </w:r>
      <w:r w:rsidR="00F347A5" w:rsidRPr="00494317">
        <w:rPr>
          <w:b w:val="0"/>
          <w:i w:val="0"/>
          <w:spacing w:val="-10"/>
        </w:rPr>
        <w:t>муниципальной</w:t>
      </w:r>
      <w:r w:rsidR="00B57E8A" w:rsidRPr="00494317">
        <w:rPr>
          <w:b w:val="0"/>
          <w:i w:val="0"/>
          <w:spacing w:val="-10"/>
        </w:rPr>
        <w:t xml:space="preserve"> </w:t>
      </w:r>
      <w:r w:rsidRPr="00494317">
        <w:rPr>
          <w:b w:val="0"/>
          <w:i w:val="0"/>
          <w:spacing w:val="-10"/>
        </w:rPr>
        <w:t>власти</w:t>
      </w:r>
      <w:r w:rsidR="00B57E8A" w:rsidRPr="00494317">
        <w:rPr>
          <w:b w:val="0"/>
          <w:i w:val="0"/>
          <w:spacing w:val="-10"/>
        </w:rPr>
        <w:t xml:space="preserve"> </w:t>
      </w:r>
      <w:r w:rsidRPr="00494317">
        <w:rPr>
          <w:b w:val="0"/>
          <w:i w:val="0"/>
          <w:spacing w:val="-10"/>
        </w:rPr>
        <w:t xml:space="preserve">НКО </w:t>
      </w:r>
      <w:r w:rsidR="00F84E43" w:rsidRPr="00494317">
        <w:rPr>
          <w:b w:val="0"/>
          <w:i w:val="0"/>
          <w:spacing w:val="-10"/>
        </w:rPr>
        <w:t>как равноправных</w:t>
      </w:r>
      <w:r w:rsidRPr="00494317">
        <w:rPr>
          <w:b w:val="0"/>
          <w:i w:val="0"/>
          <w:spacing w:val="-10"/>
        </w:rPr>
        <w:t xml:space="preserve"> субъектов взаимодействия, направленного на </w:t>
      </w:r>
      <w:r w:rsidR="00F84E43" w:rsidRPr="00494317">
        <w:rPr>
          <w:b w:val="0"/>
          <w:i w:val="0"/>
          <w:spacing w:val="-10"/>
        </w:rPr>
        <w:t>развитие гражданских</w:t>
      </w:r>
      <w:r w:rsidR="00F347A5" w:rsidRPr="00494317">
        <w:rPr>
          <w:b w:val="0"/>
          <w:i w:val="0"/>
          <w:spacing w:val="-10"/>
        </w:rPr>
        <w:t xml:space="preserve"> инициатив, духовности, гр</w:t>
      </w:r>
      <w:r w:rsidRPr="00494317">
        <w:rPr>
          <w:b w:val="0"/>
          <w:i w:val="0"/>
          <w:spacing w:val="-10"/>
        </w:rPr>
        <w:t>ажданственности, патриотизма, самореа</w:t>
      </w:r>
      <w:r w:rsidR="00F347A5" w:rsidRPr="00494317">
        <w:rPr>
          <w:b w:val="0"/>
          <w:i w:val="0"/>
          <w:spacing w:val="-10"/>
        </w:rPr>
        <w:t>лиза</w:t>
      </w:r>
      <w:r w:rsidRPr="00494317">
        <w:rPr>
          <w:b w:val="0"/>
          <w:i w:val="0"/>
          <w:spacing w:val="-10"/>
        </w:rPr>
        <w:t>ции личности процессе участ</w:t>
      </w:r>
      <w:r w:rsidR="00F347A5" w:rsidRPr="00494317">
        <w:rPr>
          <w:b w:val="0"/>
          <w:i w:val="0"/>
          <w:spacing w:val="-10"/>
        </w:rPr>
        <w:t>ия преобразованиях по развитию гр</w:t>
      </w:r>
      <w:r w:rsidRPr="00494317">
        <w:rPr>
          <w:b w:val="0"/>
          <w:i w:val="0"/>
          <w:spacing w:val="-10"/>
        </w:rPr>
        <w:t>ажданского общества.</w:t>
      </w:r>
    </w:p>
    <w:p w14:paraId="6278906C" w14:textId="77777777" w:rsidR="00D50AED" w:rsidRPr="00494317" w:rsidRDefault="00B57E8A" w:rsidP="00494317">
      <w:pPr>
        <w:pStyle w:val="50"/>
        <w:shd w:val="clear" w:color="auto" w:fill="auto"/>
        <w:spacing w:line="19" w:lineRule="atLeast"/>
        <w:ind w:firstLine="709"/>
        <w:jc w:val="both"/>
        <w:rPr>
          <w:b w:val="0"/>
          <w:i w:val="0"/>
          <w:spacing w:val="-10"/>
        </w:rPr>
      </w:pPr>
      <w:r w:rsidRPr="00494317">
        <w:rPr>
          <w:b w:val="0"/>
          <w:i w:val="0"/>
          <w:spacing w:val="-10"/>
        </w:rPr>
        <w:t xml:space="preserve">  </w:t>
      </w:r>
      <w:r w:rsidR="00F347A5" w:rsidRPr="00494317">
        <w:rPr>
          <w:b w:val="0"/>
          <w:i w:val="0"/>
          <w:spacing w:val="-10"/>
        </w:rPr>
        <w:t>С каждым годом все большую популярность республике среди социально ориентированных общественных организаций приобретают гранты Президента Российской Федерации, о чем свидетельствует количество получивших грантовую поддержку. Следует отметить, что грантовая поддержка НКО республике пока является единственно возможной формой развития их деятельности. В этой ситуации проблемными пока остаются вопросы имущественной, информационной других видов материальной нематериальной поддержки деятельности некоммерческих организаций на уровне муниципального образования.</w:t>
      </w:r>
    </w:p>
    <w:p w14:paraId="4649643D" w14:textId="77777777" w:rsidR="00F347A5" w:rsidRPr="00494317" w:rsidRDefault="00F347A5" w:rsidP="00494317">
      <w:pPr>
        <w:pStyle w:val="50"/>
        <w:shd w:val="clear" w:color="auto" w:fill="auto"/>
        <w:spacing w:line="19" w:lineRule="atLeast"/>
        <w:ind w:firstLine="709"/>
        <w:jc w:val="both"/>
        <w:rPr>
          <w:b w:val="0"/>
          <w:i w:val="0"/>
          <w:spacing w:val="-10"/>
        </w:rPr>
      </w:pPr>
      <w:r w:rsidRPr="00494317">
        <w:rPr>
          <w:b w:val="0"/>
          <w:i w:val="0"/>
          <w:spacing w:val="-10"/>
        </w:rPr>
        <w:t xml:space="preserve">Для дальнейшего развития институтов гражданского общества в муниципальном образовании есть ряд проблем, требующих безотлагательного решения: </w:t>
      </w:r>
    </w:p>
    <w:p w14:paraId="08974C4F" w14:textId="77777777" w:rsidR="00F347A5" w:rsidRPr="00494317" w:rsidRDefault="00F347A5" w:rsidP="00494317">
      <w:pPr>
        <w:pStyle w:val="50"/>
        <w:shd w:val="clear" w:color="auto" w:fill="auto"/>
        <w:spacing w:line="19" w:lineRule="atLeast"/>
        <w:ind w:firstLine="709"/>
        <w:jc w:val="both"/>
        <w:rPr>
          <w:b w:val="0"/>
          <w:i w:val="0"/>
          <w:spacing w:val="-10"/>
        </w:rPr>
      </w:pPr>
      <w:r w:rsidRPr="00494317">
        <w:rPr>
          <w:b w:val="0"/>
          <w:i w:val="0"/>
          <w:spacing w:val="-10"/>
        </w:rPr>
        <w:t xml:space="preserve">Не реализуется закрепленное Федеральным законом от 12 января 1996 года 7-ФЗ «О некоммерческих организациях» право оказывать экономическую поддержку социально ориентированным общественным организациям за счет средств муниципальных бюджетов; </w:t>
      </w:r>
    </w:p>
    <w:p w14:paraId="2F572580" w14:textId="53A2B653" w:rsidR="00F347A5" w:rsidRPr="00494317" w:rsidRDefault="00F347A5" w:rsidP="00494317">
      <w:pPr>
        <w:pStyle w:val="50"/>
        <w:shd w:val="clear" w:color="auto" w:fill="auto"/>
        <w:spacing w:line="19" w:lineRule="atLeast"/>
        <w:ind w:firstLine="709"/>
        <w:jc w:val="both"/>
        <w:rPr>
          <w:b w:val="0"/>
          <w:i w:val="0"/>
          <w:spacing w:val="-10"/>
        </w:rPr>
      </w:pPr>
      <w:r w:rsidRPr="00494317">
        <w:rPr>
          <w:b w:val="0"/>
          <w:i w:val="0"/>
          <w:spacing w:val="-10"/>
        </w:rPr>
        <w:t>Не выработан механизм передачи государственных средств общественным организациям, которые могут оказывать социальные услуги населению работать в тесном сотрудничестве государственными органами рамках целевых программ органов муниципальной власти Гунибского района;</w:t>
      </w:r>
      <w:r w:rsidR="0043568C" w:rsidRPr="00494317">
        <w:rPr>
          <w:b w:val="0"/>
          <w:i w:val="0"/>
          <w:spacing w:val="-10"/>
        </w:rPr>
        <w:t xml:space="preserve"> </w:t>
      </w:r>
    </w:p>
    <w:p w14:paraId="3D467F2F" w14:textId="77777777" w:rsidR="00D50AED" w:rsidRPr="00494317" w:rsidRDefault="00F347A5" w:rsidP="00494317">
      <w:pPr>
        <w:pStyle w:val="50"/>
        <w:shd w:val="clear" w:color="auto" w:fill="auto"/>
        <w:spacing w:line="19" w:lineRule="atLeast"/>
        <w:ind w:firstLine="709"/>
        <w:jc w:val="both"/>
        <w:rPr>
          <w:b w:val="0"/>
          <w:i w:val="0"/>
          <w:spacing w:val="-10"/>
        </w:rPr>
      </w:pPr>
      <w:r w:rsidRPr="00494317">
        <w:rPr>
          <w:b w:val="0"/>
          <w:i w:val="0"/>
          <w:spacing w:val="-10"/>
        </w:rPr>
        <w:t>Не используется в полном объеме предоставление НКО налоговых льгот, размещение у них государственных муниципальных заказов.</w:t>
      </w:r>
    </w:p>
    <w:p w14:paraId="548A0630" w14:textId="77777777" w:rsidR="00245127" w:rsidRPr="00494317" w:rsidRDefault="00245127" w:rsidP="00494317">
      <w:pPr>
        <w:pStyle w:val="50"/>
        <w:shd w:val="clear" w:color="auto" w:fill="auto"/>
        <w:spacing w:line="19" w:lineRule="atLeast"/>
        <w:ind w:firstLine="709"/>
        <w:jc w:val="both"/>
        <w:rPr>
          <w:b w:val="0"/>
          <w:i w:val="0"/>
          <w:spacing w:val="-10"/>
        </w:rPr>
      </w:pPr>
      <w:r w:rsidRPr="00494317">
        <w:rPr>
          <w:b w:val="0"/>
          <w:i w:val="0"/>
          <w:spacing w:val="-10"/>
        </w:rPr>
        <w:t xml:space="preserve">В последние годы вектором развития деятельности некоммерческих не правительственных организаций является проектно-программная деятельность. </w:t>
      </w:r>
    </w:p>
    <w:p w14:paraId="4E1C50A7" w14:textId="77777777" w:rsidR="00245127" w:rsidRPr="00494317" w:rsidRDefault="00245127" w:rsidP="00494317">
      <w:pPr>
        <w:pStyle w:val="50"/>
        <w:shd w:val="clear" w:color="auto" w:fill="auto"/>
        <w:spacing w:line="19" w:lineRule="atLeast"/>
        <w:ind w:firstLine="709"/>
        <w:jc w:val="both"/>
        <w:rPr>
          <w:b w:val="0"/>
          <w:i w:val="0"/>
          <w:spacing w:val="-10"/>
        </w:rPr>
      </w:pPr>
      <w:r w:rsidRPr="00494317">
        <w:rPr>
          <w:b w:val="0"/>
          <w:i w:val="0"/>
          <w:spacing w:val="-10"/>
        </w:rPr>
        <w:t>Программно-целевой метод позволяет комплексно подойти решению проблемы, обеспечить наиболее рациональную концентрацию финансовых, материальных прочих ресурсов по приоритетным направлениям формирования развития гражданского общества, на что нацелена настоящая подпрограмма.</w:t>
      </w:r>
    </w:p>
    <w:p w14:paraId="2F4F021E" w14:textId="77777777" w:rsidR="00245127" w:rsidRPr="00494317" w:rsidRDefault="00245127" w:rsidP="00494317">
      <w:pPr>
        <w:pStyle w:val="50"/>
        <w:shd w:val="clear" w:color="auto" w:fill="auto"/>
        <w:spacing w:line="19" w:lineRule="atLeast"/>
        <w:ind w:firstLine="709"/>
        <w:jc w:val="both"/>
        <w:rPr>
          <w:b w:val="0"/>
          <w:i w:val="0"/>
          <w:spacing w:val="-10"/>
        </w:rPr>
      </w:pPr>
      <w:r w:rsidRPr="00494317">
        <w:rPr>
          <w:b w:val="0"/>
          <w:i w:val="0"/>
          <w:spacing w:val="-10"/>
        </w:rPr>
        <w:t xml:space="preserve">Подпрограмма отражает намерения органов муниципальной власти Гунибского </w:t>
      </w:r>
      <w:r w:rsidRPr="00494317">
        <w:rPr>
          <w:b w:val="0"/>
          <w:i w:val="0"/>
          <w:spacing w:val="-10"/>
        </w:rPr>
        <w:lastRenderedPageBreak/>
        <w:t>района по стимулированию дальнейшего роста институтов гражданского общества, формулирует основные положения, определяет направления, содержание конкретные меры, необходимые для формирования, обеспечения и реализации правовых, экономических организационных условий активного включения гражданских институтов в социально-экономическую жизнь региона.</w:t>
      </w:r>
    </w:p>
    <w:p w14:paraId="0510FE83" w14:textId="77777777" w:rsidR="00D50AED" w:rsidRPr="00494317" w:rsidRDefault="00D50AED" w:rsidP="00494317">
      <w:pPr>
        <w:pStyle w:val="50"/>
        <w:shd w:val="clear" w:color="auto" w:fill="auto"/>
        <w:spacing w:line="19" w:lineRule="atLeast"/>
        <w:ind w:firstLine="709"/>
        <w:jc w:val="both"/>
        <w:rPr>
          <w:b w:val="0"/>
          <w:i w:val="0"/>
          <w:spacing w:val="-10"/>
        </w:rPr>
      </w:pPr>
    </w:p>
    <w:p w14:paraId="7800913F" w14:textId="77777777" w:rsidR="008B7890" w:rsidRPr="00494317" w:rsidRDefault="0098091E" w:rsidP="00494317">
      <w:pPr>
        <w:pStyle w:val="40"/>
        <w:numPr>
          <w:ilvl w:val="0"/>
          <w:numId w:val="2"/>
        </w:numPr>
        <w:shd w:val="clear" w:color="auto" w:fill="auto"/>
        <w:spacing w:line="19" w:lineRule="atLeast"/>
        <w:ind w:firstLine="709"/>
        <w:jc w:val="both"/>
        <w:rPr>
          <w:spacing w:val="-10"/>
        </w:rPr>
      </w:pPr>
      <w:r w:rsidRPr="00494317">
        <w:rPr>
          <w:spacing w:val="-10"/>
        </w:rPr>
        <w:t>Основные цели и задачи Программы,</w:t>
      </w:r>
      <w:r w:rsidR="00F626A3" w:rsidRPr="00494317">
        <w:rPr>
          <w:spacing w:val="-10"/>
        </w:rPr>
        <w:t xml:space="preserve"> </w:t>
      </w:r>
      <w:r w:rsidRPr="00494317">
        <w:rPr>
          <w:spacing w:val="-10"/>
        </w:rPr>
        <w:t>прогноз ее конечных результатов</w:t>
      </w:r>
    </w:p>
    <w:p w14:paraId="48D11DCA" w14:textId="77777777" w:rsidR="002A18AA" w:rsidRPr="00494317" w:rsidRDefault="002A18AA" w:rsidP="00494317">
      <w:pPr>
        <w:pStyle w:val="40"/>
        <w:shd w:val="clear" w:color="auto" w:fill="auto"/>
        <w:spacing w:line="19" w:lineRule="atLeast"/>
        <w:ind w:firstLine="709"/>
        <w:jc w:val="both"/>
        <w:rPr>
          <w:b w:val="0"/>
          <w:spacing w:val="-10"/>
        </w:rPr>
      </w:pPr>
      <w:r w:rsidRPr="00494317">
        <w:rPr>
          <w:b w:val="0"/>
          <w:spacing w:val="-10"/>
        </w:rPr>
        <w:t>Целью подпрограммы является создание условий для институтов развития гражданского общества Республике Дагестан;</w:t>
      </w:r>
    </w:p>
    <w:p w14:paraId="1970AA9F" w14:textId="77777777" w:rsidR="002A18AA" w:rsidRPr="00494317" w:rsidRDefault="002A18AA" w:rsidP="00494317">
      <w:pPr>
        <w:pStyle w:val="40"/>
        <w:shd w:val="clear" w:color="auto" w:fill="auto"/>
        <w:spacing w:line="19" w:lineRule="atLeast"/>
        <w:ind w:firstLine="709"/>
        <w:jc w:val="both"/>
        <w:rPr>
          <w:b w:val="0"/>
          <w:spacing w:val="-10"/>
        </w:rPr>
      </w:pPr>
      <w:r w:rsidRPr="00494317">
        <w:rPr>
          <w:b w:val="0"/>
          <w:spacing w:val="-10"/>
        </w:rPr>
        <w:t xml:space="preserve">Для достижения цели подпрограммы необходимо решение следующих задач: повышение эффективности взаимодействия органов власти институтами гражданского общества; </w:t>
      </w:r>
    </w:p>
    <w:p w14:paraId="124E603E" w14:textId="77777777" w:rsidR="002A18AA" w:rsidRPr="00494317" w:rsidRDefault="002A18AA" w:rsidP="00494317">
      <w:pPr>
        <w:pStyle w:val="40"/>
        <w:shd w:val="clear" w:color="auto" w:fill="auto"/>
        <w:spacing w:line="19" w:lineRule="atLeast"/>
        <w:ind w:firstLine="709"/>
        <w:jc w:val="both"/>
        <w:rPr>
          <w:b w:val="0"/>
          <w:spacing w:val="-10"/>
        </w:rPr>
      </w:pPr>
      <w:r w:rsidRPr="00494317">
        <w:rPr>
          <w:b w:val="0"/>
          <w:spacing w:val="-10"/>
        </w:rPr>
        <w:t>вовлечение институтов гражданского общества сферу реализации государственной национальной политики Республике Дагестан;</w:t>
      </w:r>
    </w:p>
    <w:p w14:paraId="63CEF321" w14:textId="77777777" w:rsidR="002A18AA" w:rsidRPr="00494317" w:rsidRDefault="002A18AA" w:rsidP="00494317">
      <w:pPr>
        <w:pStyle w:val="40"/>
        <w:shd w:val="clear" w:color="auto" w:fill="auto"/>
        <w:spacing w:line="19" w:lineRule="atLeast"/>
        <w:ind w:firstLine="709"/>
        <w:jc w:val="both"/>
        <w:rPr>
          <w:b w:val="0"/>
          <w:spacing w:val="-10"/>
        </w:rPr>
      </w:pPr>
      <w:r w:rsidRPr="00494317">
        <w:rPr>
          <w:b w:val="0"/>
          <w:spacing w:val="-10"/>
        </w:rPr>
        <w:t xml:space="preserve">развитие форм методов социального партнерства на территории Республики Дагестан. </w:t>
      </w:r>
    </w:p>
    <w:p w14:paraId="15521334" w14:textId="77777777" w:rsidR="002A18AA" w:rsidRPr="00494317" w:rsidRDefault="002A18AA" w:rsidP="00494317">
      <w:pPr>
        <w:pStyle w:val="40"/>
        <w:shd w:val="clear" w:color="auto" w:fill="auto"/>
        <w:spacing w:line="19" w:lineRule="atLeast"/>
        <w:ind w:firstLine="709"/>
        <w:jc w:val="both"/>
        <w:rPr>
          <w:b w:val="0"/>
          <w:spacing w:val="-10"/>
        </w:rPr>
      </w:pPr>
      <w:r w:rsidRPr="00494317">
        <w:rPr>
          <w:b w:val="0"/>
          <w:spacing w:val="-10"/>
        </w:rPr>
        <w:t xml:space="preserve">Решение указанных задач предполагается осуществлять путем реализации мероприятий подпрограммы согласно приложению 3. </w:t>
      </w:r>
    </w:p>
    <w:p w14:paraId="08B7800B" w14:textId="77777777" w:rsidR="00DB1886" w:rsidRPr="00494317" w:rsidRDefault="002A18AA" w:rsidP="00494317">
      <w:pPr>
        <w:pStyle w:val="40"/>
        <w:shd w:val="clear" w:color="auto" w:fill="auto"/>
        <w:spacing w:line="19" w:lineRule="atLeast"/>
        <w:ind w:firstLine="709"/>
        <w:jc w:val="both"/>
        <w:rPr>
          <w:b w:val="0"/>
          <w:spacing w:val="-10"/>
        </w:rPr>
      </w:pPr>
      <w:r w:rsidRPr="00494317">
        <w:rPr>
          <w:b w:val="0"/>
          <w:spacing w:val="-10"/>
        </w:rPr>
        <w:t>Целевые показатели подпрограммы приведены приложении № 1.</w:t>
      </w:r>
    </w:p>
    <w:p w14:paraId="02B7EAC9" w14:textId="77777777" w:rsidR="002A18AA" w:rsidRPr="00C41B24" w:rsidRDefault="002A18AA" w:rsidP="00494317">
      <w:pPr>
        <w:pStyle w:val="40"/>
        <w:shd w:val="clear" w:color="auto" w:fill="auto"/>
        <w:spacing w:line="19" w:lineRule="atLeast"/>
        <w:ind w:firstLine="709"/>
        <w:jc w:val="both"/>
        <w:rPr>
          <w:b w:val="0"/>
          <w:spacing w:val="-10"/>
          <w:sz w:val="20"/>
          <w:szCs w:val="20"/>
        </w:rPr>
      </w:pPr>
    </w:p>
    <w:p w14:paraId="64B6CAC1" w14:textId="77777777" w:rsidR="008B7890" w:rsidRPr="00494317" w:rsidRDefault="0098091E" w:rsidP="00494317">
      <w:pPr>
        <w:pStyle w:val="40"/>
        <w:numPr>
          <w:ilvl w:val="0"/>
          <w:numId w:val="2"/>
        </w:numPr>
        <w:shd w:val="clear" w:color="auto" w:fill="auto"/>
        <w:spacing w:line="19" w:lineRule="atLeast"/>
        <w:ind w:firstLine="709"/>
        <w:jc w:val="both"/>
        <w:rPr>
          <w:spacing w:val="-10"/>
        </w:rPr>
      </w:pPr>
      <w:r w:rsidRPr="00494317">
        <w:rPr>
          <w:spacing w:val="-10"/>
        </w:rPr>
        <w:t>Сроки реализации Программы в целом, контрольные этапы и сроки их реализации</w:t>
      </w:r>
    </w:p>
    <w:p w14:paraId="538D2E9F" w14:textId="640F9BDF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>Программа реализуется в 202</w:t>
      </w:r>
      <w:r w:rsidR="00D85032" w:rsidRPr="00494317">
        <w:rPr>
          <w:spacing w:val="-10"/>
        </w:rPr>
        <w:t>4</w:t>
      </w:r>
      <w:r w:rsidR="00216A0D" w:rsidRPr="00494317">
        <w:rPr>
          <w:spacing w:val="-10"/>
        </w:rPr>
        <w:t xml:space="preserve"> </w:t>
      </w:r>
      <w:r w:rsidRPr="00494317">
        <w:rPr>
          <w:spacing w:val="-10"/>
        </w:rPr>
        <w:t>-</w:t>
      </w:r>
      <w:r w:rsidR="00216A0D" w:rsidRPr="00494317">
        <w:rPr>
          <w:spacing w:val="-10"/>
        </w:rPr>
        <w:t xml:space="preserve"> </w:t>
      </w:r>
      <w:r w:rsidRPr="00494317">
        <w:rPr>
          <w:spacing w:val="-10"/>
        </w:rPr>
        <w:t>202</w:t>
      </w:r>
      <w:r w:rsidR="00D85032" w:rsidRPr="00494317">
        <w:rPr>
          <w:spacing w:val="-10"/>
        </w:rPr>
        <w:t>6</w:t>
      </w:r>
      <w:r w:rsidRPr="00494317">
        <w:rPr>
          <w:spacing w:val="-10"/>
        </w:rPr>
        <w:t xml:space="preserve"> годах в один этап, контрольный этап выполнения ее мероприятий - 202</w:t>
      </w:r>
      <w:r w:rsidR="00D85032" w:rsidRPr="00494317">
        <w:rPr>
          <w:spacing w:val="-10"/>
        </w:rPr>
        <w:t>6</w:t>
      </w:r>
      <w:r w:rsidRPr="00494317">
        <w:rPr>
          <w:spacing w:val="-10"/>
        </w:rPr>
        <w:t xml:space="preserve"> год.</w:t>
      </w:r>
    </w:p>
    <w:p w14:paraId="6A4278CE" w14:textId="77777777" w:rsidR="00DB1886" w:rsidRPr="00C41B24" w:rsidRDefault="00DB1886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  <w:sz w:val="20"/>
          <w:szCs w:val="20"/>
        </w:rPr>
      </w:pPr>
    </w:p>
    <w:p w14:paraId="13215805" w14:textId="77777777" w:rsidR="008B7890" w:rsidRPr="00494317" w:rsidRDefault="0098091E" w:rsidP="00494317">
      <w:pPr>
        <w:pStyle w:val="40"/>
        <w:numPr>
          <w:ilvl w:val="0"/>
          <w:numId w:val="2"/>
        </w:numPr>
        <w:shd w:val="clear" w:color="auto" w:fill="auto"/>
        <w:spacing w:line="19" w:lineRule="atLeast"/>
        <w:ind w:firstLine="709"/>
        <w:jc w:val="both"/>
        <w:rPr>
          <w:spacing w:val="-10"/>
        </w:rPr>
      </w:pPr>
      <w:r w:rsidRPr="00494317">
        <w:rPr>
          <w:spacing w:val="-10"/>
        </w:rPr>
        <w:t>Состав и значение целевых индикаторов</w:t>
      </w:r>
      <w:r w:rsidR="00F626A3" w:rsidRPr="00494317">
        <w:rPr>
          <w:spacing w:val="-10"/>
        </w:rPr>
        <w:t xml:space="preserve"> </w:t>
      </w:r>
      <w:r w:rsidRPr="00494317">
        <w:rPr>
          <w:spacing w:val="-10"/>
        </w:rPr>
        <w:t>и показателей Программы</w:t>
      </w:r>
    </w:p>
    <w:p w14:paraId="013A81DA" w14:textId="77777777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>Показатели и индикаторы Программы и подпрограмм приняты в увязке с целями и задачами Программы и с достижениями приоритетов государственной политики в сфере реализации Программы.</w:t>
      </w:r>
    </w:p>
    <w:p w14:paraId="3C9426FE" w14:textId="77777777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>Достижение показателей и индикаторов Программы обеспечивается путем выполнения (реализации) всех мероприятий подпрограмм.</w:t>
      </w:r>
    </w:p>
    <w:p w14:paraId="1AA8AADB" w14:textId="4CA29458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 xml:space="preserve">Перечень показателей и индикаторов Программы с расшифровкой плановых значений по годам ее реализации приведен в приложении </w:t>
      </w:r>
      <w:r w:rsidR="007C569D" w:rsidRPr="00494317">
        <w:rPr>
          <w:spacing w:val="-10"/>
          <w:lang w:eastAsia="en-US" w:bidi="en-US"/>
        </w:rPr>
        <w:t>№</w:t>
      </w:r>
      <w:r w:rsidRPr="00494317">
        <w:rPr>
          <w:spacing w:val="-10"/>
        </w:rPr>
        <w:t>1.</w:t>
      </w:r>
    </w:p>
    <w:p w14:paraId="03CF242D" w14:textId="77777777" w:rsidR="00D85032" w:rsidRPr="00C41B24" w:rsidRDefault="00D85032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  <w:sz w:val="20"/>
          <w:szCs w:val="20"/>
        </w:rPr>
      </w:pPr>
    </w:p>
    <w:p w14:paraId="05E61A37" w14:textId="77777777" w:rsidR="008B7890" w:rsidRPr="00494317" w:rsidRDefault="0098091E" w:rsidP="00494317">
      <w:pPr>
        <w:pStyle w:val="40"/>
        <w:shd w:val="clear" w:color="auto" w:fill="auto"/>
        <w:spacing w:line="19" w:lineRule="atLeast"/>
        <w:ind w:firstLine="709"/>
        <w:jc w:val="both"/>
        <w:rPr>
          <w:spacing w:val="-10"/>
        </w:rPr>
      </w:pPr>
      <w:r w:rsidRPr="00494317">
        <w:rPr>
          <w:spacing w:val="-10"/>
        </w:rPr>
        <w:t>Подпрограмма «Формирование общероссийской гражданской идентичности и развитие национальных отношений».</w:t>
      </w:r>
    </w:p>
    <w:p w14:paraId="6788518C" w14:textId="77777777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>Цели подпрограммы:</w:t>
      </w:r>
    </w:p>
    <w:p w14:paraId="73AD5015" w14:textId="77777777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>сохранение и укрепление межнационального мира и согласия, единства и дружбы народов Дагестана, основанных на уважении прав и свобод человека, сохранение языков, развитие этнокультурного многообразия народов Дагестана;</w:t>
      </w:r>
    </w:p>
    <w:p w14:paraId="5AE628DE" w14:textId="77777777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>формирование общероссийской гражданской идентичности;</w:t>
      </w:r>
    </w:p>
    <w:p w14:paraId="4ABAB493" w14:textId="77777777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 xml:space="preserve">формирование положительного имиджа </w:t>
      </w:r>
      <w:r w:rsidR="0022418C" w:rsidRPr="00494317">
        <w:rPr>
          <w:spacing w:val="-10"/>
        </w:rPr>
        <w:t>Гунибского района</w:t>
      </w:r>
      <w:r w:rsidRPr="00494317">
        <w:rPr>
          <w:spacing w:val="-10"/>
        </w:rPr>
        <w:t xml:space="preserve"> на всероссийском и международном уровнях.</w:t>
      </w:r>
    </w:p>
    <w:p w14:paraId="77AE42C4" w14:textId="77777777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>Для достижения целей подпрограммы предусматривается решение следующих задач:</w:t>
      </w:r>
    </w:p>
    <w:p w14:paraId="73445176" w14:textId="77777777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>развитие в дагестанском обществе принципов интернационализма и патриотизма;</w:t>
      </w:r>
    </w:p>
    <w:p w14:paraId="1EF60A3D" w14:textId="77777777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>повышение уровня правовой культуры граждан в сфере межнациональных отношений;</w:t>
      </w:r>
    </w:p>
    <w:p w14:paraId="5FF38F10" w14:textId="77777777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lastRenderedPageBreak/>
        <w:t>общественное осуждение любых проявлений дискриминации, насилия и экстремизма на национальной почве;</w:t>
      </w:r>
    </w:p>
    <w:p w14:paraId="1DC44EE7" w14:textId="77777777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>преодоление негативных тенденций, препятствующих развитию солидарности и толерантности в обществе, позитивному восприятию этнического многообразия и находящих свое проявление в фактах бытовой дискриминации по национальному признаку;</w:t>
      </w:r>
    </w:p>
    <w:p w14:paraId="0F13B196" w14:textId="77777777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>формирование у подрастающего поколения через различные институты социализации (семья, образование, средства массовой информации, религия, традиции и новации культуры) гражданской идентичности;</w:t>
      </w:r>
    </w:p>
    <w:p w14:paraId="01908DC7" w14:textId="77777777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>обеспечение взаимодействия органов власти республики с общественно- политическими организациями, средствами массовой информации для стабилизации этнополитической ситуации, профилактики экстремизма в любых его проявлениях;</w:t>
      </w:r>
    </w:p>
    <w:p w14:paraId="219BCD4F" w14:textId="3D0DD608" w:rsidR="008B7890" w:rsidRDefault="0098091E" w:rsidP="00C41B24">
      <w:pPr>
        <w:pStyle w:val="24"/>
        <w:shd w:val="clear" w:color="auto" w:fill="auto"/>
        <w:spacing w:before="0" w:line="240" w:lineRule="auto"/>
        <w:ind w:firstLine="709"/>
        <w:rPr>
          <w:spacing w:val="-10"/>
        </w:rPr>
      </w:pPr>
      <w:r w:rsidRPr="00494317">
        <w:rPr>
          <w:spacing w:val="-10"/>
        </w:rPr>
        <w:t>поддержка распространения идей духовного единства дагестанского общества в составе России.</w:t>
      </w:r>
    </w:p>
    <w:p w14:paraId="56D8D2C3" w14:textId="77777777" w:rsidR="00C41B24" w:rsidRPr="00C41B24" w:rsidRDefault="00C41B24" w:rsidP="00C41B24">
      <w:pPr>
        <w:pStyle w:val="24"/>
        <w:shd w:val="clear" w:color="auto" w:fill="auto"/>
        <w:spacing w:before="0" w:line="240" w:lineRule="auto"/>
        <w:ind w:firstLine="709"/>
        <w:rPr>
          <w:spacing w:val="-10"/>
          <w:sz w:val="20"/>
        </w:rPr>
      </w:pPr>
    </w:p>
    <w:p w14:paraId="71200426" w14:textId="77777777" w:rsidR="008B7890" w:rsidRPr="00494317" w:rsidRDefault="0098091E" w:rsidP="00C41B24">
      <w:pPr>
        <w:pStyle w:val="22"/>
        <w:keepNext/>
        <w:keepLines/>
        <w:shd w:val="clear" w:color="auto" w:fill="auto"/>
        <w:spacing w:line="240" w:lineRule="auto"/>
        <w:ind w:firstLine="709"/>
        <w:jc w:val="both"/>
        <w:rPr>
          <w:spacing w:val="-10"/>
        </w:rPr>
      </w:pPr>
      <w:bookmarkStart w:id="2" w:name="bookmark8"/>
      <w:r w:rsidRPr="00494317">
        <w:rPr>
          <w:spacing w:val="-10"/>
        </w:rPr>
        <w:t>Подпрограмма «Развитие институтов гражданского общества».</w:t>
      </w:r>
      <w:bookmarkEnd w:id="2"/>
    </w:p>
    <w:p w14:paraId="744C10D6" w14:textId="77777777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>Цель подпрограммы:</w:t>
      </w:r>
    </w:p>
    <w:p w14:paraId="252EE10C" w14:textId="142D13A4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>создание условий для формирования и развития гражданского общества</w:t>
      </w:r>
      <w:r w:rsidR="007C569D" w:rsidRPr="00494317">
        <w:rPr>
          <w:spacing w:val="-10"/>
        </w:rPr>
        <w:t>;</w:t>
      </w:r>
    </w:p>
    <w:p w14:paraId="127C5437" w14:textId="77777777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>Для достижения цели подпрограммы предусматривается решение следующих задач:</w:t>
      </w:r>
    </w:p>
    <w:p w14:paraId="46B78710" w14:textId="77777777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>обеспечение реализации права общественных объединений на государственную поддержку их деятельности в соответствии с Федеральным законом от 19 мая 199</w:t>
      </w:r>
      <w:r w:rsidR="00DB1886" w:rsidRPr="00494317">
        <w:rPr>
          <w:spacing w:val="-10"/>
        </w:rPr>
        <w:t>5 года</w:t>
      </w:r>
      <w:r w:rsidRPr="00494317">
        <w:rPr>
          <w:spacing w:val="-10"/>
        </w:rPr>
        <w:t xml:space="preserve"> 82-ФЗ «Об общественных объединениях»;</w:t>
      </w:r>
    </w:p>
    <w:p w14:paraId="09C55CCA" w14:textId="77777777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 xml:space="preserve">обеспечение повышения политической культуры и гражданской активности населения </w:t>
      </w:r>
      <w:r w:rsidR="0022418C" w:rsidRPr="00494317">
        <w:rPr>
          <w:spacing w:val="-10"/>
        </w:rPr>
        <w:t>Гунибского района</w:t>
      </w:r>
      <w:r w:rsidRPr="00494317">
        <w:rPr>
          <w:spacing w:val="-10"/>
        </w:rPr>
        <w:t>;</w:t>
      </w:r>
    </w:p>
    <w:p w14:paraId="73855B0A" w14:textId="77777777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 xml:space="preserve">развитие форм и методов социального партнерства на территории </w:t>
      </w:r>
      <w:r w:rsidR="0022418C" w:rsidRPr="00494317">
        <w:rPr>
          <w:spacing w:val="-10"/>
        </w:rPr>
        <w:t>Гунибского района</w:t>
      </w:r>
      <w:r w:rsidRPr="00494317">
        <w:rPr>
          <w:spacing w:val="-10"/>
        </w:rPr>
        <w:t>;</w:t>
      </w:r>
    </w:p>
    <w:p w14:paraId="5E028E89" w14:textId="3CAB7557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 xml:space="preserve">привлечение общественных организаций к участию в выработке решений органов </w:t>
      </w:r>
      <w:r w:rsidR="0022418C" w:rsidRPr="00494317">
        <w:rPr>
          <w:spacing w:val="-10"/>
        </w:rPr>
        <w:t>муниципальной</w:t>
      </w:r>
      <w:r w:rsidRPr="00494317">
        <w:rPr>
          <w:spacing w:val="-10"/>
        </w:rPr>
        <w:t xml:space="preserve"> власти </w:t>
      </w:r>
      <w:r w:rsidR="0022418C" w:rsidRPr="00494317">
        <w:rPr>
          <w:spacing w:val="-10"/>
        </w:rPr>
        <w:t>Гунибского района</w:t>
      </w:r>
      <w:r w:rsidRPr="00494317">
        <w:rPr>
          <w:spacing w:val="-10"/>
        </w:rPr>
        <w:t xml:space="preserve"> и проведению общественной экспертизы проектов нормативных актов социальной сферы.</w:t>
      </w:r>
    </w:p>
    <w:p w14:paraId="18C15DC7" w14:textId="77777777" w:rsidR="00D85032" w:rsidRPr="00C41B24" w:rsidRDefault="00D85032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  <w:sz w:val="20"/>
          <w:szCs w:val="20"/>
        </w:rPr>
      </w:pPr>
    </w:p>
    <w:p w14:paraId="0FDDE935" w14:textId="77777777" w:rsidR="008B7890" w:rsidRPr="00494317" w:rsidRDefault="0098091E" w:rsidP="00494317">
      <w:pPr>
        <w:pStyle w:val="40"/>
        <w:shd w:val="clear" w:color="auto" w:fill="auto"/>
        <w:spacing w:line="19" w:lineRule="atLeast"/>
        <w:ind w:firstLine="709"/>
        <w:jc w:val="both"/>
        <w:rPr>
          <w:spacing w:val="-10"/>
        </w:rPr>
      </w:pPr>
      <w:r w:rsidRPr="00494317">
        <w:rPr>
          <w:spacing w:val="-10"/>
        </w:rPr>
        <w:t xml:space="preserve">Подпрограмма «Социальная и культурная </w:t>
      </w:r>
      <w:r w:rsidR="001E7945" w:rsidRPr="00494317">
        <w:rPr>
          <w:spacing w:val="-10"/>
        </w:rPr>
        <w:t>адаптация,</w:t>
      </w:r>
      <w:r w:rsidRPr="00494317">
        <w:rPr>
          <w:spacing w:val="-10"/>
        </w:rPr>
        <w:t xml:space="preserve"> и интеграция иностранных граждан».</w:t>
      </w:r>
    </w:p>
    <w:p w14:paraId="4F485EDC" w14:textId="77777777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>Цели подпрограммы:</w:t>
      </w:r>
    </w:p>
    <w:p w14:paraId="266BF823" w14:textId="77777777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>создание условий для успешной социальной и культурной адаптации и интеграции иностранных граждан в дагестанское общество;</w:t>
      </w:r>
    </w:p>
    <w:p w14:paraId="171B24DE" w14:textId="77777777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>формирование общероссийской гражданской идентичности.</w:t>
      </w:r>
    </w:p>
    <w:p w14:paraId="07621D70" w14:textId="77777777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>Для достижения целей подпрограммы предусматривается решение следующих задач:</w:t>
      </w:r>
    </w:p>
    <w:p w14:paraId="5A0FFB6C" w14:textId="77777777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>содействие развитию в обществе культуры межнациональных и межрелигиозных отношений, формирование у иностранных граждан и принимающего сообщества навыков межкультурного общения;</w:t>
      </w:r>
    </w:p>
    <w:p w14:paraId="0CCCD711" w14:textId="145C6985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>обеспечение доступа иностранных граждан и членов их семей к социальным, медицинским и образовательным услугам с учетом их</w:t>
      </w:r>
      <w:r w:rsidR="00137CC7" w:rsidRPr="00494317">
        <w:rPr>
          <w:spacing w:val="-10"/>
        </w:rPr>
        <w:t xml:space="preserve"> </w:t>
      </w:r>
      <w:r w:rsidRPr="00494317">
        <w:rPr>
          <w:spacing w:val="-10"/>
        </w:rPr>
        <w:t>правового статуса;</w:t>
      </w:r>
    </w:p>
    <w:p w14:paraId="29636B10" w14:textId="77777777" w:rsidR="008B7890" w:rsidRPr="00494317" w:rsidRDefault="0098091E" w:rsidP="00494317">
      <w:pPr>
        <w:pStyle w:val="24"/>
        <w:shd w:val="clear" w:color="auto" w:fill="auto"/>
        <w:spacing w:before="0" w:line="19" w:lineRule="atLeast"/>
        <w:ind w:firstLine="709"/>
        <w:rPr>
          <w:spacing w:val="-10"/>
        </w:rPr>
      </w:pPr>
      <w:r w:rsidRPr="00494317">
        <w:rPr>
          <w:spacing w:val="-10"/>
        </w:rPr>
        <w:t xml:space="preserve">совершенствование взаимодействия органов местного самоуправления </w:t>
      </w:r>
      <w:r w:rsidR="0022418C" w:rsidRPr="00494317">
        <w:rPr>
          <w:spacing w:val="-10"/>
        </w:rPr>
        <w:t xml:space="preserve">Гунибского района </w:t>
      </w:r>
      <w:r w:rsidRPr="00494317">
        <w:rPr>
          <w:spacing w:val="-10"/>
        </w:rPr>
        <w:t xml:space="preserve">с некоммерческими организациями, в том числе некоммерческими организациями - исполнителями общественно полезных услуг, союзами, ассоциациями и иными организациями, созданными в целях адаптации и интеграции иностранных граждан в </w:t>
      </w:r>
      <w:r w:rsidR="0022418C" w:rsidRPr="00494317">
        <w:rPr>
          <w:spacing w:val="-10"/>
        </w:rPr>
        <w:lastRenderedPageBreak/>
        <w:t>Гунибский район</w:t>
      </w:r>
      <w:r w:rsidRPr="00494317">
        <w:rPr>
          <w:spacing w:val="-10"/>
        </w:rPr>
        <w:t>;</w:t>
      </w:r>
    </w:p>
    <w:p w14:paraId="21DE1545" w14:textId="433312B1" w:rsidR="004C25D8" w:rsidRPr="001A78D3" w:rsidRDefault="0098091E" w:rsidP="00C41B24">
      <w:pPr>
        <w:pStyle w:val="24"/>
        <w:shd w:val="clear" w:color="auto" w:fill="auto"/>
        <w:spacing w:before="0" w:line="19" w:lineRule="atLeast"/>
        <w:ind w:firstLine="709"/>
        <w:rPr>
          <w:spacing w:val="-6"/>
        </w:rPr>
      </w:pPr>
      <w:r w:rsidRPr="00494317">
        <w:rPr>
          <w:spacing w:val="-10"/>
        </w:rPr>
        <w:t xml:space="preserve">содействие в использовании информационных ресурсов в целях социальной и культурной адаптации и интеграции иностранных граждан в </w:t>
      </w:r>
      <w:r w:rsidR="0022418C" w:rsidRPr="00494317">
        <w:rPr>
          <w:spacing w:val="-10"/>
        </w:rPr>
        <w:t>Гунибском районе</w:t>
      </w:r>
      <w:r w:rsidRPr="00494317">
        <w:rPr>
          <w:spacing w:val="-10"/>
        </w:rPr>
        <w:t>.</w:t>
      </w:r>
      <w:r w:rsidR="004C25D8" w:rsidRPr="001A78D3">
        <w:rPr>
          <w:spacing w:val="-6"/>
        </w:rPr>
        <w:br w:type="page"/>
      </w:r>
    </w:p>
    <w:p w14:paraId="5FE2BFD9" w14:textId="77777777" w:rsidR="001E7945" w:rsidRPr="00216A0D" w:rsidRDefault="0098091E" w:rsidP="001E7945">
      <w:pPr>
        <w:pStyle w:val="40"/>
        <w:shd w:val="clear" w:color="auto" w:fill="auto"/>
        <w:spacing w:line="240" w:lineRule="auto"/>
        <w:ind w:left="5640" w:firstLine="0"/>
        <w:jc w:val="center"/>
        <w:rPr>
          <w:b w:val="0"/>
          <w:color w:val="auto"/>
          <w:sz w:val="24"/>
        </w:rPr>
      </w:pPr>
      <w:r w:rsidRPr="00216A0D">
        <w:rPr>
          <w:b w:val="0"/>
          <w:color w:val="auto"/>
          <w:sz w:val="24"/>
        </w:rPr>
        <w:lastRenderedPageBreak/>
        <w:t xml:space="preserve">Приложение </w:t>
      </w:r>
      <w:r w:rsidR="001E7945" w:rsidRPr="00216A0D">
        <w:rPr>
          <w:b w:val="0"/>
          <w:color w:val="auto"/>
          <w:sz w:val="24"/>
          <w:lang w:eastAsia="en-US" w:bidi="en-US"/>
        </w:rPr>
        <w:t>№</w:t>
      </w:r>
      <w:r w:rsidRPr="00216A0D">
        <w:rPr>
          <w:b w:val="0"/>
          <w:color w:val="auto"/>
          <w:sz w:val="24"/>
        </w:rPr>
        <w:t>1</w:t>
      </w:r>
    </w:p>
    <w:p w14:paraId="18E6C220" w14:textId="77777777" w:rsidR="008B7890" w:rsidRPr="00216A0D" w:rsidRDefault="0098091E" w:rsidP="001E7945">
      <w:pPr>
        <w:pStyle w:val="40"/>
        <w:shd w:val="clear" w:color="auto" w:fill="auto"/>
        <w:tabs>
          <w:tab w:val="left" w:pos="4820"/>
          <w:tab w:val="left" w:pos="5387"/>
          <w:tab w:val="left" w:pos="5670"/>
        </w:tabs>
        <w:spacing w:line="240" w:lineRule="auto"/>
        <w:ind w:right="-217" w:firstLine="5529"/>
        <w:jc w:val="center"/>
        <w:rPr>
          <w:b w:val="0"/>
          <w:color w:val="auto"/>
          <w:sz w:val="24"/>
        </w:rPr>
      </w:pPr>
      <w:r w:rsidRPr="00216A0D">
        <w:rPr>
          <w:b w:val="0"/>
          <w:color w:val="auto"/>
          <w:sz w:val="24"/>
        </w:rPr>
        <w:t>к муниципальной программе</w:t>
      </w:r>
    </w:p>
    <w:p w14:paraId="67B1F461" w14:textId="77777777" w:rsidR="001E7945" w:rsidRPr="00216A0D" w:rsidRDefault="0098091E" w:rsidP="001E7945">
      <w:pPr>
        <w:pStyle w:val="40"/>
        <w:shd w:val="clear" w:color="auto" w:fill="auto"/>
        <w:tabs>
          <w:tab w:val="left" w:pos="4820"/>
          <w:tab w:val="left" w:pos="5387"/>
          <w:tab w:val="left" w:pos="5670"/>
          <w:tab w:val="left" w:leader="underscore" w:pos="7696"/>
        </w:tabs>
        <w:spacing w:line="240" w:lineRule="auto"/>
        <w:ind w:right="-217" w:firstLine="5529"/>
        <w:jc w:val="center"/>
        <w:rPr>
          <w:b w:val="0"/>
          <w:color w:val="auto"/>
          <w:sz w:val="24"/>
        </w:rPr>
      </w:pPr>
      <w:r w:rsidRPr="00216A0D">
        <w:rPr>
          <w:b w:val="0"/>
          <w:color w:val="auto"/>
          <w:sz w:val="24"/>
        </w:rPr>
        <w:t>«Реализация</w:t>
      </w:r>
      <w:r w:rsidR="001E7945" w:rsidRPr="00216A0D">
        <w:rPr>
          <w:b w:val="0"/>
          <w:color w:val="auto"/>
          <w:sz w:val="24"/>
        </w:rPr>
        <w:t xml:space="preserve"> </w:t>
      </w:r>
      <w:r w:rsidRPr="00216A0D">
        <w:rPr>
          <w:b w:val="0"/>
          <w:color w:val="auto"/>
          <w:sz w:val="24"/>
        </w:rPr>
        <w:t>государственной</w:t>
      </w:r>
    </w:p>
    <w:p w14:paraId="30F91444" w14:textId="77777777" w:rsidR="001E7945" w:rsidRPr="00216A0D" w:rsidRDefault="0098091E" w:rsidP="001E7945">
      <w:pPr>
        <w:pStyle w:val="40"/>
        <w:shd w:val="clear" w:color="auto" w:fill="auto"/>
        <w:tabs>
          <w:tab w:val="left" w:pos="4820"/>
          <w:tab w:val="left" w:pos="5387"/>
          <w:tab w:val="left" w:pos="5670"/>
          <w:tab w:val="left" w:leader="underscore" w:pos="7696"/>
        </w:tabs>
        <w:spacing w:line="240" w:lineRule="auto"/>
        <w:ind w:right="-217" w:firstLine="5529"/>
        <w:jc w:val="center"/>
        <w:rPr>
          <w:b w:val="0"/>
          <w:color w:val="auto"/>
          <w:sz w:val="24"/>
        </w:rPr>
      </w:pPr>
      <w:r w:rsidRPr="00216A0D">
        <w:rPr>
          <w:b w:val="0"/>
          <w:color w:val="auto"/>
          <w:sz w:val="24"/>
        </w:rPr>
        <w:t>национальной политики</w:t>
      </w:r>
    </w:p>
    <w:p w14:paraId="5E8B452D" w14:textId="77777777" w:rsidR="001E7945" w:rsidRPr="00216A0D" w:rsidRDefault="0098091E" w:rsidP="001E7945">
      <w:pPr>
        <w:pStyle w:val="40"/>
        <w:shd w:val="clear" w:color="auto" w:fill="auto"/>
        <w:tabs>
          <w:tab w:val="left" w:pos="4820"/>
          <w:tab w:val="left" w:pos="5387"/>
          <w:tab w:val="left" w:pos="5670"/>
          <w:tab w:val="left" w:leader="underscore" w:pos="7696"/>
        </w:tabs>
        <w:spacing w:line="240" w:lineRule="auto"/>
        <w:ind w:right="-217" w:firstLine="5529"/>
        <w:jc w:val="center"/>
        <w:rPr>
          <w:b w:val="0"/>
          <w:color w:val="auto"/>
          <w:sz w:val="24"/>
        </w:rPr>
      </w:pPr>
      <w:r w:rsidRPr="00216A0D">
        <w:rPr>
          <w:b w:val="0"/>
          <w:color w:val="auto"/>
          <w:sz w:val="24"/>
        </w:rPr>
        <w:t xml:space="preserve">в </w:t>
      </w:r>
      <w:r w:rsidR="001E7945" w:rsidRPr="00216A0D">
        <w:rPr>
          <w:b w:val="0"/>
          <w:color w:val="auto"/>
          <w:sz w:val="24"/>
        </w:rPr>
        <w:t>МО «Гунибский район»</w:t>
      </w:r>
    </w:p>
    <w:p w14:paraId="1FE9AC56" w14:textId="3844461D" w:rsidR="008B7890" w:rsidRPr="00216A0D" w:rsidRDefault="0098091E" w:rsidP="001E7945">
      <w:pPr>
        <w:pStyle w:val="40"/>
        <w:shd w:val="clear" w:color="auto" w:fill="auto"/>
        <w:tabs>
          <w:tab w:val="left" w:pos="4820"/>
          <w:tab w:val="left" w:pos="5387"/>
          <w:tab w:val="left" w:pos="5670"/>
          <w:tab w:val="left" w:leader="underscore" w:pos="7696"/>
        </w:tabs>
        <w:spacing w:line="240" w:lineRule="auto"/>
        <w:ind w:right="-217" w:firstLine="5529"/>
        <w:jc w:val="center"/>
        <w:rPr>
          <w:b w:val="0"/>
          <w:color w:val="auto"/>
          <w:sz w:val="24"/>
        </w:rPr>
      </w:pPr>
      <w:r w:rsidRPr="00216A0D">
        <w:rPr>
          <w:b w:val="0"/>
          <w:color w:val="auto"/>
          <w:sz w:val="24"/>
        </w:rPr>
        <w:t>на 202</w:t>
      </w:r>
      <w:r w:rsidR="00D85032" w:rsidRPr="00216A0D">
        <w:rPr>
          <w:b w:val="0"/>
          <w:color w:val="auto"/>
          <w:sz w:val="24"/>
        </w:rPr>
        <w:t>4</w:t>
      </w:r>
      <w:r w:rsidR="00216A0D" w:rsidRPr="00216A0D">
        <w:rPr>
          <w:b w:val="0"/>
          <w:color w:val="auto"/>
          <w:sz w:val="24"/>
        </w:rPr>
        <w:t xml:space="preserve"> </w:t>
      </w:r>
      <w:r w:rsidRPr="00216A0D">
        <w:rPr>
          <w:b w:val="0"/>
          <w:color w:val="auto"/>
          <w:sz w:val="24"/>
        </w:rPr>
        <w:t>-</w:t>
      </w:r>
      <w:r w:rsidR="00216A0D" w:rsidRPr="00216A0D">
        <w:rPr>
          <w:b w:val="0"/>
          <w:color w:val="auto"/>
          <w:sz w:val="24"/>
        </w:rPr>
        <w:t xml:space="preserve"> </w:t>
      </w:r>
      <w:r w:rsidRPr="00216A0D">
        <w:rPr>
          <w:b w:val="0"/>
          <w:color w:val="auto"/>
          <w:sz w:val="24"/>
        </w:rPr>
        <w:t>202</w:t>
      </w:r>
      <w:r w:rsidR="00D85032" w:rsidRPr="00216A0D">
        <w:rPr>
          <w:b w:val="0"/>
          <w:color w:val="auto"/>
          <w:sz w:val="24"/>
        </w:rPr>
        <w:t>6</w:t>
      </w:r>
      <w:r w:rsidRPr="00216A0D">
        <w:rPr>
          <w:b w:val="0"/>
          <w:color w:val="auto"/>
          <w:sz w:val="24"/>
        </w:rPr>
        <w:t xml:space="preserve"> годы»</w:t>
      </w:r>
    </w:p>
    <w:p w14:paraId="628522AD" w14:textId="77777777" w:rsidR="001E7945" w:rsidRPr="00885D9C" w:rsidRDefault="001E7945" w:rsidP="001E7945">
      <w:pPr>
        <w:pStyle w:val="40"/>
        <w:shd w:val="clear" w:color="auto" w:fill="auto"/>
        <w:tabs>
          <w:tab w:val="left" w:pos="4820"/>
          <w:tab w:val="left" w:pos="5387"/>
          <w:tab w:val="left" w:pos="5670"/>
          <w:tab w:val="left" w:leader="underscore" w:pos="7696"/>
        </w:tabs>
        <w:spacing w:line="240" w:lineRule="auto"/>
        <w:ind w:right="-217" w:firstLine="5529"/>
        <w:rPr>
          <w:sz w:val="24"/>
        </w:rPr>
      </w:pPr>
    </w:p>
    <w:p w14:paraId="289032F9" w14:textId="77777777" w:rsidR="001E7945" w:rsidRDefault="001E7945" w:rsidP="001E7945">
      <w:pPr>
        <w:pStyle w:val="40"/>
        <w:shd w:val="clear" w:color="auto" w:fill="auto"/>
        <w:tabs>
          <w:tab w:val="left" w:pos="4820"/>
          <w:tab w:val="left" w:pos="5387"/>
          <w:tab w:val="left" w:pos="5670"/>
          <w:tab w:val="left" w:leader="underscore" w:pos="7696"/>
        </w:tabs>
        <w:spacing w:line="240" w:lineRule="auto"/>
        <w:ind w:right="-217" w:firstLine="5529"/>
        <w:jc w:val="center"/>
      </w:pPr>
    </w:p>
    <w:p w14:paraId="3F00320E" w14:textId="77777777" w:rsidR="008B7890" w:rsidRDefault="0098091E" w:rsidP="001E7945">
      <w:pPr>
        <w:pStyle w:val="40"/>
        <w:shd w:val="clear" w:color="auto" w:fill="auto"/>
        <w:spacing w:line="240" w:lineRule="auto"/>
        <w:ind w:left="40" w:firstLine="0"/>
        <w:jc w:val="center"/>
      </w:pPr>
      <w:r>
        <w:t>ЦЕЛЕВЫЕ ПОКАЗАТЕЛИ</w:t>
      </w:r>
    </w:p>
    <w:p w14:paraId="058D1463" w14:textId="3AFFD0C4" w:rsidR="008B7890" w:rsidRDefault="0098091E" w:rsidP="001E7945">
      <w:pPr>
        <w:pStyle w:val="40"/>
        <w:shd w:val="clear" w:color="auto" w:fill="auto"/>
        <w:tabs>
          <w:tab w:val="left" w:leader="underscore" w:pos="5613"/>
        </w:tabs>
        <w:spacing w:line="240" w:lineRule="auto"/>
        <w:ind w:left="440" w:firstLine="0"/>
        <w:jc w:val="center"/>
      </w:pPr>
      <w:r>
        <w:t>МУНИЦИПАЛЬНОЙ ПРОГРАММЫ РЕСПУБЛИКИ ДАГЕСТАН «РЕАЛИЗАЦИЯ ГОСУДАРСТВЕННОЙ НАЦИОНАЛЬНОЙ ПОЛИТИКИ В</w:t>
      </w:r>
      <w:r w:rsidR="001E7945" w:rsidRPr="001E7945">
        <w:t xml:space="preserve"> </w:t>
      </w:r>
      <w:r w:rsidR="001E7945">
        <w:t>МО «ГУНИБСКИЙ РАЙОН»</w:t>
      </w:r>
      <w:r w:rsidR="00B57E8A">
        <w:t xml:space="preserve"> </w:t>
      </w:r>
      <w:r>
        <w:t>НА 202</w:t>
      </w:r>
      <w:r w:rsidR="00D85032">
        <w:t xml:space="preserve">4 </w:t>
      </w:r>
      <w:r>
        <w:t>-</w:t>
      </w:r>
      <w:r w:rsidR="00D85032">
        <w:t xml:space="preserve"> </w:t>
      </w:r>
      <w:r>
        <w:t>202</w:t>
      </w:r>
      <w:r w:rsidR="00D85032">
        <w:t>6</w:t>
      </w:r>
      <w:r>
        <w:t xml:space="preserve"> ГОДЫ»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"/>
        <w:gridCol w:w="3712"/>
        <w:gridCol w:w="1400"/>
        <w:gridCol w:w="1161"/>
        <w:gridCol w:w="1130"/>
        <w:gridCol w:w="1482"/>
      </w:tblGrid>
      <w:tr w:rsidR="003A2D0C" w14:paraId="717A4742" w14:textId="77777777" w:rsidTr="00D85032">
        <w:trPr>
          <w:trHeight w:val="680"/>
          <w:jc w:val="center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53D084" w14:textId="77777777" w:rsidR="003A2D0C" w:rsidRPr="00B963BD" w:rsidRDefault="003A2D0C" w:rsidP="00B963BD">
            <w:pPr>
              <w:pStyle w:val="24"/>
              <w:shd w:val="clear" w:color="auto" w:fill="auto"/>
              <w:spacing w:before="0" w:after="60" w:line="240" w:lineRule="auto"/>
              <w:ind w:firstLine="0"/>
              <w:jc w:val="center"/>
              <w:rPr>
                <w:sz w:val="22"/>
                <w:szCs w:val="24"/>
              </w:rPr>
            </w:pPr>
            <w:r w:rsidRPr="00B963BD">
              <w:rPr>
                <w:rStyle w:val="26"/>
                <w:sz w:val="22"/>
                <w:szCs w:val="24"/>
                <w:lang w:val="en-US" w:eastAsia="en-US" w:bidi="en-US"/>
              </w:rPr>
              <w:t>N</w:t>
            </w:r>
          </w:p>
          <w:p w14:paraId="7A73146B" w14:textId="77777777" w:rsidR="003A2D0C" w:rsidRPr="00B963BD" w:rsidRDefault="003A2D0C" w:rsidP="00B963BD">
            <w:pPr>
              <w:pStyle w:val="24"/>
              <w:shd w:val="clear" w:color="auto" w:fill="auto"/>
              <w:spacing w:before="60" w:line="240" w:lineRule="auto"/>
              <w:ind w:firstLine="0"/>
              <w:jc w:val="center"/>
              <w:rPr>
                <w:sz w:val="22"/>
                <w:szCs w:val="24"/>
              </w:rPr>
            </w:pPr>
            <w:r w:rsidRPr="00B963BD">
              <w:rPr>
                <w:rStyle w:val="26"/>
                <w:sz w:val="22"/>
                <w:szCs w:val="24"/>
              </w:rPr>
              <w:t>п/п</w:t>
            </w:r>
          </w:p>
        </w:tc>
        <w:tc>
          <w:tcPr>
            <w:tcW w:w="37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33D1E" w14:textId="77777777" w:rsidR="003A2D0C" w:rsidRPr="00B963BD" w:rsidRDefault="003A2D0C" w:rsidP="00B963BD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4"/>
              </w:rPr>
            </w:pPr>
            <w:r w:rsidRPr="00B963BD">
              <w:rPr>
                <w:rStyle w:val="26"/>
                <w:sz w:val="22"/>
                <w:szCs w:val="24"/>
              </w:rPr>
              <w:t>Целевые показатели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AC5F45" w14:textId="77777777" w:rsidR="003A2D0C" w:rsidRPr="00B963BD" w:rsidRDefault="003A2D0C" w:rsidP="00B963BD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4"/>
              </w:rPr>
            </w:pPr>
            <w:r w:rsidRPr="00B963BD">
              <w:rPr>
                <w:rStyle w:val="26"/>
                <w:sz w:val="22"/>
                <w:szCs w:val="24"/>
              </w:rPr>
              <w:t>Единица</w:t>
            </w:r>
          </w:p>
          <w:p w14:paraId="4E8BAD90" w14:textId="79D9745B" w:rsidR="003A2D0C" w:rsidRPr="00B963BD" w:rsidRDefault="003A2D0C" w:rsidP="00D85032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4"/>
              </w:rPr>
            </w:pPr>
            <w:r w:rsidRPr="00B963BD">
              <w:rPr>
                <w:rStyle w:val="26"/>
                <w:sz w:val="22"/>
                <w:szCs w:val="24"/>
              </w:rPr>
              <w:t>измерен</w:t>
            </w:r>
            <w:r w:rsidRPr="00B963BD">
              <w:rPr>
                <w:rStyle w:val="212pt"/>
                <w:sz w:val="22"/>
              </w:rPr>
              <w:t>ия</w:t>
            </w:r>
          </w:p>
        </w:tc>
        <w:tc>
          <w:tcPr>
            <w:tcW w:w="37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8E4F04" w14:textId="77777777" w:rsidR="003A2D0C" w:rsidRPr="00B963BD" w:rsidRDefault="003A2D0C" w:rsidP="00B963BD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4"/>
              </w:rPr>
            </w:pPr>
            <w:r w:rsidRPr="00B963BD">
              <w:rPr>
                <w:rStyle w:val="26"/>
                <w:sz w:val="22"/>
                <w:szCs w:val="24"/>
              </w:rPr>
              <w:t>Годы</w:t>
            </w:r>
          </w:p>
        </w:tc>
      </w:tr>
      <w:tr w:rsidR="003A2D0C" w14:paraId="1DA509E8" w14:textId="77777777" w:rsidTr="00D85032">
        <w:trPr>
          <w:trHeight w:val="680"/>
          <w:jc w:val="center"/>
        </w:trPr>
        <w:tc>
          <w:tcPr>
            <w:tcW w:w="53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B0CA403" w14:textId="77777777" w:rsidR="003A2D0C" w:rsidRPr="00B963BD" w:rsidRDefault="003A2D0C" w:rsidP="00B963BD">
            <w:pPr>
              <w:jc w:val="center"/>
              <w:rPr>
                <w:sz w:val="22"/>
              </w:rPr>
            </w:pPr>
          </w:p>
        </w:tc>
        <w:tc>
          <w:tcPr>
            <w:tcW w:w="371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EFCFCCE" w14:textId="77777777" w:rsidR="003A2D0C" w:rsidRPr="00B963BD" w:rsidRDefault="003A2D0C" w:rsidP="00B963BD">
            <w:pPr>
              <w:jc w:val="center"/>
              <w:rPr>
                <w:sz w:val="22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A7B2C19" w14:textId="77777777" w:rsidR="003A2D0C" w:rsidRPr="00B963BD" w:rsidRDefault="003A2D0C" w:rsidP="00B963BD">
            <w:pPr>
              <w:jc w:val="center"/>
              <w:rPr>
                <w:sz w:val="22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579CF1" w14:textId="2FD44FD8" w:rsidR="003A2D0C" w:rsidRPr="00B963BD" w:rsidRDefault="003A2D0C" w:rsidP="00B963BD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4"/>
              </w:rPr>
            </w:pPr>
            <w:r w:rsidRPr="00B963BD">
              <w:rPr>
                <w:rStyle w:val="26"/>
                <w:sz w:val="22"/>
                <w:szCs w:val="24"/>
              </w:rPr>
              <w:t>202</w:t>
            </w:r>
            <w:r w:rsidR="00D85032">
              <w:rPr>
                <w:rStyle w:val="26"/>
                <w:sz w:val="22"/>
                <w:szCs w:val="24"/>
              </w:rPr>
              <w:t>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2C8592" w14:textId="3CC153C8" w:rsidR="003A2D0C" w:rsidRPr="00B963BD" w:rsidRDefault="003A2D0C" w:rsidP="00B963BD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4"/>
              </w:rPr>
            </w:pPr>
            <w:r w:rsidRPr="00B963BD">
              <w:rPr>
                <w:rStyle w:val="26"/>
                <w:sz w:val="22"/>
                <w:szCs w:val="24"/>
              </w:rPr>
              <w:t>202</w:t>
            </w:r>
            <w:r w:rsidR="00D85032">
              <w:rPr>
                <w:rStyle w:val="26"/>
                <w:sz w:val="22"/>
                <w:szCs w:val="24"/>
              </w:rPr>
              <w:t>5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0CF879" w14:textId="1DEF150A" w:rsidR="003A2D0C" w:rsidRPr="00B963BD" w:rsidRDefault="003A2D0C" w:rsidP="00B963BD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4"/>
              </w:rPr>
            </w:pPr>
            <w:r w:rsidRPr="00B963BD">
              <w:rPr>
                <w:rStyle w:val="26"/>
                <w:sz w:val="22"/>
                <w:szCs w:val="24"/>
              </w:rPr>
              <w:t>202</w:t>
            </w:r>
            <w:r w:rsidR="00D85032">
              <w:rPr>
                <w:rStyle w:val="26"/>
                <w:sz w:val="22"/>
                <w:szCs w:val="24"/>
              </w:rPr>
              <w:t>6</w:t>
            </w:r>
          </w:p>
        </w:tc>
      </w:tr>
      <w:tr w:rsidR="003A2D0C" w14:paraId="1781975E" w14:textId="77777777" w:rsidTr="00D85032">
        <w:trPr>
          <w:trHeight w:val="680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79DBDA" w14:textId="77777777" w:rsidR="003A2D0C" w:rsidRPr="004C25D8" w:rsidRDefault="003A2D0C" w:rsidP="00547C6C">
            <w:pPr>
              <w:pStyle w:val="24"/>
              <w:shd w:val="clear" w:color="auto" w:fill="auto"/>
              <w:spacing w:before="0" w:line="240" w:lineRule="auto"/>
              <w:ind w:left="4" w:firstLine="0"/>
              <w:jc w:val="center"/>
              <w:rPr>
                <w:sz w:val="24"/>
                <w:szCs w:val="24"/>
              </w:rPr>
            </w:pPr>
            <w:r w:rsidRPr="004C25D8">
              <w:rPr>
                <w:rStyle w:val="212pt"/>
              </w:rPr>
              <w:t>1</w:t>
            </w:r>
          </w:p>
        </w:tc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F41A7A" w14:textId="77777777" w:rsidR="003A2D0C" w:rsidRPr="004C25D8" w:rsidRDefault="003A2D0C" w:rsidP="00547C6C">
            <w:pPr>
              <w:pStyle w:val="24"/>
              <w:shd w:val="clear" w:color="auto" w:fill="auto"/>
              <w:spacing w:before="0" w:line="240" w:lineRule="auto"/>
              <w:ind w:left="4" w:firstLine="0"/>
              <w:jc w:val="center"/>
              <w:rPr>
                <w:sz w:val="24"/>
                <w:szCs w:val="24"/>
              </w:rPr>
            </w:pPr>
            <w:r w:rsidRPr="004C25D8">
              <w:rPr>
                <w:rStyle w:val="26"/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A8A3D3" w14:textId="77777777" w:rsidR="003A2D0C" w:rsidRPr="004C25D8" w:rsidRDefault="003A2D0C" w:rsidP="00547C6C">
            <w:pPr>
              <w:pStyle w:val="24"/>
              <w:shd w:val="clear" w:color="auto" w:fill="auto"/>
              <w:spacing w:before="0" w:line="240" w:lineRule="auto"/>
              <w:ind w:left="4" w:firstLine="0"/>
              <w:jc w:val="center"/>
              <w:rPr>
                <w:sz w:val="24"/>
                <w:szCs w:val="24"/>
              </w:rPr>
            </w:pPr>
            <w:r w:rsidRPr="004C25D8">
              <w:rPr>
                <w:rStyle w:val="26"/>
                <w:sz w:val="24"/>
                <w:szCs w:val="24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A17F89" w14:textId="77777777" w:rsidR="003A2D0C" w:rsidRPr="004C25D8" w:rsidRDefault="003A2D0C" w:rsidP="00547C6C">
            <w:pPr>
              <w:pStyle w:val="24"/>
              <w:shd w:val="clear" w:color="auto" w:fill="auto"/>
              <w:spacing w:before="0" w:line="240" w:lineRule="auto"/>
              <w:ind w:left="4" w:firstLine="0"/>
              <w:jc w:val="center"/>
              <w:rPr>
                <w:sz w:val="24"/>
                <w:szCs w:val="24"/>
              </w:rPr>
            </w:pPr>
            <w:r w:rsidRPr="004C25D8">
              <w:rPr>
                <w:rStyle w:val="26"/>
                <w:sz w:val="24"/>
                <w:szCs w:val="24"/>
              </w:rPr>
              <w:t>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A69936" w14:textId="77777777" w:rsidR="003A2D0C" w:rsidRPr="004C25D8" w:rsidRDefault="003A2D0C" w:rsidP="00547C6C">
            <w:pPr>
              <w:pStyle w:val="24"/>
              <w:shd w:val="clear" w:color="auto" w:fill="auto"/>
              <w:spacing w:before="0" w:line="240" w:lineRule="auto"/>
              <w:ind w:left="4" w:firstLine="0"/>
              <w:jc w:val="center"/>
              <w:rPr>
                <w:sz w:val="24"/>
                <w:szCs w:val="24"/>
              </w:rPr>
            </w:pPr>
            <w:r w:rsidRPr="004C25D8">
              <w:rPr>
                <w:rStyle w:val="26"/>
                <w:sz w:val="24"/>
                <w:szCs w:val="24"/>
              </w:rPr>
              <w:t>5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50A2C8" w14:textId="77777777" w:rsidR="003A2D0C" w:rsidRPr="004C25D8" w:rsidRDefault="003A2D0C" w:rsidP="00547C6C">
            <w:pPr>
              <w:pStyle w:val="24"/>
              <w:shd w:val="clear" w:color="auto" w:fill="auto"/>
              <w:spacing w:before="0" w:line="240" w:lineRule="auto"/>
              <w:ind w:left="4" w:firstLine="0"/>
              <w:jc w:val="center"/>
              <w:rPr>
                <w:sz w:val="24"/>
                <w:szCs w:val="24"/>
              </w:rPr>
            </w:pPr>
            <w:r w:rsidRPr="004C25D8">
              <w:rPr>
                <w:rStyle w:val="26"/>
                <w:sz w:val="24"/>
                <w:szCs w:val="24"/>
              </w:rPr>
              <w:t>6</w:t>
            </w:r>
          </w:p>
        </w:tc>
      </w:tr>
      <w:tr w:rsidR="00437F58" w14:paraId="191578E7" w14:textId="77777777" w:rsidTr="005505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79"/>
          <w:jc w:val="center"/>
        </w:trPr>
        <w:tc>
          <w:tcPr>
            <w:tcW w:w="536" w:type="dxa"/>
            <w:vAlign w:val="center"/>
          </w:tcPr>
          <w:p w14:paraId="6198BA47" w14:textId="77777777" w:rsidR="00437F58" w:rsidRPr="004C25D8" w:rsidRDefault="00437F58" w:rsidP="00547C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38" w:type="dxa"/>
            <w:gridSpan w:val="5"/>
            <w:vAlign w:val="center"/>
          </w:tcPr>
          <w:p w14:paraId="3B2F1A6C" w14:textId="77777777" w:rsidR="00437F58" w:rsidRPr="004C25D8" w:rsidRDefault="004C25D8" w:rsidP="005505B4">
            <w:pPr>
              <w:pStyle w:val="40"/>
              <w:shd w:val="clear" w:color="auto" w:fill="auto"/>
              <w:spacing w:line="317" w:lineRule="exact"/>
              <w:ind w:firstLine="0"/>
              <w:jc w:val="center"/>
              <w:rPr>
                <w:sz w:val="24"/>
                <w:szCs w:val="24"/>
              </w:rPr>
            </w:pPr>
            <w:r w:rsidRPr="004C25D8">
              <w:rPr>
                <w:rStyle w:val="4Exact"/>
                <w:bCs/>
                <w:sz w:val="24"/>
                <w:szCs w:val="24"/>
              </w:rPr>
              <w:t>Подпрограмма «Формирование общероссийской гражданской идентичности и развитие национальных отношений»</w:t>
            </w:r>
          </w:p>
        </w:tc>
      </w:tr>
      <w:tr w:rsidR="00827477" w14:paraId="1D678C32" w14:textId="77777777" w:rsidTr="005505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80"/>
          <w:jc w:val="center"/>
        </w:trPr>
        <w:tc>
          <w:tcPr>
            <w:tcW w:w="536" w:type="dxa"/>
            <w:vAlign w:val="center"/>
          </w:tcPr>
          <w:p w14:paraId="67CBFD53" w14:textId="77777777" w:rsidR="00827477" w:rsidRPr="004C25D8" w:rsidRDefault="00827477" w:rsidP="00547C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14:paraId="17C236F7" w14:textId="77777777" w:rsidR="00827477" w:rsidRPr="004C25D8" w:rsidRDefault="00827477" w:rsidP="00550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Align w:val="center"/>
          </w:tcPr>
          <w:p w14:paraId="10C36518" w14:textId="77777777" w:rsidR="00827477" w:rsidRPr="004C25D8" w:rsidRDefault="00827477" w:rsidP="00550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  <w:vAlign w:val="center"/>
          </w:tcPr>
          <w:p w14:paraId="330A0883" w14:textId="77777777" w:rsidR="00827477" w:rsidRPr="004C25D8" w:rsidRDefault="0047650C" w:rsidP="00550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105" w:type="dxa"/>
            <w:vAlign w:val="center"/>
          </w:tcPr>
          <w:p w14:paraId="22F5454F" w14:textId="77777777" w:rsidR="00827477" w:rsidRPr="004C25D8" w:rsidRDefault="0047650C" w:rsidP="00550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482" w:type="dxa"/>
            <w:vAlign w:val="center"/>
          </w:tcPr>
          <w:p w14:paraId="3670B89F" w14:textId="77777777" w:rsidR="00827477" w:rsidRPr="004C25D8" w:rsidRDefault="0047650C" w:rsidP="00550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437F58" w14:paraId="41BCB974" w14:textId="77777777" w:rsidTr="005505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80"/>
          <w:jc w:val="center"/>
        </w:trPr>
        <w:tc>
          <w:tcPr>
            <w:tcW w:w="536" w:type="dxa"/>
            <w:vAlign w:val="center"/>
          </w:tcPr>
          <w:p w14:paraId="287A2B3D" w14:textId="77777777" w:rsidR="00437F58" w:rsidRPr="004C25D8" w:rsidRDefault="00437F58" w:rsidP="00547C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38" w:type="dxa"/>
            <w:gridSpan w:val="5"/>
            <w:vAlign w:val="center"/>
          </w:tcPr>
          <w:p w14:paraId="71D98B2A" w14:textId="77777777" w:rsidR="00437F58" w:rsidRPr="004C25D8" w:rsidRDefault="004C25D8" w:rsidP="005505B4">
            <w:pPr>
              <w:pStyle w:val="4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r w:rsidRPr="004C25D8">
              <w:rPr>
                <w:rStyle w:val="4Exact"/>
                <w:bCs/>
                <w:sz w:val="24"/>
                <w:szCs w:val="24"/>
              </w:rPr>
              <w:t>Подпрограмма «Развитие институтов гражданского общества»</w:t>
            </w:r>
          </w:p>
        </w:tc>
      </w:tr>
      <w:tr w:rsidR="00827477" w14:paraId="0C3FE459" w14:textId="77777777" w:rsidTr="005505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80"/>
          <w:jc w:val="center"/>
        </w:trPr>
        <w:tc>
          <w:tcPr>
            <w:tcW w:w="536" w:type="dxa"/>
            <w:vAlign w:val="center"/>
          </w:tcPr>
          <w:p w14:paraId="00235FE6" w14:textId="77777777" w:rsidR="00827477" w:rsidRPr="004C25D8" w:rsidRDefault="00827477" w:rsidP="00547C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14:paraId="6822BC57" w14:textId="77777777" w:rsidR="00827477" w:rsidRPr="004C25D8" w:rsidRDefault="00827477" w:rsidP="00550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Align w:val="center"/>
          </w:tcPr>
          <w:p w14:paraId="17A041E2" w14:textId="77777777" w:rsidR="00827477" w:rsidRPr="004C25D8" w:rsidRDefault="00827477" w:rsidP="00550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  <w:vAlign w:val="center"/>
          </w:tcPr>
          <w:p w14:paraId="7A0C28A8" w14:textId="77777777" w:rsidR="00827477" w:rsidRPr="004C25D8" w:rsidRDefault="00885D9C" w:rsidP="00550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05" w:type="dxa"/>
            <w:vAlign w:val="center"/>
          </w:tcPr>
          <w:p w14:paraId="3F809FA8" w14:textId="77777777" w:rsidR="00827477" w:rsidRPr="004C25D8" w:rsidRDefault="00885D9C" w:rsidP="00550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82" w:type="dxa"/>
            <w:vAlign w:val="center"/>
          </w:tcPr>
          <w:p w14:paraId="4479B5CA" w14:textId="77777777" w:rsidR="00827477" w:rsidRPr="004C25D8" w:rsidRDefault="00885D9C" w:rsidP="00550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37F58" w14:paraId="3BDF9187" w14:textId="77777777" w:rsidTr="005505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80"/>
          <w:jc w:val="center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27D545" w14:textId="77777777" w:rsidR="00437F58" w:rsidRPr="004C25D8" w:rsidRDefault="00437F58" w:rsidP="00547C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38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352D6E9D" w14:textId="77777777" w:rsidR="004C25D8" w:rsidRPr="004C25D8" w:rsidRDefault="004C25D8" w:rsidP="005505B4">
            <w:pPr>
              <w:pStyle w:val="4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r w:rsidRPr="004C25D8">
              <w:rPr>
                <w:rStyle w:val="4Exact"/>
                <w:bCs/>
                <w:sz w:val="24"/>
                <w:szCs w:val="24"/>
              </w:rPr>
              <w:t>Подпрограмма «Социальная и культурная адаптация и интеграция</w:t>
            </w:r>
          </w:p>
          <w:p w14:paraId="2AF95FDE" w14:textId="77777777" w:rsidR="00437F58" w:rsidRPr="004C25D8" w:rsidRDefault="004C25D8" w:rsidP="005505B4">
            <w:pPr>
              <w:pStyle w:val="4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r w:rsidRPr="004C25D8">
              <w:rPr>
                <w:rStyle w:val="4Exact"/>
                <w:bCs/>
                <w:sz w:val="24"/>
                <w:szCs w:val="24"/>
              </w:rPr>
              <w:t>иностранных граждан»</w:t>
            </w:r>
          </w:p>
        </w:tc>
      </w:tr>
      <w:tr w:rsidR="00437F58" w14:paraId="721FF2D1" w14:textId="77777777" w:rsidTr="005505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80"/>
          <w:jc w:val="center"/>
        </w:trPr>
        <w:tc>
          <w:tcPr>
            <w:tcW w:w="536" w:type="dxa"/>
            <w:tcBorders>
              <w:top w:val="single" w:sz="4" w:space="0" w:color="auto"/>
            </w:tcBorders>
            <w:vAlign w:val="center"/>
          </w:tcPr>
          <w:p w14:paraId="0ADEC5A2" w14:textId="77777777" w:rsidR="00437F58" w:rsidRPr="004C25D8" w:rsidRDefault="00437F58" w:rsidP="00547C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2" w:type="dxa"/>
            <w:tcBorders>
              <w:top w:val="single" w:sz="4" w:space="0" w:color="auto"/>
            </w:tcBorders>
            <w:vAlign w:val="center"/>
          </w:tcPr>
          <w:p w14:paraId="1F50864F" w14:textId="77777777" w:rsidR="00437F58" w:rsidRPr="004C25D8" w:rsidRDefault="00437F58" w:rsidP="00550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  <w:tcBorders>
              <w:top w:val="single" w:sz="4" w:space="0" w:color="auto"/>
            </w:tcBorders>
            <w:vAlign w:val="center"/>
          </w:tcPr>
          <w:p w14:paraId="6F3D4FDA" w14:textId="77777777" w:rsidR="00437F58" w:rsidRPr="004C25D8" w:rsidRDefault="00437F58" w:rsidP="00550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14:paraId="1E2D3F28" w14:textId="77777777" w:rsidR="00437F58" w:rsidRPr="004C25D8" w:rsidRDefault="00885D9C" w:rsidP="00550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05" w:type="dxa"/>
            <w:tcBorders>
              <w:top w:val="single" w:sz="4" w:space="0" w:color="auto"/>
            </w:tcBorders>
            <w:vAlign w:val="center"/>
          </w:tcPr>
          <w:p w14:paraId="48DC96CE" w14:textId="77777777" w:rsidR="00437F58" w:rsidRPr="004C25D8" w:rsidRDefault="00885D9C" w:rsidP="00550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82" w:type="dxa"/>
            <w:tcBorders>
              <w:top w:val="single" w:sz="4" w:space="0" w:color="auto"/>
            </w:tcBorders>
            <w:vAlign w:val="center"/>
          </w:tcPr>
          <w:p w14:paraId="51923C4B" w14:textId="77777777" w:rsidR="00437F58" w:rsidRPr="004C25D8" w:rsidRDefault="00885D9C" w:rsidP="00550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14:paraId="4EB33981" w14:textId="77777777" w:rsidR="003A2D0C" w:rsidRDefault="003A2D0C" w:rsidP="004C25D8">
      <w:pPr>
        <w:rPr>
          <w:sz w:val="2"/>
          <w:szCs w:val="2"/>
        </w:rPr>
      </w:pPr>
    </w:p>
    <w:p w14:paraId="4CB1F430" w14:textId="77777777" w:rsidR="008B7890" w:rsidRDefault="008B7890" w:rsidP="00CA6861">
      <w:pPr>
        <w:rPr>
          <w:sz w:val="2"/>
          <w:szCs w:val="2"/>
        </w:rPr>
      </w:pPr>
    </w:p>
    <w:p w14:paraId="61F1A59C" w14:textId="77777777" w:rsidR="004C25D8" w:rsidRDefault="004C25D8" w:rsidP="00217730">
      <w:pPr>
        <w:pStyle w:val="40"/>
        <w:shd w:val="clear" w:color="auto" w:fill="auto"/>
        <w:spacing w:line="240" w:lineRule="auto"/>
        <w:ind w:left="5640" w:firstLine="0"/>
        <w:jc w:val="center"/>
      </w:pPr>
    </w:p>
    <w:p w14:paraId="0E6B3927" w14:textId="77777777" w:rsidR="004C25D8" w:rsidRDefault="004C25D8" w:rsidP="00217730">
      <w:pPr>
        <w:pStyle w:val="40"/>
        <w:shd w:val="clear" w:color="auto" w:fill="auto"/>
        <w:spacing w:line="240" w:lineRule="auto"/>
        <w:ind w:left="5640" w:firstLine="0"/>
        <w:jc w:val="center"/>
      </w:pPr>
    </w:p>
    <w:p w14:paraId="427C3AB9" w14:textId="77777777" w:rsidR="004C25D8" w:rsidRDefault="004C25D8" w:rsidP="00217730">
      <w:pPr>
        <w:pStyle w:val="40"/>
        <w:shd w:val="clear" w:color="auto" w:fill="auto"/>
        <w:spacing w:line="240" w:lineRule="auto"/>
        <w:ind w:left="5640" w:firstLine="0"/>
        <w:jc w:val="center"/>
      </w:pPr>
    </w:p>
    <w:p w14:paraId="32E5B5D5" w14:textId="77777777" w:rsidR="004C25D8" w:rsidRDefault="004C25D8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br w:type="page"/>
      </w:r>
    </w:p>
    <w:p w14:paraId="317D7210" w14:textId="77777777" w:rsidR="00217730" w:rsidRPr="00216A0D" w:rsidRDefault="00217730" w:rsidP="002A7DA7">
      <w:pPr>
        <w:pStyle w:val="40"/>
        <w:shd w:val="clear" w:color="auto" w:fill="auto"/>
        <w:spacing w:line="240" w:lineRule="auto"/>
        <w:ind w:left="4536" w:firstLine="0"/>
        <w:jc w:val="center"/>
        <w:rPr>
          <w:b w:val="0"/>
          <w:color w:val="auto"/>
          <w:sz w:val="24"/>
        </w:rPr>
      </w:pPr>
      <w:r w:rsidRPr="00216A0D">
        <w:rPr>
          <w:b w:val="0"/>
          <w:color w:val="auto"/>
          <w:sz w:val="24"/>
        </w:rPr>
        <w:lastRenderedPageBreak/>
        <w:t xml:space="preserve">Приложение </w:t>
      </w:r>
      <w:r w:rsidRPr="00216A0D">
        <w:rPr>
          <w:b w:val="0"/>
          <w:color w:val="auto"/>
          <w:sz w:val="24"/>
          <w:lang w:eastAsia="en-US" w:bidi="en-US"/>
        </w:rPr>
        <w:t xml:space="preserve">№ </w:t>
      </w:r>
      <w:r w:rsidRPr="00216A0D">
        <w:rPr>
          <w:b w:val="0"/>
          <w:color w:val="auto"/>
          <w:sz w:val="24"/>
        </w:rPr>
        <w:t>2</w:t>
      </w:r>
    </w:p>
    <w:p w14:paraId="348DA6CE" w14:textId="77777777" w:rsidR="00217730" w:rsidRPr="00216A0D" w:rsidRDefault="00217730" w:rsidP="002A7DA7">
      <w:pPr>
        <w:pStyle w:val="40"/>
        <w:shd w:val="clear" w:color="auto" w:fill="auto"/>
        <w:tabs>
          <w:tab w:val="left" w:pos="4820"/>
          <w:tab w:val="left" w:pos="5387"/>
          <w:tab w:val="left" w:pos="5670"/>
        </w:tabs>
        <w:spacing w:line="240" w:lineRule="auto"/>
        <w:ind w:left="4536" w:firstLine="0"/>
        <w:jc w:val="center"/>
        <w:rPr>
          <w:b w:val="0"/>
          <w:color w:val="auto"/>
          <w:sz w:val="24"/>
        </w:rPr>
      </w:pPr>
      <w:r w:rsidRPr="00216A0D">
        <w:rPr>
          <w:b w:val="0"/>
          <w:color w:val="auto"/>
          <w:sz w:val="24"/>
        </w:rPr>
        <w:t>к муниципальной программе</w:t>
      </w:r>
    </w:p>
    <w:p w14:paraId="39450241" w14:textId="77777777" w:rsidR="00217730" w:rsidRPr="00216A0D" w:rsidRDefault="00217730" w:rsidP="002A7DA7">
      <w:pPr>
        <w:pStyle w:val="40"/>
        <w:shd w:val="clear" w:color="auto" w:fill="auto"/>
        <w:tabs>
          <w:tab w:val="left" w:pos="4820"/>
          <w:tab w:val="left" w:pos="5387"/>
          <w:tab w:val="left" w:pos="5670"/>
          <w:tab w:val="left" w:leader="underscore" w:pos="7696"/>
        </w:tabs>
        <w:spacing w:line="240" w:lineRule="auto"/>
        <w:ind w:left="4536" w:firstLine="0"/>
        <w:jc w:val="center"/>
        <w:rPr>
          <w:b w:val="0"/>
          <w:color w:val="auto"/>
          <w:sz w:val="24"/>
        </w:rPr>
      </w:pPr>
      <w:r w:rsidRPr="00216A0D">
        <w:rPr>
          <w:b w:val="0"/>
          <w:color w:val="auto"/>
          <w:sz w:val="24"/>
        </w:rPr>
        <w:t>«Реализация государственной</w:t>
      </w:r>
    </w:p>
    <w:p w14:paraId="27745427" w14:textId="77777777" w:rsidR="00217730" w:rsidRPr="00216A0D" w:rsidRDefault="00217730" w:rsidP="002A7DA7">
      <w:pPr>
        <w:pStyle w:val="40"/>
        <w:shd w:val="clear" w:color="auto" w:fill="auto"/>
        <w:tabs>
          <w:tab w:val="left" w:pos="4820"/>
          <w:tab w:val="left" w:pos="5387"/>
          <w:tab w:val="left" w:pos="5670"/>
          <w:tab w:val="left" w:leader="underscore" w:pos="7696"/>
        </w:tabs>
        <w:spacing w:line="240" w:lineRule="auto"/>
        <w:ind w:left="4536" w:firstLine="0"/>
        <w:jc w:val="center"/>
        <w:rPr>
          <w:b w:val="0"/>
          <w:color w:val="auto"/>
          <w:sz w:val="24"/>
        </w:rPr>
      </w:pPr>
      <w:r w:rsidRPr="00216A0D">
        <w:rPr>
          <w:b w:val="0"/>
          <w:color w:val="auto"/>
          <w:sz w:val="24"/>
        </w:rPr>
        <w:t>национальной политики</w:t>
      </w:r>
    </w:p>
    <w:p w14:paraId="34CD1C28" w14:textId="77777777" w:rsidR="00217730" w:rsidRPr="00216A0D" w:rsidRDefault="00217730" w:rsidP="002A7DA7">
      <w:pPr>
        <w:pStyle w:val="40"/>
        <w:shd w:val="clear" w:color="auto" w:fill="auto"/>
        <w:tabs>
          <w:tab w:val="left" w:pos="4820"/>
          <w:tab w:val="left" w:pos="5387"/>
          <w:tab w:val="left" w:pos="5670"/>
          <w:tab w:val="left" w:leader="underscore" w:pos="7696"/>
        </w:tabs>
        <w:spacing w:line="240" w:lineRule="auto"/>
        <w:ind w:left="4536" w:firstLine="0"/>
        <w:jc w:val="center"/>
        <w:rPr>
          <w:b w:val="0"/>
          <w:color w:val="auto"/>
          <w:sz w:val="24"/>
        </w:rPr>
      </w:pPr>
      <w:r w:rsidRPr="00216A0D">
        <w:rPr>
          <w:b w:val="0"/>
          <w:color w:val="auto"/>
          <w:sz w:val="24"/>
        </w:rPr>
        <w:t>в МО «Гунибский район»</w:t>
      </w:r>
    </w:p>
    <w:p w14:paraId="3BBE0904" w14:textId="4083B99F" w:rsidR="00217730" w:rsidRPr="00216A0D" w:rsidRDefault="00217730" w:rsidP="002A7DA7">
      <w:pPr>
        <w:pStyle w:val="40"/>
        <w:shd w:val="clear" w:color="auto" w:fill="auto"/>
        <w:tabs>
          <w:tab w:val="left" w:pos="4820"/>
          <w:tab w:val="left" w:pos="5387"/>
          <w:tab w:val="left" w:pos="5670"/>
          <w:tab w:val="left" w:leader="underscore" w:pos="7696"/>
        </w:tabs>
        <w:spacing w:line="240" w:lineRule="auto"/>
        <w:ind w:left="4536" w:firstLine="0"/>
        <w:jc w:val="center"/>
        <w:rPr>
          <w:b w:val="0"/>
          <w:color w:val="auto"/>
          <w:sz w:val="24"/>
        </w:rPr>
      </w:pPr>
      <w:r w:rsidRPr="00216A0D">
        <w:rPr>
          <w:b w:val="0"/>
          <w:color w:val="auto"/>
          <w:sz w:val="24"/>
        </w:rPr>
        <w:t>на 202</w:t>
      </w:r>
      <w:r w:rsidR="00D85032" w:rsidRPr="00216A0D">
        <w:rPr>
          <w:b w:val="0"/>
          <w:color w:val="auto"/>
          <w:sz w:val="24"/>
        </w:rPr>
        <w:t>4</w:t>
      </w:r>
      <w:r w:rsidR="00216A0D" w:rsidRPr="00216A0D">
        <w:rPr>
          <w:b w:val="0"/>
          <w:color w:val="auto"/>
          <w:sz w:val="24"/>
        </w:rPr>
        <w:t xml:space="preserve"> </w:t>
      </w:r>
      <w:r w:rsidRPr="00216A0D">
        <w:rPr>
          <w:b w:val="0"/>
          <w:color w:val="auto"/>
          <w:sz w:val="24"/>
        </w:rPr>
        <w:t>-</w:t>
      </w:r>
      <w:r w:rsidR="00216A0D" w:rsidRPr="00216A0D">
        <w:rPr>
          <w:b w:val="0"/>
          <w:color w:val="auto"/>
          <w:sz w:val="24"/>
        </w:rPr>
        <w:t xml:space="preserve"> </w:t>
      </w:r>
      <w:r w:rsidRPr="00216A0D">
        <w:rPr>
          <w:b w:val="0"/>
          <w:color w:val="auto"/>
          <w:sz w:val="24"/>
        </w:rPr>
        <w:t>202</w:t>
      </w:r>
      <w:r w:rsidR="00D85032" w:rsidRPr="00216A0D">
        <w:rPr>
          <w:b w:val="0"/>
          <w:color w:val="auto"/>
          <w:sz w:val="24"/>
        </w:rPr>
        <w:t>6</w:t>
      </w:r>
      <w:r w:rsidRPr="00216A0D">
        <w:rPr>
          <w:b w:val="0"/>
          <w:color w:val="auto"/>
          <w:sz w:val="24"/>
        </w:rPr>
        <w:t xml:space="preserve"> годы»</w:t>
      </w:r>
    </w:p>
    <w:p w14:paraId="046CBA2B" w14:textId="77777777" w:rsidR="00217730" w:rsidRPr="00216A0D" w:rsidRDefault="00217730" w:rsidP="00217730">
      <w:pPr>
        <w:pStyle w:val="40"/>
        <w:shd w:val="clear" w:color="auto" w:fill="auto"/>
        <w:tabs>
          <w:tab w:val="left" w:pos="4820"/>
          <w:tab w:val="left" w:pos="5387"/>
          <w:tab w:val="left" w:pos="5670"/>
          <w:tab w:val="left" w:leader="underscore" w:pos="7696"/>
        </w:tabs>
        <w:spacing w:line="240" w:lineRule="auto"/>
        <w:ind w:right="-217" w:firstLine="5529"/>
        <w:jc w:val="center"/>
        <w:rPr>
          <w:color w:val="auto"/>
        </w:rPr>
      </w:pPr>
    </w:p>
    <w:p w14:paraId="5A2EC3AF" w14:textId="77777777" w:rsidR="0022418C" w:rsidRPr="00216A0D" w:rsidRDefault="0022418C" w:rsidP="00217730">
      <w:pPr>
        <w:pStyle w:val="40"/>
        <w:shd w:val="clear" w:color="auto" w:fill="auto"/>
        <w:tabs>
          <w:tab w:val="left" w:pos="4820"/>
          <w:tab w:val="left" w:pos="5387"/>
          <w:tab w:val="left" w:pos="5670"/>
          <w:tab w:val="left" w:leader="underscore" w:pos="7696"/>
        </w:tabs>
        <w:spacing w:line="240" w:lineRule="auto"/>
        <w:ind w:right="-217" w:firstLine="5529"/>
        <w:jc w:val="center"/>
        <w:rPr>
          <w:color w:val="auto"/>
        </w:rPr>
      </w:pPr>
    </w:p>
    <w:p w14:paraId="4F15F607" w14:textId="77777777" w:rsidR="008B7890" w:rsidRDefault="0098091E" w:rsidP="00885D9C">
      <w:pPr>
        <w:pStyle w:val="40"/>
        <w:shd w:val="clear" w:color="auto" w:fill="auto"/>
        <w:spacing w:line="240" w:lineRule="auto"/>
        <w:ind w:left="40" w:firstLine="0"/>
        <w:jc w:val="center"/>
      </w:pPr>
      <w:r>
        <w:t>ОБЪЕМЫ И ИСТОЧНИКИ</w:t>
      </w:r>
    </w:p>
    <w:p w14:paraId="1FF47E1A" w14:textId="77777777" w:rsidR="00216A0D" w:rsidRDefault="0098091E" w:rsidP="00885D9C">
      <w:pPr>
        <w:pStyle w:val="40"/>
        <w:shd w:val="clear" w:color="auto" w:fill="auto"/>
        <w:tabs>
          <w:tab w:val="left" w:leader="underscore" w:pos="6412"/>
        </w:tabs>
        <w:spacing w:line="240" w:lineRule="auto"/>
        <w:ind w:firstLine="780"/>
        <w:jc w:val="center"/>
      </w:pPr>
      <w:r>
        <w:t xml:space="preserve">ФИНАНСИРОВАНИЯ МУНИЦИПАЛЬНОЙ ПРОГРАММЫ РЕСПУБЛИКИ ДАГЕСТАН «РЕАЛИЗАЦИЯ ГОСУДАРСТВЕННОЙ НАЦИОНАЛЬНОЙ ПОЛИТИКИ В </w:t>
      </w:r>
      <w:r w:rsidR="00464432">
        <w:t xml:space="preserve">МО «ГУНИБСКИЙ РАЙОН» </w:t>
      </w:r>
    </w:p>
    <w:p w14:paraId="188C4223" w14:textId="01EDEEF2" w:rsidR="008B7890" w:rsidRDefault="0098091E" w:rsidP="00885D9C">
      <w:pPr>
        <w:pStyle w:val="40"/>
        <w:shd w:val="clear" w:color="auto" w:fill="auto"/>
        <w:tabs>
          <w:tab w:val="left" w:leader="underscore" w:pos="6412"/>
        </w:tabs>
        <w:spacing w:line="240" w:lineRule="auto"/>
        <w:ind w:firstLine="780"/>
        <w:jc w:val="center"/>
      </w:pPr>
      <w:r>
        <w:t>НА 20</w:t>
      </w:r>
      <w:r w:rsidR="00D85032">
        <w:t>24</w:t>
      </w:r>
      <w:r>
        <w:t>-202</w:t>
      </w:r>
      <w:r w:rsidR="00D85032">
        <w:t>6</w:t>
      </w:r>
      <w:r>
        <w:t xml:space="preserve"> ГОДЫ»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7"/>
        <w:gridCol w:w="1440"/>
        <w:gridCol w:w="1238"/>
        <w:gridCol w:w="1278"/>
        <w:gridCol w:w="1559"/>
        <w:gridCol w:w="1429"/>
      </w:tblGrid>
      <w:tr w:rsidR="00B60833" w14:paraId="046FD854" w14:textId="77777777" w:rsidTr="00885D9C">
        <w:trPr>
          <w:trHeight w:hRule="exact" w:val="882"/>
          <w:jc w:val="center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D1F927" w14:textId="77777777" w:rsidR="00B60833" w:rsidRPr="004C25D8" w:rsidRDefault="00B60833" w:rsidP="00885D9C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25D8">
              <w:rPr>
                <w:rStyle w:val="2105pt"/>
                <w:sz w:val="24"/>
                <w:szCs w:val="24"/>
              </w:rPr>
              <w:t>Подпрограмма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502F1A" w14:textId="77777777" w:rsidR="00B60833" w:rsidRPr="004C25D8" w:rsidRDefault="00B60833" w:rsidP="00885D9C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25D8">
              <w:rPr>
                <w:rStyle w:val="26"/>
                <w:sz w:val="24"/>
                <w:szCs w:val="24"/>
              </w:rPr>
              <w:t>Источник</w:t>
            </w:r>
          </w:p>
          <w:p w14:paraId="782BBB6E" w14:textId="77777777" w:rsidR="00B60833" w:rsidRPr="004C25D8" w:rsidRDefault="00B60833" w:rsidP="00B963BD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25D8">
              <w:rPr>
                <w:rStyle w:val="26"/>
                <w:sz w:val="24"/>
                <w:szCs w:val="24"/>
              </w:rPr>
              <w:t>Финансирования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253A3" w14:textId="77777777" w:rsidR="00B60833" w:rsidRPr="004C25D8" w:rsidRDefault="00B60833" w:rsidP="00885D9C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25D8">
              <w:rPr>
                <w:rStyle w:val="26"/>
                <w:sz w:val="24"/>
                <w:szCs w:val="24"/>
              </w:rPr>
              <w:t>Всего,</w:t>
            </w:r>
          </w:p>
          <w:p w14:paraId="7A0F649C" w14:textId="77777777" w:rsidR="00B60833" w:rsidRPr="004C25D8" w:rsidRDefault="00B60833" w:rsidP="00885D9C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25D8">
              <w:rPr>
                <w:rStyle w:val="26"/>
                <w:sz w:val="24"/>
                <w:szCs w:val="24"/>
              </w:rPr>
              <w:t>тыс.</w:t>
            </w:r>
          </w:p>
          <w:p w14:paraId="3B93B10E" w14:textId="77777777" w:rsidR="00B60833" w:rsidRPr="004C25D8" w:rsidRDefault="00B60833" w:rsidP="00885D9C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25D8">
              <w:rPr>
                <w:rStyle w:val="26"/>
                <w:sz w:val="24"/>
                <w:szCs w:val="24"/>
              </w:rPr>
              <w:t>руб.</w:t>
            </w:r>
          </w:p>
        </w:tc>
        <w:tc>
          <w:tcPr>
            <w:tcW w:w="42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FC2DA5" w14:textId="77777777" w:rsidR="00B60833" w:rsidRPr="004C25D8" w:rsidRDefault="00B60833" w:rsidP="00885D9C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25D8">
              <w:rPr>
                <w:rStyle w:val="26"/>
                <w:sz w:val="24"/>
                <w:szCs w:val="24"/>
              </w:rPr>
              <w:t>Объемы финансирования по годам, тыс. руб.</w:t>
            </w:r>
          </w:p>
        </w:tc>
      </w:tr>
      <w:tr w:rsidR="00B60833" w14:paraId="24CAF9C0" w14:textId="77777777" w:rsidTr="00885D9C">
        <w:trPr>
          <w:trHeight w:hRule="exact" w:val="526"/>
          <w:jc w:val="center"/>
        </w:trPr>
        <w:tc>
          <w:tcPr>
            <w:tcW w:w="243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1CAC9A2" w14:textId="77777777" w:rsidR="00B60833" w:rsidRPr="004C25D8" w:rsidRDefault="00B60833" w:rsidP="00885D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BA631C0" w14:textId="77777777" w:rsidR="00B60833" w:rsidRPr="004C25D8" w:rsidRDefault="00B60833" w:rsidP="00885D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1CF9426" w14:textId="77777777" w:rsidR="00B60833" w:rsidRPr="004C25D8" w:rsidRDefault="00B60833" w:rsidP="00885D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736A51" w14:textId="50E3FE69" w:rsidR="00B60833" w:rsidRPr="004C25D8" w:rsidRDefault="00B60833" w:rsidP="00885D9C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25D8">
              <w:rPr>
                <w:rStyle w:val="26"/>
                <w:sz w:val="24"/>
                <w:szCs w:val="24"/>
              </w:rPr>
              <w:t>202</w:t>
            </w:r>
            <w:r w:rsidR="00216A0D">
              <w:rPr>
                <w:rStyle w:val="26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C29093" w14:textId="0D040426" w:rsidR="00B60833" w:rsidRPr="004C25D8" w:rsidRDefault="00B60833" w:rsidP="00885D9C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25D8">
              <w:rPr>
                <w:rStyle w:val="26"/>
                <w:sz w:val="24"/>
                <w:szCs w:val="24"/>
              </w:rPr>
              <w:t>202</w:t>
            </w:r>
            <w:r w:rsidR="00216A0D">
              <w:rPr>
                <w:rStyle w:val="26"/>
                <w:sz w:val="24"/>
                <w:szCs w:val="24"/>
              </w:rPr>
              <w:t>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3127A7" w14:textId="58DF19CF" w:rsidR="00B60833" w:rsidRPr="004C25D8" w:rsidRDefault="00B60833" w:rsidP="00885D9C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25D8">
              <w:rPr>
                <w:rStyle w:val="26"/>
                <w:sz w:val="24"/>
                <w:szCs w:val="24"/>
              </w:rPr>
              <w:t>202</w:t>
            </w:r>
            <w:r w:rsidR="00216A0D">
              <w:rPr>
                <w:rStyle w:val="26"/>
                <w:sz w:val="24"/>
                <w:szCs w:val="24"/>
              </w:rPr>
              <w:t>6</w:t>
            </w:r>
          </w:p>
        </w:tc>
      </w:tr>
      <w:tr w:rsidR="00B60833" w14:paraId="1CA2264C" w14:textId="77777777" w:rsidTr="00B963BD">
        <w:trPr>
          <w:trHeight w:hRule="exact" w:val="361"/>
          <w:jc w:val="center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DC0A8D" w14:textId="77777777" w:rsidR="00B60833" w:rsidRPr="004C25D8" w:rsidRDefault="00B60833" w:rsidP="004C25D8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25D8">
              <w:rPr>
                <w:rStyle w:val="26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8D87DC" w14:textId="77777777" w:rsidR="00B60833" w:rsidRPr="004C25D8" w:rsidRDefault="00B60833" w:rsidP="004C25D8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25D8">
              <w:rPr>
                <w:rStyle w:val="26"/>
                <w:sz w:val="24"/>
                <w:szCs w:val="24"/>
              </w:rPr>
              <w:t>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A1C516" w14:textId="77777777" w:rsidR="00B60833" w:rsidRPr="004C25D8" w:rsidRDefault="00B60833" w:rsidP="004C25D8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25D8">
              <w:rPr>
                <w:rStyle w:val="26"/>
                <w:sz w:val="24"/>
                <w:szCs w:val="24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129F62" w14:textId="77777777" w:rsidR="00B60833" w:rsidRPr="004C25D8" w:rsidRDefault="00B60833" w:rsidP="004C25D8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25D8">
              <w:rPr>
                <w:rStyle w:val="26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792387" w14:textId="77777777" w:rsidR="00B60833" w:rsidRPr="004C25D8" w:rsidRDefault="00B60833" w:rsidP="004C25D8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25D8">
              <w:rPr>
                <w:rStyle w:val="26"/>
                <w:sz w:val="24"/>
                <w:szCs w:val="24"/>
              </w:rPr>
              <w:t>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54E355" w14:textId="77777777" w:rsidR="00B60833" w:rsidRPr="004C25D8" w:rsidRDefault="00B60833" w:rsidP="004C25D8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25D8">
              <w:rPr>
                <w:rStyle w:val="26"/>
                <w:sz w:val="24"/>
                <w:szCs w:val="24"/>
              </w:rPr>
              <w:t>6</w:t>
            </w:r>
          </w:p>
        </w:tc>
      </w:tr>
      <w:tr w:rsidR="00B60833" w14:paraId="6F8712D4" w14:textId="77777777" w:rsidTr="004C25D8">
        <w:trPr>
          <w:trHeight w:hRule="exact" w:val="1974"/>
          <w:jc w:val="center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A3F31A" w14:textId="77777777" w:rsidR="00B60833" w:rsidRPr="004C25D8" w:rsidRDefault="00B60833" w:rsidP="0047650C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C25D8">
              <w:rPr>
                <w:rStyle w:val="2105pt0"/>
                <w:sz w:val="24"/>
                <w:szCs w:val="24"/>
              </w:rPr>
              <w:t>«Формирование общероссийской гражданской идентичности и развитие национальных отношений в Гунибском районе»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B1D67C" w14:textId="77777777" w:rsidR="003A4317" w:rsidRPr="004C25D8" w:rsidRDefault="003A4317" w:rsidP="004C25D8">
            <w:pPr>
              <w:jc w:val="center"/>
              <w:rPr>
                <w:rFonts w:ascii="Times New Roman" w:hAnsi="Times New Roman" w:cs="Times New Roman"/>
              </w:rPr>
            </w:pPr>
          </w:p>
          <w:p w14:paraId="287E02B4" w14:textId="77777777" w:rsidR="00B60833" w:rsidRPr="004C25D8" w:rsidRDefault="00B60833" w:rsidP="004C25D8">
            <w:pPr>
              <w:jc w:val="center"/>
              <w:rPr>
                <w:rFonts w:ascii="Times New Roman" w:hAnsi="Times New Roman" w:cs="Times New Roman"/>
              </w:rPr>
            </w:pPr>
            <w:r w:rsidRPr="004C25D8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3A7AF3" w14:textId="77777777" w:rsidR="00B60833" w:rsidRPr="004C25D8" w:rsidRDefault="003A4317" w:rsidP="004C25D8">
            <w:pPr>
              <w:jc w:val="center"/>
              <w:rPr>
                <w:rFonts w:ascii="Times New Roman" w:hAnsi="Times New Roman" w:cs="Times New Roman"/>
              </w:rPr>
            </w:pPr>
            <w:r w:rsidRPr="004C25D8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8B81AA" w14:textId="77777777" w:rsidR="00B60833" w:rsidRPr="004C25D8" w:rsidRDefault="003A4317" w:rsidP="004C25D8">
            <w:pPr>
              <w:jc w:val="center"/>
              <w:rPr>
                <w:rFonts w:ascii="Times New Roman" w:hAnsi="Times New Roman" w:cs="Times New Roman"/>
              </w:rPr>
            </w:pPr>
            <w:r w:rsidRPr="004C25D8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FA11E1" w14:textId="77777777" w:rsidR="00B60833" w:rsidRPr="004C25D8" w:rsidRDefault="003A4317" w:rsidP="004C25D8">
            <w:pPr>
              <w:jc w:val="center"/>
              <w:rPr>
                <w:rFonts w:ascii="Times New Roman" w:hAnsi="Times New Roman" w:cs="Times New Roman"/>
              </w:rPr>
            </w:pPr>
            <w:r w:rsidRPr="004C25D8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8CA447" w14:textId="77777777" w:rsidR="00B60833" w:rsidRPr="004C25D8" w:rsidRDefault="003A4317" w:rsidP="004C25D8">
            <w:pPr>
              <w:jc w:val="center"/>
              <w:rPr>
                <w:rFonts w:ascii="Times New Roman" w:hAnsi="Times New Roman" w:cs="Times New Roman"/>
              </w:rPr>
            </w:pPr>
            <w:r w:rsidRPr="004C25D8">
              <w:rPr>
                <w:rFonts w:ascii="Times New Roman" w:hAnsi="Times New Roman" w:cs="Times New Roman"/>
              </w:rPr>
              <w:t>55</w:t>
            </w:r>
          </w:p>
        </w:tc>
      </w:tr>
      <w:tr w:rsidR="00B60833" w14:paraId="45E4F456" w14:textId="77777777" w:rsidTr="004C25D8">
        <w:trPr>
          <w:trHeight w:hRule="exact" w:val="1347"/>
          <w:jc w:val="center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4375" w14:textId="77777777" w:rsidR="00B60833" w:rsidRPr="004C25D8" w:rsidRDefault="00B60833" w:rsidP="0047650C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C25D8">
              <w:rPr>
                <w:rStyle w:val="2105pt0"/>
                <w:sz w:val="24"/>
                <w:szCs w:val="24"/>
              </w:rPr>
              <w:t>«Развитие институтов гражданско</w:t>
            </w:r>
            <w:r w:rsidR="00885D9C">
              <w:rPr>
                <w:rStyle w:val="2105pt0"/>
                <w:sz w:val="24"/>
                <w:szCs w:val="24"/>
              </w:rPr>
              <w:t>го общества в</w:t>
            </w:r>
            <w:r w:rsidR="00B57E8A">
              <w:rPr>
                <w:rStyle w:val="2105pt0"/>
                <w:sz w:val="24"/>
                <w:szCs w:val="24"/>
              </w:rPr>
              <w:t xml:space="preserve"> </w:t>
            </w:r>
            <w:r w:rsidR="00885D9C">
              <w:rPr>
                <w:rStyle w:val="2105pt0"/>
                <w:sz w:val="24"/>
                <w:szCs w:val="24"/>
              </w:rPr>
              <w:t>Гунибском районе</w:t>
            </w:r>
            <w:r w:rsidRPr="004C25D8">
              <w:rPr>
                <w:rStyle w:val="2105pt0"/>
                <w:sz w:val="24"/>
                <w:szCs w:val="24"/>
              </w:rPr>
              <w:t>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2A9D78" w14:textId="77777777" w:rsidR="003A4317" w:rsidRPr="004C25D8" w:rsidRDefault="003A4317" w:rsidP="004C25D8">
            <w:pPr>
              <w:jc w:val="center"/>
              <w:rPr>
                <w:rFonts w:ascii="Times New Roman" w:hAnsi="Times New Roman" w:cs="Times New Roman"/>
              </w:rPr>
            </w:pPr>
          </w:p>
          <w:p w14:paraId="5EE7E6C0" w14:textId="77777777" w:rsidR="00B60833" w:rsidRPr="004C25D8" w:rsidRDefault="00B60833" w:rsidP="004C25D8">
            <w:pPr>
              <w:jc w:val="center"/>
              <w:rPr>
                <w:rFonts w:ascii="Times New Roman" w:hAnsi="Times New Roman" w:cs="Times New Roman"/>
              </w:rPr>
            </w:pPr>
            <w:r w:rsidRPr="004C25D8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8C2BA5" w14:textId="77777777" w:rsidR="00B60833" w:rsidRPr="004C25D8" w:rsidRDefault="001E2881" w:rsidP="004C25D8">
            <w:pPr>
              <w:jc w:val="center"/>
              <w:rPr>
                <w:rFonts w:ascii="Times New Roman" w:hAnsi="Times New Roman" w:cs="Times New Roman"/>
              </w:rPr>
            </w:pPr>
            <w:r w:rsidRPr="004C25D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730EE3" w14:textId="77777777" w:rsidR="00B60833" w:rsidRPr="004C25D8" w:rsidRDefault="001E2881" w:rsidP="004C25D8">
            <w:pPr>
              <w:jc w:val="center"/>
              <w:rPr>
                <w:rFonts w:ascii="Times New Roman" w:hAnsi="Times New Roman" w:cs="Times New Roman"/>
              </w:rPr>
            </w:pPr>
            <w:r w:rsidRPr="004C25D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0F1247" w14:textId="77777777" w:rsidR="00B60833" w:rsidRPr="004C25D8" w:rsidRDefault="001E2881" w:rsidP="004C25D8">
            <w:pPr>
              <w:jc w:val="center"/>
              <w:rPr>
                <w:rFonts w:ascii="Times New Roman" w:hAnsi="Times New Roman" w:cs="Times New Roman"/>
              </w:rPr>
            </w:pPr>
            <w:r w:rsidRPr="004C25D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3CFDE4" w14:textId="77777777" w:rsidR="00B60833" w:rsidRPr="004C25D8" w:rsidRDefault="001E2881" w:rsidP="004C25D8">
            <w:pPr>
              <w:jc w:val="center"/>
              <w:rPr>
                <w:rFonts w:ascii="Times New Roman" w:hAnsi="Times New Roman" w:cs="Times New Roman"/>
              </w:rPr>
            </w:pPr>
            <w:r w:rsidRPr="004C25D8">
              <w:rPr>
                <w:rFonts w:ascii="Times New Roman" w:hAnsi="Times New Roman" w:cs="Times New Roman"/>
              </w:rPr>
              <w:t>-</w:t>
            </w:r>
          </w:p>
        </w:tc>
      </w:tr>
      <w:tr w:rsidR="00B60833" w14:paraId="33307FCB" w14:textId="77777777" w:rsidTr="00885D9C">
        <w:trPr>
          <w:trHeight w:hRule="exact" w:val="2291"/>
          <w:jc w:val="center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7E5F48" w14:textId="77777777" w:rsidR="00B60833" w:rsidRPr="004C25D8" w:rsidRDefault="00B60833" w:rsidP="0047650C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C25D8">
              <w:rPr>
                <w:rStyle w:val="2105pt0"/>
                <w:sz w:val="24"/>
                <w:szCs w:val="24"/>
              </w:rPr>
              <w:t>«Социальная и культурная адаптация и интеграция</w:t>
            </w:r>
          </w:p>
          <w:p w14:paraId="3A1A3768" w14:textId="77777777" w:rsidR="00B60833" w:rsidRPr="004C25D8" w:rsidRDefault="00B60833" w:rsidP="0047650C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C25D8">
              <w:rPr>
                <w:rStyle w:val="2105pt0"/>
                <w:sz w:val="24"/>
                <w:szCs w:val="24"/>
              </w:rPr>
              <w:t>иностранных граждан в</w:t>
            </w:r>
            <w:r w:rsidR="00B57E8A">
              <w:rPr>
                <w:rStyle w:val="2105pt0"/>
                <w:sz w:val="24"/>
                <w:szCs w:val="24"/>
              </w:rPr>
              <w:t xml:space="preserve"> </w:t>
            </w:r>
            <w:r w:rsidRPr="004C25D8">
              <w:rPr>
                <w:rStyle w:val="2105pt0"/>
                <w:sz w:val="24"/>
                <w:szCs w:val="24"/>
              </w:rPr>
              <w:t>Гунибском районе</w:t>
            </w:r>
            <w:r w:rsidR="00885D9C">
              <w:rPr>
                <w:rStyle w:val="2105pt0"/>
                <w:sz w:val="24"/>
                <w:szCs w:val="24"/>
              </w:rPr>
              <w:t>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CC5A23" w14:textId="77777777" w:rsidR="003A4317" w:rsidRPr="004C25D8" w:rsidRDefault="003A4317" w:rsidP="004C25D8">
            <w:pPr>
              <w:jc w:val="center"/>
              <w:rPr>
                <w:rFonts w:ascii="Times New Roman" w:hAnsi="Times New Roman" w:cs="Times New Roman"/>
              </w:rPr>
            </w:pPr>
          </w:p>
          <w:p w14:paraId="2CAAC3E3" w14:textId="77777777" w:rsidR="00B60833" w:rsidRPr="004C25D8" w:rsidRDefault="00B60833" w:rsidP="004C25D8">
            <w:pPr>
              <w:jc w:val="center"/>
              <w:rPr>
                <w:rFonts w:ascii="Times New Roman" w:hAnsi="Times New Roman" w:cs="Times New Roman"/>
              </w:rPr>
            </w:pPr>
            <w:r w:rsidRPr="004C25D8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29A6C5" w14:textId="77777777" w:rsidR="00B60833" w:rsidRPr="004C25D8" w:rsidRDefault="003A4317" w:rsidP="004C25D8">
            <w:pPr>
              <w:jc w:val="center"/>
              <w:rPr>
                <w:rFonts w:ascii="Times New Roman" w:hAnsi="Times New Roman" w:cs="Times New Roman"/>
              </w:rPr>
            </w:pPr>
            <w:r w:rsidRPr="004C25D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EF9C1A" w14:textId="77777777" w:rsidR="00B60833" w:rsidRPr="004C25D8" w:rsidRDefault="00B60833" w:rsidP="004C25D8">
            <w:pPr>
              <w:jc w:val="center"/>
              <w:rPr>
                <w:rFonts w:ascii="Times New Roman" w:hAnsi="Times New Roman" w:cs="Times New Roman"/>
              </w:rPr>
            </w:pPr>
            <w:r w:rsidRPr="004C25D8">
              <w:rPr>
                <w:rFonts w:ascii="Times New Roman" w:hAnsi="Times New Roman" w:cs="Times New Roman"/>
              </w:rPr>
              <w:t>1</w:t>
            </w:r>
            <w:r w:rsidR="003A4317" w:rsidRPr="004C25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443E54" w14:textId="77777777" w:rsidR="00B60833" w:rsidRPr="004C25D8" w:rsidRDefault="00B60833" w:rsidP="004C25D8">
            <w:pPr>
              <w:jc w:val="center"/>
              <w:rPr>
                <w:rFonts w:ascii="Times New Roman" w:hAnsi="Times New Roman" w:cs="Times New Roman"/>
              </w:rPr>
            </w:pPr>
            <w:r w:rsidRPr="004C25D8">
              <w:rPr>
                <w:rFonts w:ascii="Times New Roman" w:hAnsi="Times New Roman" w:cs="Times New Roman"/>
              </w:rPr>
              <w:t>1</w:t>
            </w:r>
            <w:r w:rsidR="003A4317" w:rsidRPr="004C25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17EEC9" w14:textId="77777777" w:rsidR="00B60833" w:rsidRPr="004C25D8" w:rsidRDefault="00B60833" w:rsidP="004C25D8">
            <w:pPr>
              <w:jc w:val="center"/>
              <w:rPr>
                <w:rFonts w:ascii="Times New Roman" w:hAnsi="Times New Roman" w:cs="Times New Roman"/>
              </w:rPr>
            </w:pPr>
            <w:r w:rsidRPr="004C25D8">
              <w:rPr>
                <w:rFonts w:ascii="Times New Roman" w:hAnsi="Times New Roman" w:cs="Times New Roman"/>
              </w:rPr>
              <w:t>1</w:t>
            </w:r>
            <w:r w:rsidR="003A4317" w:rsidRPr="004C25D8">
              <w:rPr>
                <w:rFonts w:ascii="Times New Roman" w:hAnsi="Times New Roman" w:cs="Times New Roman"/>
              </w:rPr>
              <w:t>0</w:t>
            </w:r>
          </w:p>
        </w:tc>
      </w:tr>
    </w:tbl>
    <w:p w14:paraId="66A3625D" w14:textId="77777777" w:rsidR="00B60833" w:rsidRDefault="00B60833" w:rsidP="004C25D8">
      <w:pPr>
        <w:rPr>
          <w:sz w:val="2"/>
          <w:szCs w:val="2"/>
        </w:rPr>
      </w:pPr>
    </w:p>
    <w:p w14:paraId="25017EE6" w14:textId="77777777" w:rsidR="00217730" w:rsidRDefault="00217730" w:rsidP="00CA6861">
      <w:pPr>
        <w:pStyle w:val="40"/>
        <w:shd w:val="clear" w:color="auto" w:fill="auto"/>
        <w:tabs>
          <w:tab w:val="left" w:leader="underscore" w:pos="6412"/>
        </w:tabs>
        <w:spacing w:line="240" w:lineRule="auto"/>
        <w:ind w:firstLine="780"/>
      </w:pPr>
    </w:p>
    <w:p w14:paraId="456E13B9" w14:textId="77777777" w:rsidR="008B7890" w:rsidRDefault="008B7890" w:rsidP="00CA6861">
      <w:pPr>
        <w:rPr>
          <w:sz w:val="2"/>
          <w:szCs w:val="2"/>
        </w:rPr>
      </w:pPr>
    </w:p>
    <w:p w14:paraId="2AF775B4" w14:textId="77777777" w:rsidR="008B7890" w:rsidRDefault="008B7890" w:rsidP="00CA6861">
      <w:pPr>
        <w:rPr>
          <w:sz w:val="2"/>
          <w:szCs w:val="2"/>
        </w:rPr>
        <w:sectPr w:rsidR="008B7890" w:rsidSect="004C25D8">
          <w:pgSz w:w="11900" w:h="16840"/>
          <w:pgMar w:top="680" w:right="567" w:bottom="680" w:left="1418" w:header="0" w:footer="6" w:gutter="0"/>
          <w:cols w:space="720"/>
          <w:noEndnote/>
          <w:docGrid w:linePitch="360"/>
        </w:sectPr>
      </w:pPr>
    </w:p>
    <w:p w14:paraId="163E3EA4" w14:textId="77777777" w:rsidR="00217730" w:rsidRPr="00216A0D" w:rsidRDefault="00217730" w:rsidP="00217730">
      <w:pPr>
        <w:pStyle w:val="40"/>
        <w:shd w:val="clear" w:color="auto" w:fill="auto"/>
        <w:spacing w:line="240" w:lineRule="auto"/>
        <w:ind w:left="5640" w:firstLine="0"/>
        <w:jc w:val="center"/>
        <w:rPr>
          <w:b w:val="0"/>
          <w:color w:val="auto"/>
          <w:sz w:val="24"/>
        </w:rPr>
      </w:pPr>
      <w:r w:rsidRPr="00216A0D">
        <w:rPr>
          <w:b w:val="0"/>
          <w:color w:val="auto"/>
          <w:sz w:val="24"/>
        </w:rPr>
        <w:lastRenderedPageBreak/>
        <w:t xml:space="preserve">Приложение </w:t>
      </w:r>
      <w:r w:rsidRPr="00216A0D">
        <w:rPr>
          <w:b w:val="0"/>
          <w:color w:val="auto"/>
          <w:sz w:val="24"/>
          <w:lang w:eastAsia="en-US" w:bidi="en-US"/>
        </w:rPr>
        <w:t>№</w:t>
      </w:r>
      <w:r w:rsidRPr="00216A0D">
        <w:rPr>
          <w:b w:val="0"/>
          <w:color w:val="auto"/>
          <w:sz w:val="24"/>
        </w:rPr>
        <w:t xml:space="preserve"> 3</w:t>
      </w:r>
    </w:p>
    <w:p w14:paraId="6CF5D226" w14:textId="77777777" w:rsidR="00217730" w:rsidRPr="00216A0D" w:rsidRDefault="00217730" w:rsidP="00217730">
      <w:pPr>
        <w:pStyle w:val="40"/>
        <w:shd w:val="clear" w:color="auto" w:fill="auto"/>
        <w:tabs>
          <w:tab w:val="left" w:pos="4820"/>
          <w:tab w:val="left" w:pos="5387"/>
          <w:tab w:val="left" w:pos="5670"/>
        </w:tabs>
        <w:spacing w:line="240" w:lineRule="auto"/>
        <w:ind w:right="-217" w:firstLine="5529"/>
        <w:jc w:val="center"/>
        <w:rPr>
          <w:b w:val="0"/>
          <w:color w:val="auto"/>
          <w:sz w:val="24"/>
        </w:rPr>
      </w:pPr>
      <w:r w:rsidRPr="00216A0D">
        <w:rPr>
          <w:b w:val="0"/>
          <w:color w:val="auto"/>
          <w:sz w:val="24"/>
        </w:rPr>
        <w:t>к муниципальной программе</w:t>
      </w:r>
    </w:p>
    <w:p w14:paraId="2D8BDAF7" w14:textId="77777777" w:rsidR="00217730" w:rsidRPr="00216A0D" w:rsidRDefault="00217730" w:rsidP="00217730">
      <w:pPr>
        <w:pStyle w:val="40"/>
        <w:shd w:val="clear" w:color="auto" w:fill="auto"/>
        <w:tabs>
          <w:tab w:val="left" w:pos="4820"/>
          <w:tab w:val="left" w:pos="5387"/>
          <w:tab w:val="left" w:pos="5670"/>
          <w:tab w:val="left" w:leader="underscore" w:pos="7696"/>
        </w:tabs>
        <w:spacing w:line="240" w:lineRule="auto"/>
        <w:ind w:right="-217" w:firstLine="5529"/>
        <w:jc w:val="center"/>
        <w:rPr>
          <w:b w:val="0"/>
          <w:color w:val="auto"/>
          <w:sz w:val="24"/>
        </w:rPr>
      </w:pPr>
      <w:r w:rsidRPr="00216A0D">
        <w:rPr>
          <w:b w:val="0"/>
          <w:color w:val="auto"/>
          <w:sz w:val="24"/>
        </w:rPr>
        <w:t>«Реализация государственной</w:t>
      </w:r>
    </w:p>
    <w:p w14:paraId="695C0394" w14:textId="77777777" w:rsidR="00217730" w:rsidRPr="00216A0D" w:rsidRDefault="00217730" w:rsidP="00333F6B">
      <w:pPr>
        <w:pStyle w:val="40"/>
        <w:shd w:val="clear" w:color="auto" w:fill="auto"/>
        <w:spacing w:line="240" w:lineRule="auto"/>
        <w:ind w:right="-217" w:firstLine="5529"/>
        <w:jc w:val="center"/>
        <w:rPr>
          <w:b w:val="0"/>
          <w:color w:val="auto"/>
          <w:sz w:val="24"/>
        </w:rPr>
      </w:pPr>
      <w:r w:rsidRPr="00216A0D">
        <w:rPr>
          <w:b w:val="0"/>
          <w:color w:val="auto"/>
          <w:sz w:val="24"/>
        </w:rPr>
        <w:t>национальной политики</w:t>
      </w:r>
    </w:p>
    <w:p w14:paraId="0A023A68" w14:textId="77777777" w:rsidR="00217730" w:rsidRPr="00216A0D" w:rsidRDefault="00217730" w:rsidP="00217730">
      <w:pPr>
        <w:pStyle w:val="40"/>
        <w:shd w:val="clear" w:color="auto" w:fill="auto"/>
        <w:tabs>
          <w:tab w:val="left" w:pos="4820"/>
          <w:tab w:val="left" w:pos="5387"/>
          <w:tab w:val="left" w:pos="5670"/>
          <w:tab w:val="left" w:leader="underscore" w:pos="7696"/>
        </w:tabs>
        <w:spacing w:line="240" w:lineRule="auto"/>
        <w:ind w:right="-217" w:firstLine="5529"/>
        <w:jc w:val="center"/>
        <w:rPr>
          <w:b w:val="0"/>
          <w:color w:val="auto"/>
          <w:sz w:val="24"/>
        </w:rPr>
      </w:pPr>
      <w:r w:rsidRPr="00216A0D">
        <w:rPr>
          <w:b w:val="0"/>
          <w:color w:val="auto"/>
          <w:sz w:val="24"/>
        </w:rPr>
        <w:t>в МО «Гунибский район»</w:t>
      </w:r>
    </w:p>
    <w:p w14:paraId="12876201" w14:textId="07A0D3D5" w:rsidR="00217730" w:rsidRPr="00216A0D" w:rsidRDefault="00217730" w:rsidP="00217730">
      <w:pPr>
        <w:pStyle w:val="40"/>
        <w:shd w:val="clear" w:color="auto" w:fill="auto"/>
        <w:tabs>
          <w:tab w:val="left" w:pos="4820"/>
          <w:tab w:val="left" w:pos="5387"/>
          <w:tab w:val="left" w:pos="5670"/>
          <w:tab w:val="left" w:leader="underscore" w:pos="7696"/>
        </w:tabs>
        <w:spacing w:line="240" w:lineRule="auto"/>
        <w:ind w:right="-217" w:firstLine="5529"/>
        <w:jc w:val="center"/>
        <w:rPr>
          <w:b w:val="0"/>
          <w:color w:val="auto"/>
          <w:sz w:val="24"/>
        </w:rPr>
      </w:pPr>
      <w:r w:rsidRPr="00216A0D">
        <w:rPr>
          <w:b w:val="0"/>
          <w:color w:val="auto"/>
          <w:sz w:val="24"/>
        </w:rPr>
        <w:t>на 202</w:t>
      </w:r>
      <w:r w:rsidR="00216A0D" w:rsidRPr="00216A0D">
        <w:rPr>
          <w:b w:val="0"/>
          <w:color w:val="auto"/>
          <w:sz w:val="24"/>
        </w:rPr>
        <w:t xml:space="preserve">4 </w:t>
      </w:r>
      <w:r w:rsidRPr="00216A0D">
        <w:rPr>
          <w:b w:val="0"/>
          <w:color w:val="auto"/>
          <w:sz w:val="24"/>
        </w:rPr>
        <w:t>-</w:t>
      </w:r>
      <w:r w:rsidR="00216A0D" w:rsidRPr="00216A0D">
        <w:rPr>
          <w:b w:val="0"/>
          <w:color w:val="auto"/>
          <w:sz w:val="24"/>
        </w:rPr>
        <w:t xml:space="preserve"> </w:t>
      </w:r>
      <w:r w:rsidRPr="00216A0D">
        <w:rPr>
          <w:b w:val="0"/>
          <w:color w:val="auto"/>
          <w:sz w:val="24"/>
        </w:rPr>
        <w:t>202</w:t>
      </w:r>
      <w:r w:rsidR="00216A0D" w:rsidRPr="00216A0D">
        <w:rPr>
          <w:b w:val="0"/>
          <w:color w:val="auto"/>
          <w:sz w:val="24"/>
        </w:rPr>
        <w:t>6</w:t>
      </w:r>
      <w:r w:rsidRPr="00216A0D">
        <w:rPr>
          <w:b w:val="0"/>
          <w:color w:val="auto"/>
          <w:sz w:val="24"/>
        </w:rPr>
        <w:t xml:space="preserve"> годы»</w:t>
      </w:r>
    </w:p>
    <w:p w14:paraId="6EC77902" w14:textId="77777777" w:rsidR="00217730" w:rsidRPr="00216A0D" w:rsidRDefault="00217730" w:rsidP="00F84E43">
      <w:pPr>
        <w:pStyle w:val="40"/>
        <w:shd w:val="clear" w:color="auto" w:fill="auto"/>
        <w:tabs>
          <w:tab w:val="left" w:pos="4820"/>
          <w:tab w:val="left" w:pos="5387"/>
          <w:tab w:val="left" w:pos="5670"/>
          <w:tab w:val="left" w:leader="underscore" w:pos="7696"/>
        </w:tabs>
        <w:spacing w:line="240" w:lineRule="auto"/>
        <w:ind w:right="-217" w:firstLine="5529"/>
        <w:jc w:val="center"/>
        <w:rPr>
          <w:color w:val="auto"/>
        </w:rPr>
      </w:pPr>
    </w:p>
    <w:p w14:paraId="757A27DA" w14:textId="77777777" w:rsidR="00B60833" w:rsidRPr="00216A0D" w:rsidRDefault="00B60833" w:rsidP="00F84E43">
      <w:pPr>
        <w:pStyle w:val="40"/>
        <w:shd w:val="clear" w:color="auto" w:fill="auto"/>
        <w:tabs>
          <w:tab w:val="left" w:pos="4820"/>
          <w:tab w:val="left" w:pos="5387"/>
          <w:tab w:val="left" w:pos="5670"/>
          <w:tab w:val="left" w:leader="underscore" w:pos="7696"/>
        </w:tabs>
        <w:spacing w:line="240" w:lineRule="auto"/>
        <w:ind w:right="-217" w:firstLine="5529"/>
        <w:jc w:val="center"/>
        <w:rPr>
          <w:color w:val="auto"/>
        </w:rPr>
      </w:pPr>
    </w:p>
    <w:p w14:paraId="6A57C636" w14:textId="77777777" w:rsidR="00885D9C" w:rsidRDefault="00885D9C" w:rsidP="00F84E43">
      <w:pPr>
        <w:pStyle w:val="40"/>
        <w:shd w:val="clear" w:color="auto" w:fill="auto"/>
        <w:tabs>
          <w:tab w:val="left" w:pos="4820"/>
          <w:tab w:val="left" w:pos="5387"/>
          <w:tab w:val="left" w:pos="5670"/>
          <w:tab w:val="left" w:leader="underscore" w:pos="7696"/>
        </w:tabs>
        <w:spacing w:line="240" w:lineRule="auto"/>
        <w:ind w:right="-217" w:firstLine="5529"/>
        <w:jc w:val="center"/>
      </w:pPr>
    </w:p>
    <w:p w14:paraId="445BF4BC" w14:textId="77777777" w:rsidR="00885D9C" w:rsidRDefault="00885D9C" w:rsidP="00F84E43">
      <w:pPr>
        <w:pStyle w:val="40"/>
        <w:shd w:val="clear" w:color="auto" w:fill="auto"/>
        <w:tabs>
          <w:tab w:val="left" w:pos="4820"/>
          <w:tab w:val="left" w:pos="5387"/>
          <w:tab w:val="left" w:pos="5670"/>
          <w:tab w:val="left" w:leader="underscore" w:pos="7696"/>
        </w:tabs>
        <w:spacing w:line="240" w:lineRule="auto"/>
        <w:ind w:right="-217" w:firstLine="5529"/>
        <w:jc w:val="center"/>
      </w:pPr>
    </w:p>
    <w:p w14:paraId="16C8B873" w14:textId="77777777" w:rsidR="00885D9C" w:rsidRDefault="00885D9C" w:rsidP="00F84E43">
      <w:pPr>
        <w:pStyle w:val="40"/>
        <w:shd w:val="clear" w:color="auto" w:fill="auto"/>
        <w:tabs>
          <w:tab w:val="left" w:pos="4820"/>
          <w:tab w:val="left" w:pos="5387"/>
          <w:tab w:val="left" w:pos="5670"/>
          <w:tab w:val="left" w:leader="underscore" w:pos="7696"/>
        </w:tabs>
        <w:spacing w:line="240" w:lineRule="auto"/>
        <w:ind w:right="-217" w:firstLine="5529"/>
        <w:jc w:val="center"/>
      </w:pPr>
    </w:p>
    <w:p w14:paraId="2D58D9B0" w14:textId="77777777" w:rsidR="00217730" w:rsidRDefault="00217730" w:rsidP="00F84E43">
      <w:pPr>
        <w:pStyle w:val="40"/>
        <w:shd w:val="clear" w:color="auto" w:fill="auto"/>
        <w:tabs>
          <w:tab w:val="left" w:pos="4820"/>
          <w:tab w:val="left" w:pos="5387"/>
          <w:tab w:val="left" w:pos="5670"/>
          <w:tab w:val="left" w:leader="underscore" w:pos="7696"/>
        </w:tabs>
        <w:spacing w:line="240" w:lineRule="auto"/>
        <w:ind w:right="-217" w:firstLine="5529"/>
        <w:jc w:val="center"/>
      </w:pPr>
    </w:p>
    <w:p w14:paraId="44A3FA79" w14:textId="77777777" w:rsidR="00885D9C" w:rsidRDefault="00885D9C" w:rsidP="00F84E43">
      <w:pPr>
        <w:pStyle w:val="40"/>
        <w:shd w:val="clear" w:color="auto" w:fill="auto"/>
        <w:tabs>
          <w:tab w:val="left" w:pos="4820"/>
          <w:tab w:val="left" w:pos="5387"/>
          <w:tab w:val="left" w:pos="5670"/>
          <w:tab w:val="left" w:leader="underscore" w:pos="7696"/>
        </w:tabs>
        <w:spacing w:line="240" w:lineRule="auto"/>
        <w:ind w:right="-217" w:firstLine="5529"/>
        <w:jc w:val="center"/>
      </w:pPr>
    </w:p>
    <w:p w14:paraId="61CCBD03" w14:textId="77777777" w:rsidR="00885D9C" w:rsidRDefault="00885D9C" w:rsidP="00F84E43">
      <w:pPr>
        <w:pStyle w:val="40"/>
        <w:shd w:val="clear" w:color="auto" w:fill="auto"/>
        <w:tabs>
          <w:tab w:val="left" w:pos="4820"/>
          <w:tab w:val="left" w:pos="5387"/>
          <w:tab w:val="left" w:pos="5670"/>
          <w:tab w:val="left" w:leader="underscore" w:pos="7696"/>
        </w:tabs>
        <w:spacing w:line="240" w:lineRule="auto"/>
        <w:ind w:right="-217" w:firstLine="5529"/>
        <w:jc w:val="center"/>
      </w:pPr>
    </w:p>
    <w:p w14:paraId="067BF9C1" w14:textId="77777777" w:rsidR="00885D9C" w:rsidRDefault="00885D9C" w:rsidP="00F84E43">
      <w:pPr>
        <w:pStyle w:val="40"/>
        <w:shd w:val="clear" w:color="auto" w:fill="auto"/>
        <w:tabs>
          <w:tab w:val="left" w:pos="4820"/>
          <w:tab w:val="left" w:pos="5387"/>
          <w:tab w:val="left" w:pos="5670"/>
          <w:tab w:val="left" w:leader="underscore" w:pos="7696"/>
        </w:tabs>
        <w:spacing w:line="240" w:lineRule="auto"/>
        <w:ind w:right="-217" w:firstLine="5529"/>
        <w:jc w:val="center"/>
      </w:pPr>
    </w:p>
    <w:p w14:paraId="5D291689" w14:textId="77777777" w:rsidR="00885D9C" w:rsidRPr="00885D9C" w:rsidRDefault="00885D9C" w:rsidP="00F84E43">
      <w:pPr>
        <w:pStyle w:val="40"/>
        <w:shd w:val="clear" w:color="auto" w:fill="auto"/>
        <w:tabs>
          <w:tab w:val="left" w:pos="4820"/>
          <w:tab w:val="left" w:pos="5387"/>
          <w:tab w:val="left" w:pos="5670"/>
          <w:tab w:val="left" w:leader="underscore" w:pos="7696"/>
        </w:tabs>
        <w:spacing w:line="240" w:lineRule="auto"/>
        <w:ind w:right="-217" w:firstLine="5529"/>
        <w:jc w:val="center"/>
      </w:pPr>
    </w:p>
    <w:p w14:paraId="0C52732B" w14:textId="77777777" w:rsidR="00885D9C" w:rsidRPr="00885D9C" w:rsidRDefault="00885D9C" w:rsidP="00F84E43">
      <w:pPr>
        <w:pStyle w:val="40"/>
        <w:shd w:val="clear" w:color="auto" w:fill="auto"/>
        <w:tabs>
          <w:tab w:val="left" w:pos="4820"/>
          <w:tab w:val="left" w:pos="5387"/>
          <w:tab w:val="left" w:pos="5670"/>
          <w:tab w:val="left" w:leader="underscore" w:pos="7696"/>
        </w:tabs>
        <w:spacing w:line="240" w:lineRule="auto"/>
        <w:ind w:right="-217" w:firstLine="5529"/>
        <w:jc w:val="center"/>
      </w:pPr>
    </w:p>
    <w:p w14:paraId="5218F397" w14:textId="77777777" w:rsidR="008B7890" w:rsidRPr="00885D9C" w:rsidRDefault="0098091E" w:rsidP="00885D9C">
      <w:pPr>
        <w:pStyle w:val="40"/>
        <w:shd w:val="clear" w:color="auto" w:fill="auto"/>
        <w:spacing w:line="360" w:lineRule="auto"/>
        <w:ind w:left="20" w:firstLine="0"/>
        <w:jc w:val="center"/>
      </w:pPr>
      <w:r w:rsidRPr="00885D9C">
        <w:t>ПЕРЕЧЕНЬ</w:t>
      </w:r>
    </w:p>
    <w:p w14:paraId="2245BFD3" w14:textId="77777777" w:rsidR="008B7890" w:rsidRPr="00885D9C" w:rsidRDefault="0098091E" w:rsidP="00885D9C">
      <w:pPr>
        <w:pStyle w:val="40"/>
        <w:shd w:val="clear" w:color="auto" w:fill="auto"/>
        <w:spacing w:line="360" w:lineRule="auto"/>
        <w:ind w:left="20" w:firstLine="0"/>
        <w:jc w:val="center"/>
      </w:pPr>
      <w:r w:rsidRPr="00885D9C">
        <w:t>МЕРОПРИЯТИЙ МУНИЦИПАЛЬНОЙ ПРОГРАММЫ РЕСПУБЛИКИ ДАГЕСТАН «РЕАЛИЗАЦИЯ ГОСУДАРСТВЕННОЙ</w:t>
      </w:r>
    </w:p>
    <w:p w14:paraId="68DCBE91" w14:textId="77777777" w:rsidR="008B7890" w:rsidRPr="00885D9C" w:rsidRDefault="0098091E" w:rsidP="00885D9C">
      <w:pPr>
        <w:pStyle w:val="40"/>
        <w:shd w:val="clear" w:color="auto" w:fill="auto"/>
        <w:tabs>
          <w:tab w:val="left" w:leader="underscore" w:pos="8967"/>
        </w:tabs>
        <w:spacing w:line="360" w:lineRule="auto"/>
        <w:ind w:left="320" w:firstLine="0"/>
        <w:jc w:val="both"/>
      </w:pPr>
      <w:r w:rsidRPr="00885D9C">
        <w:t xml:space="preserve">НАЦИОНАЛЬНОЙ ПОЛИТИКИ В </w:t>
      </w:r>
      <w:r w:rsidR="00217730" w:rsidRPr="00885D9C">
        <w:t>МО «ГУНИБСКИЙ РАЙОН»</w:t>
      </w:r>
    </w:p>
    <w:p w14:paraId="7787B45D" w14:textId="3FEB4DA6" w:rsidR="008B7890" w:rsidRPr="00885D9C" w:rsidRDefault="0098091E" w:rsidP="00885D9C">
      <w:pPr>
        <w:pStyle w:val="40"/>
        <w:shd w:val="clear" w:color="auto" w:fill="auto"/>
        <w:spacing w:line="360" w:lineRule="auto"/>
        <w:ind w:left="20" w:firstLine="0"/>
        <w:jc w:val="center"/>
      </w:pPr>
      <w:r w:rsidRPr="00885D9C">
        <w:t>НА 202</w:t>
      </w:r>
      <w:r w:rsidR="00216A0D">
        <w:t xml:space="preserve">4 </w:t>
      </w:r>
      <w:r w:rsidRPr="00885D9C">
        <w:t>-</w:t>
      </w:r>
      <w:r w:rsidR="00216A0D">
        <w:t xml:space="preserve"> </w:t>
      </w:r>
      <w:r w:rsidRPr="00885D9C">
        <w:t>202</w:t>
      </w:r>
      <w:r w:rsidR="00216A0D">
        <w:t>6</w:t>
      </w:r>
      <w:r w:rsidRPr="00885D9C">
        <w:t xml:space="preserve"> ГОДЫ»</w:t>
      </w:r>
    </w:p>
    <w:p w14:paraId="2C1F3F02" w14:textId="77777777" w:rsidR="00CA6861" w:rsidRPr="00885D9C" w:rsidRDefault="00CA6861" w:rsidP="00885D9C">
      <w:pPr>
        <w:pStyle w:val="40"/>
        <w:shd w:val="clear" w:color="auto" w:fill="auto"/>
        <w:spacing w:line="360" w:lineRule="auto"/>
        <w:ind w:left="20" w:firstLine="0"/>
        <w:jc w:val="center"/>
      </w:pPr>
    </w:p>
    <w:p w14:paraId="45C106DE" w14:textId="77777777" w:rsidR="00CA6861" w:rsidRPr="00885D9C" w:rsidRDefault="00CA6861" w:rsidP="00885D9C">
      <w:pPr>
        <w:pStyle w:val="40"/>
        <w:shd w:val="clear" w:color="auto" w:fill="auto"/>
        <w:spacing w:line="360" w:lineRule="auto"/>
        <w:ind w:left="20" w:firstLine="0"/>
        <w:jc w:val="center"/>
      </w:pPr>
    </w:p>
    <w:p w14:paraId="19315602" w14:textId="77777777" w:rsidR="00CA6861" w:rsidRDefault="00CA6861" w:rsidP="00CA6861">
      <w:pPr>
        <w:pStyle w:val="40"/>
        <w:shd w:val="clear" w:color="auto" w:fill="auto"/>
        <w:spacing w:line="240" w:lineRule="auto"/>
        <w:ind w:left="20" w:firstLine="0"/>
        <w:jc w:val="center"/>
      </w:pPr>
    </w:p>
    <w:p w14:paraId="14BD38A9" w14:textId="77777777" w:rsidR="00CA6861" w:rsidRDefault="00CA6861" w:rsidP="00CA6861">
      <w:pPr>
        <w:pStyle w:val="40"/>
        <w:shd w:val="clear" w:color="auto" w:fill="auto"/>
        <w:spacing w:line="240" w:lineRule="auto"/>
        <w:ind w:left="20" w:firstLine="0"/>
        <w:jc w:val="center"/>
      </w:pPr>
    </w:p>
    <w:p w14:paraId="3A336C22" w14:textId="77777777" w:rsidR="00CA6861" w:rsidRDefault="00CA6861" w:rsidP="00CA6861">
      <w:pPr>
        <w:pStyle w:val="40"/>
        <w:shd w:val="clear" w:color="auto" w:fill="auto"/>
        <w:spacing w:line="240" w:lineRule="auto"/>
        <w:ind w:left="20" w:firstLine="0"/>
        <w:jc w:val="center"/>
      </w:pPr>
    </w:p>
    <w:p w14:paraId="61C82BCB" w14:textId="77777777" w:rsidR="00CA6861" w:rsidRDefault="00CA6861" w:rsidP="00CA6861">
      <w:pPr>
        <w:pStyle w:val="40"/>
        <w:shd w:val="clear" w:color="auto" w:fill="auto"/>
        <w:spacing w:line="240" w:lineRule="auto"/>
        <w:ind w:left="20" w:firstLine="0"/>
        <w:jc w:val="center"/>
      </w:pPr>
    </w:p>
    <w:p w14:paraId="5744E39C" w14:textId="77777777" w:rsidR="00CA6861" w:rsidRDefault="00CA6861" w:rsidP="00CA6861">
      <w:pPr>
        <w:pStyle w:val="40"/>
        <w:shd w:val="clear" w:color="auto" w:fill="auto"/>
        <w:spacing w:line="240" w:lineRule="auto"/>
        <w:ind w:left="20" w:firstLine="0"/>
        <w:jc w:val="center"/>
      </w:pPr>
    </w:p>
    <w:p w14:paraId="08DCC1D9" w14:textId="77777777" w:rsidR="00CA6861" w:rsidRDefault="00CA6861" w:rsidP="00CA6861">
      <w:pPr>
        <w:pStyle w:val="40"/>
        <w:shd w:val="clear" w:color="auto" w:fill="auto"/>
        <w:spacing w:line="240" w:lineRule="auto"/>
        <w:ind w:left="20" w:firstLine="0"/>
        <w:jc w:val="center"/>
      </w:pPr>
    </w:p>
    <w:p w14:paraId="18056412" w14:textId="77777777" w:rsidR="00CA6861" w:rsidRDefault="00CA6861" w:rsidP="00CA6861">
      <w:pPr>
        <w:pStyle w:val="40"/>
        <w:shd w:val="clear" w:color="auto" w:fill="auto"/>
        <w:spacing w:line="240" w:lineRule="auto"/>
        <w:ind w:left="20" w:firstLine="0"/>
        <w:jc w:val="center"/>
        <w:sectPr w:rsidR="00CA6861" w:rsidSect="00217730">
          <w:pgSz w:w="11900" w:h="16840"/>
          <w:pgMar w:top="851" w:right="1085" w:bottom="1685" w:left="1527" w:header="0" w:footer="3" w:gutter="0"/>
          <w:cols w:space="720"/>
          <w:noEndnote/>
          <w:docGrid w:linePitch="360"/>
        </w:sectPr>
      </w:pPr>
    </w:p>
    <w:tbl>
      <w:tblPr>
        <w:tblOverlap w:val="never"/>
        <w:tblW w:w="1553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2"/>
        <w:gridCol w:w="3843"/>
        <w:gridCol w:w="1622"/>
        <w:gridCol w:w="1270"/>
        <w:gridCol w:w="1284"/>
        <w:gridCol w:w="1084"/>
        <w:gridCol w:w="2379"/>
        <w:gridCol w:w="3349"/>
        <w:gridCol w:w="108"/>
      </w:tblGrid>
      <w:tr w:rsidR="008B7890" w14:paraId="68293DE7" w14:textId="77777777" w:rsidTr="00124A92">
        <w:trPr>
          <w:gridAfter w:val="1"/>
          <w:wAfter w:w="98" w:type="dxa"/>
          <w:trHeight w:val="20"/>
          <w:jc w:val="center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DCCFE5" w14:textId="77777777" w:rsidR="008B7890" w:rsidRPr="00547C6C" w:rsidRDefault="0098091E" w:rsidP="00D05477">
            <w:pPr>
              <w:pStyle w:val="24"/>
              <w:shd w:val="clear" w:color="auto" w:fill="auto"/>
              <w:spacing w:before="0" w:after="60" w:line="240" w:lineRule="auto"/>
              <w:ind w:right="18" w:firstLine="0"/>
              <w:jc w:val="center"/>
              <w:rPr>
                <w:b/>
                <w:sz w:val="24"/>
              </w:rPr>
            </w:pPr>
            <w:r w:rsidRPr="00547C6C">
              <w:rPr>
                <w:rStyle w:val="2105pt0"/>
                <w:b/>
                <w:sz w:val="24"/>
                <w:lang w:val="en-US" w:eastAsia="en-US" w:bidi="en-US"/>
              </w:rPr>
              <w:lastRenderedPageBreak/>
              <w:t>N</w:t>
            </w:r>
          </w:p>
          <w:p w14:paraId="2F20575D" w14:textId="77777777" w:rsidR="008B7890" w:rsidRPr="00547C6C" w:rsidRDefault="0098091E" w:rsidP="00D05477">
            <w:pPr>
              <w:pStyle w:val="24"/>
              <w:shd w:val="clear" w:color="auto" w:fill="auto"/>
              <w:spacing w:before="60" w:line="240" w:lineRule="auto"/>
              <w:ind w:right="18" w:firstLine="0"/>
              <w:jc w:val="center"/>
              <w:rPr>
                <w:b/>
                <w:sz w:val="24"/>
              </w:rPr>
            </w:pPr>
            <w:r w:rsidRPr="00547C6C">
              <w:rPr>
                <w:rStyle w:val="2105pt"/>
                <w:sz w:val="24"/>
              </w:rPr>
              <w:t>п/п</w:t>
            </w:r>
          </w:p>
        </w:tc>
        <w:tc>
          <w:tcPr>
            <w:tcW w:w="38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45618" w14:textId="77777777" w:rsidR="008B7890" w:rsidRPr="00547C6C" w:rsidRDefault="0098091E" w:rsidP="00D05477">
            <w:pPr>
              <w:pStyle w:val="24"/>
              <w:shd w:val="clear" w:color="auto" w:fill="auto"/>
              <w:spacing w:before="0" w:line="240" w:lineRule="auto"/>
              <w:ind w:right="18" w:firstLine="0"/>
              <w:jc w:val="center"/>
              <w:rPr>
                <w:b/>
                <w:sz w:val="24"/>
              </w:rPr>
            </w:pPr>
            <w:r w:rsidRPr="00547C6C">
              <w:rPr>
                <w:rStyle w:val="2105pt"/>
                <w:sz w:val="24"/>
              </w:rPr>
              <w:t>Наименование мероприятия</w:t>
            </w:r>
          </w:p>
        </w:tc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2778E3" w14:textId="77777777" w:rsidR="008B7890" w:rsidRPr="00547C6C" w:rsidRDefault="0098091E" w:rsidP="00D05477">
            <w:pPr>
              <w:pStyle w:val="24"/>
              <w:shd w:val="clear" w:color="auto" w:fill="auto"/>
              <w:spacing w:before="0" w:line="240" w:lineRule="auto"/>
              <w:ind w:right="18" w:firstLine="0"/>
              <w:jc w:val="center"/>
              <w:rPr>
                <w:b/>
                <w:sz w:val="24"/>
              </w:rPr>
            </w:pPr>
            <w:r w:rsidRPr="00547C6C">
              <w:rPr>
                <w:rStyle w:val="2105pt"/>
                <w:sz w:val="24"/>
              </w:rPr>
              <w:t>Исполнители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556FB6" w14:textId="77777777" w:rsidR="008B7890" w:rsidRPr="00547C6C" w:rsidRDefault="0098091E" w:rsidP="00D05477">
            <w:pPr>
              <w:pStyle w:val="24"/>
              <w:shd w:val="clear" w:color="auto" w:fill="auto"/>
              <w:spacing w:before="0" w:line="240" w:lineRule="auto"/>
              <w:ind w:right="18" w:firstLine="0"/>
              <w:jc w:val="center"/>
              <w:rPr>
                <w:b/>
                <w:sz w:val="24"/>
              </w:rPr>
            </w:pPr>
            <w:r w:rsidRPr="00547C6C">
              <w:rPr>
                <w:rStyle w:val="2105pt"/>
                <w:sz w:val="24"/>
              </w:rPr>
              <w:t>Объемы финансирования по годам (тыс. руб.)</w:t>
            </w:r>
          </w:p>
        </w:tc>
        <w:tc>
          <w:tcPr>
            <w:tcW w:w="23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AB6B63" w14:textId="77777777" w:rsidR="008B7890" w:rsidRPr="00547C6C" w:rsidRDefault="0098091E" w:rsidP="00D05477">
            <w:pPr>
              <w:pStyle w:val="24"/>
              <w:shd w:val="clear" w:color="auto" w:fill="auto"/>
              <w:spacing w:before="0" w:after="60" w:line="240" w:lineRule="auto"/>
              <w:ind w:right="18" w:firstLine="0"/>
              <w:jc w:val="center"/>
              <w:rPr>
                <w:b/>
                <w:sz w:val="24"/>
              </w:rPr>
            </w:pPr>
            <w:r w:rsidRPr="00547C6C">
              <w:rPr>
                <w:rStyle w:val="2105pt"/>
                <w:sz w:val="24"/>
              </w:rPr>
              <w:t>Источники</w:t>
            </w:r>
          </w:p>
          <w:p w14:paraId="09439FBE" w14:textId="77777777" w:rsidR="008B7890" w:rsidRPr="00547C6C" w:rsidRDefault="0098091E" w:rsidP="00D05477">
            <w:pPr>
              <w:pStyle w:val="24"/>
              <w:shd w:val="clear" w:color="auto" w:fill="auto"/>
              <w:spacing w:before="60" w:line="240" w:lineRule="auto"/>
              <w:ind w:right="18" w:firstLine="0"/>
              <w:jc w:val="center"/>
              <w:rPr>
                <w:b/>
                <w:sz w:val="24"/>
              </w:rPr>
            </w:pPr>
            <w:r w:rsidRPr="00547C6C">
              <w:rPr>
                <w:rStyle w:val="2105pt"/>
                <w:sz w:val="24"/>
              </w:rPr>
              <w:t>финансирования</w:t>
            </w:r>
          </w:p>
        </w:tc>
        <w:tc>
          <w:tcPr>
            <w:tcW w:w="3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53E949" w14:textId="77777777" w:rsidR="008B7890" w:rsidRPr="00547C6C" w:rsidRDefault="0098091E" w:rsidP="00D05477">
            <w:pPr>
              <w:pStyle w:val="24"/>
              <w:shd w:val="clear" w:color="auto" w:fill="auto"/>
              <w:spacing w:before="0" w:line="240" w:lineRule="auto"/>
              <w:ind w:right="18" w:firstLine="0"/>
              <w:jc w:val="center"/>
              <w:rPr>
                <w:b/>
                <w:sz w:val="24"/>
              </w:rPr>
            </w:pPr>
            <w:r w:rsidRPr="00547C6C">
              <w:rPr>
                <w:rStyle w:val="2105pt"/>
                <w:sz w:val="24"/>
              </w:rPr>
              <w:t>Участники</w:t>
            </w:r>
          </w:p>
        </w:tc>
      </w:tr>
      <w:tr w:rsidR="008B7890" w14:paraId="7F8D8A37" w14:textId="77777777" w:rsidTr="00124A92">
        <w:trPr>
          <w:gridAfter w:val="1"/>
          <w:wAfter w:w="98" w:type="dxa"/>
          <w:trHeight w:val="20"/>
          <w:jc w:val="center"/>
        </w:trPr>
        <w:tc>
          <w:tcPr>
            <w:tcW w:w="59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138C374" w14:textId="77777777" w:rsidR="008B7890" w:rsidRPr="00547C6C" w:rsidRDefault="008B7890" w:rsidP="00D05477">
            <w:pPr>
              <w:ind w:right="18"/>
              <w:jc w:val="center"/>
              <w:rPr>
                <w:b/>
              </w:rPr>
            </w:pPr>
          </w:p>
        </w:tc>
        <w:tc>
          <w:tcPr>
            <w:tcW w:w="383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9AEFF46" w14:textId="77777777" w:rsidR="008B7890" w:rsidRPr="00547C6C" w:rsidRDefault="008B7890" w:rsidP="00D05477">
            <w:pPr>
              <w:ind w:right="18"/>
              <w:jc w:val="center"/>
              <w:rPr>
                <w:b/>
              </w:rPr>
            </w:pPr>
          </w:p>
        </w:tc>
        <w:tc>
          <w:tcPr>
            <w:tcW w:w="163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983FADE" w14:textId="77777777" w:rsidR="008B7890" w:rsidRPr="00547C6C" w:rsidRDefault="008B7890" w:rsidP="00D05477">
            <w:pPr>
              <w:ind w:right="18"/>
              <w:jc w:val="center"/>
              <w:rPr>
                <w:b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3BF9B4" w14:textId="6A211973" w:rsidR="008B7890" w:rsidRPr="00547C6C" w:rsidRDefault="0098091E" w:rsidP="00D05477">
            <w:pPr>
              <w:pStyle w:val="24"/>
              <w:shd w:val="clear" w:color="auto" w:fill="auto"/>
              <w:spacing w:before="0" w:line="240" w:lineRule="auto"/>
              <w:ind w:right="18" w:firstLine="0"/>
              <w:jc w:val="center"/>
              <w:rPr>
                <w:b/>
                <w:sz w:val="24"/>
              </w:rPr>
            </w:pPr>
            <w:r w:rsidRPr="00547C6C">
              <w:rPr>
                <w:rStyle w:val="2105pt"/>
                <w:sz w:val="24"/>
              </w:rPr>
              <w:t>202</w:t>
            </w:r>
            <w:r w:rsidR="00216A0D">
              <w:rPr>
                <w:rStyle w:val="2105pt"/>
                <w:sz w:val="24"/>
              </w:rPr>
              <w:t>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E74D2E" w14:textId="5ABAF1DD" w:rsidR="008B7890" w:rsidRPr="00547C6C" w:rsidRDefault="0098091E" w:rsidP="00D05477">
            <w:pPr>
              <w:pStyle w:val="24"/>
              <w:shd w:val="clear" w:color="auto" w:fill="auto"/>
              <w:spacing w:before="0" w:line="240" w:lineRule="auto"/>
              <w:ind w:right="18" w:firstLine="0"/>
              <w:jc w:val="center"/>
              <w:rPr>
                <w:b/>
                <w:sz w:val="24"/>
              </w:rPr>
            </w:pPr>
            <w:r w:rsidRPr="00547C6C">
              <w:rPr>
                <w:rStyle w:val="2105pt"/>
                <w:sz w:val="24"/>
              </w:rPr>
              <w:t>202</w:t>
            </w:r>
            <w:r w:rsidR="00216A0D">
              <w:rPr>
                <w:rStyle w:val="2105pt"/>
                <w:sz w:val="24"/>
              </w:rPr>
              <w:t>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888892" w14:textId="61C3DAB2" w:rsidR="008B7890" w:rsidRPr="00547C6C" w:rsidRDefault="0098091E" w:rsidP="00D05477">
            <w:pPr>
              <w:pStyle w:val="24"/>
              <w:shd w:val="clear" w:color="auto" w:fill="auto"/>
              <w:spacing w:before="0" w:line="240" w:lineRule="auto"/>
              <w:ind w:right="18" w:firstLine="0"/>
              <w:jc w:val="center"/>
              <w:rPr>
                <w:b/>
                <w:sz w:val="24"/>
              </w:rPr>
            </w:pPr>
            <w:r w:rsidRPr="00547C6C">
              <w:rPr>
                <w:rStyle w:val="2105pt"/>
                <w:sz w:val="24"/>
              </w:rPr>
              <w:t>202</w:t>
            </w:r>
            <w:r w:rsidR="00216A0D">
              <w:rPr>
                <w:rStyle w:val="2105pt"/>
                <w:sz w:val="24"/>
              </w:rPr>
              <w:t>6</w:t>
            </w:r>
          </w:p>
        </w:tc>
        <w:tc>
          <w:tcPr>
            <w:tcW w:w="23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6EC1EFB" w14:textId="77777777" w:rsidR="008B7890" w:rsidRPr="00547C6C" w:rsidRDefault="008B7890" w:rsidP="00D05477">
            <w:pPr>
              <w:ind w:right="18"/>
              <w:jc w:val="center"/>
              <w:rPr>
                <w:b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6D6A23" w14:textId="77777777" w:rsidR="008B7890" w:rsidRPr="00547C6C" w:rsidRDefault="008B7890" w:rsidP="00D05477">
            <w:pPr>
              <w:ind w:right="18"/>
              <w:jc w:val="center"/>
              <w:rPr>
                <w:b/>
              </w:rPr>
            </w:pPr>
          </w:p>
        </w:tc>
      </w:tr>
      <w:tr w:rsidR="008B7890" w14:paraId="2BD60CBB" w14:textId="77777777" w:rsidTr="00124A92">
        <w:trPr>
          <w:gridAfter w:val="1"/>
          <w:wAfter w:w="98" w:type="dxa"/>
          <w:trHeight w:val="2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FC6773" w14:textId="77777777" w:rsidR="008B7890" w:rsidRPr="00547C6C" w:rsidRDefault="0098091E" w:rsidP="00D05477">
            <w:pPr>
              <w:pStyle w:val="24"/>
              <w:shd w:val="clear" w:color="auto" w:fill="auto"/>
              <w:spacing w:before="0" w:line="240" w:lineRule="auto"/>
              <w:ind w:right="18" w:firstLine="0"/>
              <w:jc w:val="center"/>
              <w:rPr>
                <w:b/>
                <w:sz w:val="24"/>
              </w:rPr>
            </w:pPr>
            <w:r w:rsidRPr="00547C6C">
              <w:rPr>
                <w:rStyle w:val="2105pt"/>
                <w:sz w:val="24"/>
              </w:rPr>
              <w:t>1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199034" w14:textId="77777777" w:rsidR="008B7890" w:rsidRPr="00547C6C" w:rsidRDefault="0098091E" w:rsidP="00D05477">
            <w:pPr>
              <w:pStyle w:val="24"/>
              <w:shd w:val="clear" w:color="auto" w:fill="auto"/>
              <w:spacing w:before="0" w:line="240" w:lineRule="auto"/>
              <w:ind w:right="18" w:firstLine="0"/>
              <w:jc w:val="center"/>
              <w:rPr>
                <w:b/>
                <w:sz w:val="24"/>
              </w:rPr>
            </w:pPr>
            <w:r w:rsidRPr="00547C6C">
              <w:rPr>
                <w:rStyle w:val="2105pt"/>
                <w:sz w:val="24"/>
              </w:rPr>
              <w:t>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BDE43F" w14:textId="77777777" w:rsidR="008B7890" w:rsidRPr="00547C6C" w:rsidRDefault="0098091E" w:rsidP="00D05477">
            <w:pPr>
              <w:pStyle w:val="24"/>
              <w:shd w:val="clear" w:color="auto" w:fill="auto"/>
              <w:spacing w:before="0" w:line="240" w:lineRule="auto"/>
              <w:ind w:right="18" w:firstLine="0"/>
              <w:jc w:val="center"/>
              <w:rPr>
                <w:b/>
                <w:sz w:val="24"/>
              </w:rPr>
            </w:pPr>
            <w:r w:rsidRPr="00547C6C">
              <w:rPr>
                <w:rStyle w:val="2105pt0"/>
                <w:b/>
                <w:sz w:val="24"/>
              </w:rPr>
              <w:t>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EA180E" w14:textId="77777777" w:rsidR="008B7890" w:rsidRPr="00547C6C" w:rsidRDefault="0098091E" w:rsidP="00D05477">
            <w:pPr>
              <w:pStyle w:val="24"/>
              <w:shd w:val="clear" w:color="auto" w:fill="auto"/>
              <w:spacing w:before="0" w:line="240" w:lineRule="auto"/>
              <w:ind w:right="18" w:firstLine="0"/>
              <w:jc w:val="center"/>
              <w:rPr>
                <w:b/>
                <w:sz w:val="24"/>
              </w:rPr>
            </w:pPr>
            <w:r w:rsidRPr="00547C6C">
              <w:rPr>
                <w:rStyle w:val="2105pt"/>
                <w:sz w:val="24"/>
              </w:rPr>
              <w:t>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A9C2C0" w14:textId="77777777" w:rsidR="008B7890" w:rsidRPr="00547C6C" w:rsidRDefault="0098091E" w:rsidP="00D05477">
            <w:pPr>
              <w:pStyle w:val="24"/>
              <w:shd w:val="clear" w:color="auto" w:fill="auto"/>
              <w:spacing w:before="0" w:line="240" w:lineRule="auto"/>
              <w:ind w:right="18" w:firstLine="0"/>
              <w:jc w:val="center"/>
              <w:rPr>
                <w:b/>
                <w:sz w:val="24"/>
              </w:rPr>
            </w:pPr>
            <w:r w:rsidRPr="00547C6C">
              <w:rPr>
                <w:rStyle w:val="2105pt0"/>
                <w:b/>
                <w:sz w:val="24"/>
              </w:rPr>
              <w:t>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A12EB8" w14:textId="77777777" w:rsidR="008B7890" w:rsidRPr="00547C6C" w:rsidRDefault="0098091E" w:rsidP="00D05477">
            <w:pPr>
              <w:pStyle w:val="24"/>
              <w:shd w:val="clear" w:color="auto" w:fill="auto"/>
              <w:spacing w:before="0" w:line="240" w:lineRule="auto"/>
              <w:ind w:right="18" w:firstLine="0"/>
              <w:jc w:val="center"/>
              <w:rPr>
                <w:b/>
                <w:sz w:val="24"/>
              </w:rPr>
            </w:pPr>
            <w:r w:rsidRPr="00547C6C">
              <w:rPr>
                <w:rStyle w:val="2105pt0"/>
                <w:b/>
                <w:sz w:val="24"/>
              </w:rPr>
              <w:t>6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8A230F" w14:textId="77777777" w:rsidR="008B7890" w:rsidRPr="00547C6C" w:rsidRDefault="0098091E" w:rsidP="00D05477">
            <w:pPr>
              <w:pStyle w:val="24"/>
              <w:shd w:val="clear" w:color="auto" w:fill="auto"/>
              <w:spacing w:before="0" w:line="240" w:lineRule="auto"/>
              <w:ind w:right="18" w:firstLine="0"/>
              <w:jc w:val="center"/>
              <w:rPr>
                <w:b/>
                <w:sz w:val="24"/>
              </w:rPr>
            </w:pPr>
            <w:r w:rsidRPr="00547C6C">
              <w:rPr>
                <w:rStyle w:val="2105pt0"/>
                <w:b/>
                <w:sz w:val="24"/>
              </w:rPr>
              <w:t>7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6FC49A" w14:textId="77777777" w:rsidR="008B7890" w:rsidRPr="00547C6C" w:rsidRDefault="0098091E" w:rsidP="00D05477">
            <w:pPr>
              <w:pStyle w:val="24"/>
              <w:shd w:val="clear" w:color="auto" w:fill="auto"/>
              <w:spacing w:before="0" w:line="240" w:lineRule="auto"/>
              <w:ind w:right="18" w:firstLine="0"/>
              <w:jc w:val="center"/>
              <w:rPr>
                <w:b/>
                <w:sz w:val="24"/>
              </w:rPr>
            </w:pPr>
            <w:r w:rsidRPr="00547C6C">
              <w:rPr>
                <w:rStyle w:val="2105pt"/>
                <w:sz w:val="24"/>
              </w:rPr>
              <w:t>8</w:t>
            </w:r>
          </w:p>
        </w:tc>
      </w:tr>
      <w:tr w:rsidR="008B7890" w:rsidRPr="001F4D73" w14:paraId="6E933D69" w14:textId="77777777" w:rsidTr="00124A92">
        <w:trPr>
          <w:gridAfter w:val="1"/>
          <w:wAfter w:w="98" w:type="dxa"/>
          <w:trHeight w:val="20"/>
          <w:jc w:val="center"/>
        </w:trPr>
        <w:tc>
          <w:tcPr>
            <w:tcW w:w="1543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33208" w14:textId="77777777" w:rsidR="008B7890" w:rsidRPr="001F4D73" w:rsidRDefault="0098091E" w:rsidP="00CA6861">
            <w:pPr>
              <w:pStyle w:val="24"/>
              <w:shd w:val="clear" w:color="auto" w:fill="auto"/>
              <w:spacing w:before="0" w:line="240" w:lineRule="auto"/>
              <w:ind w:left="140" w:firstLine="0"/>
              <w:jc w:val="left"/>
              <w:rPr>
                <w:sz w:val="24"/>
                <w:szCs w:val="24"/>
              </w:rPr>
            </w:pPr>
            <w:r w:rsidRPr="001F4D73">
              <w:rPr>
                <w:rStyle w:val="2105pt"/>
                <w:sz w:val="24"/>
                <w:szCs w:val="24"/>
              </w:rPr>
              <w:t>Подпрограмма «Формирование общероссийской гражданской идентичности и развитие национальных отношений»</w:t>
            </w:r>
          </w:p>
        </w:tc>
      </w:tr>
      <w:tr w:rsidR="008B7890" w:rsidRPr="001F4D73" w14:paraId="147CBF06" w14:textId="77777777" w:rsidTr="00124A92">
        <w:trPr>
          <w:gridAfter w:val="1"/>
          <w:wAfter w:w="98" w:type="dxa"/>
          <w:trHeight w:val="2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A7E38D" w14:textId="77777777" w:rsidR="008B7890" w:rsidRPr="001F4D73" w:rsidRDefault="0098091E" w:rsidP="00E349DA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F4D73">
              <w:rPr>
                <w:rStyle w:val="2Verdana10pt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  <w:r w:rsidRPr="001F4D73">
              <w:rPr>
                <w:rStyle w:val="210pt"/>
                <w:sz w:val="22"/>
                <w:szCs w:val="22"/>
              </w:rPr>
              <w:t>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D15C2F" w14:textId="77777777" w:rsidR="008B7890" w:rsidRPr="001F4D73" w:rsidRDefault="0098091E" w:rsidP="00CA6861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1F4D73">
              <w:rPr>
                <w:rStyle w:val="2105pt0"/>
                <w:sz w:val="22"/>
                <w:szCs w:val="22"/>
              </w:rPr>
              <w:t>Проведение совещаний представителей органов местного самоуправления по вопросам анализа, предупреждения межнациональных конфликтов, обеспечения эффективной работы системы мониторинга и профилактики экстремизма на национальной и религиозной почве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CA4740" w14:textId="77777777" w:rsidR="008B7890" w:rsidRPr="001F4D73" w:rsidRDefault="008B7890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1C235C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857AB5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C13604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41FD23" w14:textId="77777777" w:rsidR="008B7890" w:rsidRPr="001F4D73" w:rsidRDefault="008B7890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98FEB5" w14:textId="6734DE4F" w:rsidR="00422B29" w:rsidRPr="001F4D73" w:rsidRDefault="00422B29" w:rsidP="00422B29">
            <w:pPr>
              <w:pStyle w:val="40"/>
              <w:shd w:val="clear" w:color="auto" w:fill="auto"/>
              <w:spacing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1F4D73">
              <w:rPr>
                <w:b w:val="0"/>
                <w:sz w:val="22"/>
                <w:szCs w:val="22"/>
              </w:rPr>
              <w:t xml:space="preserve">МКУ «Отдел </w:t>
            </w:r>
            <w:r w:rsidR="00B963BD" w:rsidRPr="001F4D73">
              <w:rPr>
                <w:b w:val="0"/>
                <w:sz w:val="22"/>
                <w:szCs w:val="22"/>
              </w:rPr>
              <w:t>Образования»</w:t>
            </w:r>
            <w:r w:rsidR="00B57E8A" w:rsidRPr="001F4D73">
              <w:rPr>
                <w:b w:val="0"/>
                <w:sz w:val="22"/>
                <w:szCs w:val="22"/>
              </w:rPr>
              <w:t xml:space="preserve"> </w:t>
            </w:r>
            <w:r w:rsidR="0044757C" w:rsidRPr="001F4D73">
              <w:rPr>
                <w:b w:val="0"/>
                <w:sz w:val="22"/>
                <w:szCs w:val="22"/>
              </w:rPr>
              <w:t>Отдел спорта, молодежной политики и туризма</w:t>
            </w:r>
            <w:r w:rsidRPr="001F4D73">
              <w:rPr>
                <w:b w:val="0"/>
                <w:sz w:val="22"/>
                <w:szCs w:val="22"/>
              </w:rPr>
              <w:t>;</w:t>
            </w:r>
          </w:p>
          <w:p w14:paraId="47703B2C" w14:textId="7E437169" w:rsidR="00422B29" w:rsidRPr="001F4D73" w:rsidRDefault="0044757C" w:rsidP="00422B29">
            <w:pPr>
              <w:pStyle w:val="40"/>
              <w:shd w:val="clear" w:color="auto" w:fill="auto"/>
              <w:spacing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1F4D73">
              <w:rPr>
                <w:b w:val="0"/>
                <w:sz w:val="22"/>
                <w:szCs w:val="22"/>
              </w:rPr>
              <w:t>МКУ «КДЦ»</w:t>
            </w:r>
            <w:r w:rsidR="00422B29" w:rsidRPr="001F4D73">
              <w:rPr>
                <w:b w:val="0"/>
                <w:sz w:val="22"/>
                <w:szCs w:val="22"/>
              </w:rPr>
              <w:t>;</w:t>
            </w:r>
          </w:p>
          <w:p w14:paraId="379AE386" w14:textId="7D1FF770" w:rsidR="00422B29" w:rsidRPr="001F4D73" w:rsidRDefault="0044757C" w:rsidP="00422B29">
            <w:pPr>
              <w:pStyle w:val="40"/>
              <w:shd w:val="clear" w:color="auto" w:fill="auto"/>
              <w:spacing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1F4D73">
              <w:rPr>
                <w:b w:val="0"/>
                <w:sz w:val="22"/>
                <w:szCs w:val="22"/>
              </w:rPr>
              <w:t>Отдел территориального развития и информации и информации</w:t>
            </w:r>
            <w:r w:rsidR="00B57E8A" w:rsidRPr="001F4D73">
              <w:rPr>
                <w:b w:val="0"/>
                <w:sz w:val="22"/>
                <w:szCs w:val="22"/>
              </w:rPr>
              <w:t xml:space="preserve"> </w:t>
            </w:r>
            <w:r w:rsidR="00422B29" w:rsidRPr="001F4D73">
              <w:rPr>
                <w:b w:val="0"/>
                <w:sz w:val="22"/>
                <w:szCs w:val="22"/>
              </w:rPr>
              <w:t>Общественный Совет;</w:t>
            </w:r>
          </w:p>
          <w:p w14:paraId="34BEBD9B" w14:textId="1549B29E" w:rsidR="008B7890" w:rsidRPr="00124A92" w:rsidRDefault="00124A92" w:rsidP="00124A92">
            <w:pPr>
              <w:pStyle w:val="40"/>
              <w:shd w:val="clear" w:color="auto" w:fill="auto"/>
              <w:spacing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ЦЗН. </w:t>
            </w:r>
          </w:p>
        </w:tc>
      </w:tr>
      <w:tr w:rsidR="008B7890" w:rsidRPr="001F4D73" w14:paraId="363A8852" w14:textId="77777777" w:rsidTr="00124A92">
        <w:trPr>
          <w:gridAfter w:val="1"/>
          <w:wAfter w:w="98" w:type="dxa"/>
          <w:trHeight w:val="2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B9093F" w14:textId="77777777" w:rsidR="008B7890" w:rsidRPr="001F4D73" w:rsidRDefault="0098091E" w:rsidP="00E349DA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F4D73">
              <w:rPr>
                <w:rStyle w:val="2105pt"/>
                <w:sz w:val="22"/>
                <w:szCs w:val="22"/>
              </w:rPr>
              <w:t>2.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A474FA" w14:textId="77777777" w:rsidR="008B7890" w:rsidRPr="001F4D73" w:rsidRDefault="0098091E" w:rsidP="00CA6861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1F4D73">
              <w:rPr>
                <w:rStyle w:val="2105pt0"/>
                <w:sz w:val="22"/>
                <w:szCs w:val="22"/>
              </w:rPr>
              <w:t>Проведение семинаров-совещаний с главами сельских поселений, правоохранительными органами по предупреждению межнациональных конфликтов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28726A" w14:textId="77777777" w:rsidR="008B7890" w:rsidRPr="001F4D73" w:rsidRDefault="008B7890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BA0CF1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8F81D9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7524E5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152E7A" w14:textId="77777777" w:rsidR="008B7890" w:rsidRPr="001F4D73" w:rsidRDefault="008B7890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A4A429" w14:textId="77777777" w:rsidR="008B7890" w:rsidRPr="001F4D73" w:rsidRDefault="00916FFD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Совет по межнациональным отношениям</w:t>
            </w:r>
          </w:p>
        </w:tc>
      </w:tr>
      <w:tr w:rsidR="008B7890" w:rsidRPr="001F4D73" w14:paraId="7FE4B417" w14:textId="77777777" w:rsidTr="00124A92">
        <w:trPr>
          <w:gridAfter w:val="1"/>
          <w:wAfter w:w="98" w:type="dxa"/>
          <w:trHeight w:val="2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8C79F1" w14:textId="77777777" w:rsidR="008B7890" w:rsidRPr="001F4D73" w:rsidRDefault="0098091E" w:rsidP="00E349DA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F4D73">
              <w:rPr>
                <w:rStyle w:val="2105pt0"/>
                <w:sz w:val="22"/>
                <w:szCs w:val="22"/>
              </w:rPr>
              <w:t>3.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2F0FAE" w14:textId="77777777" w:rsidR="008B7890" w:rsidRPr="001F4D73" w:rsidRDefault="0098091E" w:rsidP="00CA6861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1F4D73">
              <w:rPr>
                <w:rStyle w:val="2105pt0"/>
                <w:sz w:val="22"/>
                <w:szCs w:val="22"/>
              </w:rPr>
              <w:t>Привлечение к работе в общественных советах, иных экспертно- консультативных органах муниципального образования, представителей национальных общественных объединений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796D3D" w14:textId="77777777" w:rsidR="008B7890" w:rsidRPr="001F4D73" w:rsidRDefault="008B7890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608DB6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293CB6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0AD16F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115575" w14:textId="77777777" w:rsidR="008B7890" w:rsidRPr="001F4D73" w:rsidRDefault="008B7890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843F2" w14:textId="7EAC3006" w:rsidR="008B7890" w:rsidRPr="001F4D73" w:rsidRDefault="0044757C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Отдел территориального развития и информации и информации</w:t>
            </w:r>
            <w:r w:rsidR="00B57E8A" w:rsidRPr="001F4D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81412" w:rsidRPr="001F4D73">
              <w:rPr>
                <w:rFonts w:ascii="Times New Roman" w:hAnsi="Times New Roman" w:cs="Times New Roman"/>
                <w:sz w:val="22"/>
                <w:szCs w:val="22"/>
              </w:rPr>
              <w:t>Общественный Совет;</w:t>
            </w:r>
          </w:p>
          <w:p w14:paraId="6D23579B" w14:textId="53229574" w:rsidR="00D81412" w:rsidRPr="001F4D73" w:rsidRDefault="0044757C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Отдел спорта, молодежной политики и туризма</w:t>
            </w:r>
            <w:r w:rsidR="00D81412" w:rsidRPr="001F4D73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</w:tc>
      </w:tr>
      <w:tr w:rsidR="008B7890" w:rsidRPr="001F4D73" w14:paraId="52303243" w14:textId="77777777" w:rsidTr="00124A92">
        <w:trPr>
          <w:gridAfter w:val="1"/>
          <w:wAfter w:w="98" w:type="dxa"/>
          <w:trHeight w:val="2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DDCE05" w14:textId="77777777" w:rsidR="008B7890" w:rsidRPr="001F4D73" w:rsidRDefault="0098091E" w:rsidP="00E349DA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1F4D73">
              <w:rPr>
                <w:rStyle w:val="2105pt"/>
                <w:b w:val="0"/>
                <w:sz w:val="22"/>
                <w:szCs w:val="22"/>
              </w:rPr>
              <w:t>4.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354C70" w14:textId="77777777" w:rsidR="008B7890" w:rsidRPr="001F4D73" w:rsidRDefault="0098091E" w:rsidP="00CA6861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1F4D73">
              <w:rPr>
                <w:rStyle w:val="2105pt0"/>
                <w:sz w:val="22"/>
                <w:szCs w:val="22"/>
              </w:rPr>
              <w:t>Создание системы мониторинга состояния межнациональных отношений и раннего предупреждения межнациональных конфликтов, опер</w:t>
            </w:r>
            <w:r w:rsidR="0067573F" w:rsidRPr="001F4D73">
              <w:rPr>
                <w:rStyle w:val="2105pt0"/>
                <w:sz w:val="22"/>
                <w:szCs w:val="22"/>
              </w:rPr>
              <w:t xml:space="preserve">ативного реагирования на </w:t>
            </w:r>
            <w:proofErr w:type="spellStart"/>
            <w:r w:rsidR="0067573F" w:rsidRPr="001F4D73">
              <w:rPr>
                <w:rStyle w:val="2105pt0"/>
                <w:sz w:val="22"/>
                <w:szCs w:val="22"/>
              </w:rPr>
              <w:t>возника</w:t>
            </w:r>
            <w:r w:rsidRPr="001F4D73">
              <w:rPr>
                <w:rStyle w:val="2105pt0"/>
                <w:sz w:val="22"/>
                <w:szCs w:val="22"/>
              </w:rPr>
              <w:t>емые</w:t>
            </w:r>
            <w:proofErr w:type="spellEnd"/>
            <w:r w:rsidRPr="001F4D73">
              <w:rPr>
                <w:rStyle w:val="2105pt0"/>
                <w:sz w:val="22"/>
                <w:szCs w:val="22"/>
              </w:rPr>
              <w:t xml:space="preserve"> споры и конфликтные ситуации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C24E7C" w14:textId="77777777" w:rsidR="008B7890" w:rsidRPr="001F4D73" w:rsidRDefault="008B7890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49D72B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D06A95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95A76D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44DD83" w14:textId="77777777" w:rsidR="008B7890" w:rsidRPr="001F4D73" w:rsidRDefault="008B7890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2A70E" w14:textId="62CB6C7C" w:rsidR="00D81412" w:rsidRPr="001F4D73" w:rsidRDefault="0044757C" w:rsidP="00D8141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Отдел территориального развития и информации и информации</w:t>
            </w:r>
            <w:r w:rsidR="00B57E8A" w:rsidRPr="001F4D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81412" w:rsidRPr="001F4D73">
              <w:rPr>
                <w:rFonts w:ascii="Times New Roman" w:hAnsi="Times New Roman" w:cs="Times New Roman"/>
                <w:sz w:val="22"/>
                <w:szCs w:val="22"/>
              </w:rPr>
              <w:t>Общественный Совет;</w:t>
            </w:r>
          </w:p>
          <w:p w14:paraId="63FFB454" w14:textId="77777777" w:rsidR="00D81412" w:rsidRPr="001F4D73" w:rsidRDefault="00D81412" w:rsidP="00D8141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Совет старейшин.</w:t>
            </w:r>
          </w:p>
          <w:p w14:paraId="63B5D819" w14:textId="77777777" w:rsidR="008B7890" w:rsidRPr="001F4D73" w:rsidRDefault="008B7890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B7890" w:rsidRPr="001F4D73" w14:paraId="16CBF772" w14:textId="77777777" w:rsidTr="00D05477">
        <w:trPr>
          <w:gridAfter w:val="1"/>
          <w:wAfter w:w="98" w:type="dxa"/>
          <w:trHeight w:val="75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0525DC" w14:textId="77777777" w:rsidR="008B7890" w:rsidRPr="001F4D73" w:rsidRDefault="0098091E" w:rsidP="00E349DA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F4D73">
              <w:rPr>
                <w:rStyle w:val="2105pt0"/>
                <w:sz w:val="22"/>
                <w:szCs w:val="22"/>
              </w:rPr>
              <w:t>5.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8A2384" w14:textId="77777777" w:rsidR="008B7890" w:rsidRPr="001F4D73" w:rsidRDefault="0098091E" w:rsidP="00CA6861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1F4D73">
              <w:rPr>
                <w:rStyle w:val="2105pt0"/>
                <w:sz w:val="22"/>
                <w:szCs w:val="22"/>
              </w:rPr>
              <w:t>Проведение тотального диктанта на языках народов Дагестана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815A71" w14:textId="77777777" w:rsidR="008B7890" w:rsidRPr="001F4D73" w:rsidRDefault="008B7890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777293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733CDC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F27407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59FB8C" w14:textId="77777777" w:rsidR="008B7890" w:rsidRPr="001F4D73" w:rsidRDefault="00D81412" w:rsidP="00D8141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D92778" w14:textId="5513A2B5" w:rsidR="008B7890" w:rsidRPr="00D05477" w:rsidRDefault="00D81412" w:rsidP="00D05477">
            <w:pPr>
              <w:pStyle w:val="40"/>
              <w:shd w:val="clear" w:color="auto" w:fill="auto"/>
              <w:spacing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1F4D73">
              <w:rPr>
                <w:b w:val="0"/>
                <w:sz w:val="22"/>
                <w:szCs w:val="22"/>
              </w:rPr>
              <w:t>МКУ «Отдел Образования»</w:t>
            </w:r>
            <w:r w:rsidR="00333F6B" w:rsidRPr="001F4D73">
              <w:rPr>
                <w:b w:val="0"/>
                <w:sz w:val="22"/>
                <w:szCs w:val="22"/>
              </w:rPr>
              <w:t xml:space="preserve"> </w:t>
            </w:r>
            <w:r w:rsidR="0044757C" w:rsidRPr="001F4D73">
              <w:rPr>
                <w:b w:val="0"/>
                <w:sz w:val="22"/>
                <w:szCs w:val="22"/>
              </w:rPr>
              <w:t>Отдел спорта, молодежной политики и туризма</w:t>
            </w:r>
            <w:r w:rsidR="00D05477">
              <w:rPr>
                <w:b w:val="0"/>
                <w:sz w:val="22"/>
                <w:szCs w:val="22"/>
              </w:rPr>
              <w:t>;</w:t>
            </w:r>
          </w:p>
        </w:tc>
      </w:tr>
      <w:tr w:rsidR="008B7890" w:rsidRPr="001F4D73" w14:paraId="6DFA08EB" w14:textId="77777777" w:rsidTr="00D05477">
        <w:trPr>
          <w:trHeight w:hRule="exact" w:val="1135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375D70" w14:textId="77777777" w:rsidR="008B7890" w:rsidRPr="001F4D73" w:rsidRDefault="0098091E" w:rsidP="00E349DA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1F4D73">
              <w:rPr>
                <w:rStyle w:val="2105pt"/>
                <w:b w:val="0"/>
                <w:sz w:val="22"/>
                <w:szCs w:val="22"/>
              </w:rPr>
              <w:t>6.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085E0A" w14:textId="77777777" w:rsidR="008B7890" w:rsidRPr="001F4D73" w:rsidRDefault="0098091E" w:rsidP="00CA6861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1F4D73">
              <w:rPr>
                <w:rStyle w:val="2105pt0"/>
                <w:sz w:val="22"/>
                <w:szCs w:val="22"/>
              </w:rPr>
              <w:t>Участие в общероссийской акции «Парад дружбы народов России»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0C82FE" w14:textId="77777777" w:rsidR="008B7890" w:rsidRPr="001F4D73" w:rsidRDefault="008B7890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0A308D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F568BC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BFFA7F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F999E7" w14:textId="77777777" w:rsidR="008B7890" w:rsidRPr="001F4D73" w:rsidRDefault="00D81412" w:rsidP="00D8141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33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91FC80" w14:textId="4843270F" w:rsidR="00D81412" w:rsidRPr="001F4D73" w:rsidRDefault="00D81412" w:rsidP="00D81412">
            <w:pPr>
              <w:pStyle w:val="40"/>
              <w:shd w:val="clear" w:color="auto" w:fill="auto"/>
              <w:spacing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1F4D73">
              <w:rPr>
                <w:b w:val="0"/>
                <w:sz w:val="22"/>
                <w:szCs w:val="22"/>
              </w:rPr>
              <w:t>МКУ «Отдел Образования»</w:t>
            </w:r>
            <w:r w:rsidR="00333F6B" w:rsidRPr="001F4D73">
              <w:rPr>
                <w:b w:val="0"/>
                <w:sz w:val="22"/>
                <w:szCs w:val="22"/>
              </w:rPr>
              <w:t xml:space="preserve"> </w:t>
            </w:r>
            <w:r w:rsidR="0044757C" w:rsidRPr="001F4D73">
              <w:rPr>
                <w:b w:val="0"/>
                <w:sz w:val="22"/>
                <w:szCs w:val="22"/>
              </w:rPr>
              <w:t>Отдел спорта, молодежной политики и туризма</w:t>
            </w:r>
            <w:r w:rsidRPr="001F4D73">
              <w:rPr>
                <w:b w:val="0"/>
                <w:sz w:val="22"/>
                <w:szCs w:val="22"/>
              </w:rPr>
              <w:t>;</w:t>
            </w:r>
          </w:p>
          <w:p w14:paraId="1C907C37" w14:textId="75DBA12E" w:rsidR="008B7890" w:rsidRPr="001F4D73" w:rsidRDefault="0044757C" w:rsidP="00D8141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МКУ «КДЦ»</w:t>
            </w:r>
          </w:p>
        </w:tc>
      </w:tr>
      <w:tr w:rsidR="008B7890" w:rsidRPr="001F4D73" w14:paraId="6A47668F" w14:textId="77777777" w:rsidTr="00124A92">
        <w:trPr>
          <w:trHeight w:hRule="exact" w:val="1131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350F64" w14:textId="77777777" w:rsidR="008B7890" w:rsidRPr="001F4D73" w:rsidRDefault="0098091E" w:rsidP="00E349DA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1F4D73">
              <w:rPr>
                <w:rStyle w:val="2105pt"/>
                <w:b w:val="0"/>
                <w:sz w:val="22"/>
                <w:szCs w:val="22"/>
              </w:rPr>
              <w:t>7.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9C3816" w14:textId="77777777" w:rsidR="008B7890" w:rsidRPr="001F4D73" w:rsidRDefault="0098091E" w:rsidP="00CA6861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1F4D73">
              <w:rPr>
                <w:rStyle w:val="2105pt0"/>
                <w:sz w:val="22"/>
                <w:szCs w:val="22"/>
              </w:rPr>
              <w:t>Организация и проведение мероприятий, посвященных празднованию Дня дагестанской культуры и языков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2065C8" w14:textId="77777777" w:rsidR="008B7890" w:rsidRPr="001F4D73" w:rsidRDefault="008B7890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ED6F90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DDD337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FC87AD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EDAF26" w14:textId="77777777" w:rsidR="008B7890" w:rsidRPr="001F4D73" w:rsidRDefault="00D81412" w:rsidP="00D8141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33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64FA3A" w14:textId="18050E97" w:rsidR="00D81412" w:rsidRPr="001F4D73" w:rsidRDefault="0044757C" w:rsidP="00D81412">
            <w:pPr>
              <w:pStyle w:val="40"/>
              <w:shd w:val="clear" w:color="auto" w:fill="auto"/>
              <w:spacing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1F4D73">
              <w:rPr>
                <w:b w:val="0"/>
                <w:sz w:val="22"/>
                <w:szCs w:val="22"/>
              </w:rPr>
              <w:t>Отдел спорта, молодежной политики и туризма</w:t>
            </w:r>
            <w:r w:rsidR="00D81412" w:rsidRPr="001F4D73">
              <w:rPr>
                <w:b w:val="0"/>
                <w:sz w:val="22"/>
                <w:szCs w:val="22"/>
              </w:rPr>
              <w:t>;</w:t>
            </w:r>
          </w:p>
          <w:p w14:paraId="11E07078" w14:textId="42C72CD8" w:rsidR="008B7890" w:rsidRPr="001F4D73" w:rsidRDefault="0044757C" w:rsidP="00D8141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МКУ «КДЦ»</w:t>
            </w:r>
          </w:p>
        </w:tc>
      </w:tr>
      <w:tr w:rsidR="008B7890" w:rsidRPr="001F4D73" w14:paraId="5A8C5001" w14:textId="77777777" w:rsidTr="00124A92">
        <w:trPr>
          <w:trHeight w:hRule="exact" w:val="864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367A47" w14:textId="77777777" w:rsidR="008B7890" w:rsidRPr="001F4D73" w:rsidRDefault="0098091E" w:rsidP="00E349DA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1F4D73">
              <w:rPr>
                <w:rStyle w:val="2105pt"/>
                <w:b w:val="0"/>
                <w:sz w:val="22"/>
                <w:szCs w:val="22"/>
              </w:rPr>
              <w:lastRenderedPageBreak/>
              <w:t>8.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FDD912" w14:textId="77777777" w:rsidR="008B7890" w:rsidRPr="001F4D73" w:rsidRDefault="0098091E" w:rsidP="00CA6861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1F4D73">
              <w:rPr>
                <w:rStyle w:val="2105pt0"/>
                <w:sz w:val="22"/>
                <w:szCs w:val="22"/>
              </w:rPr>
              <w:t>Оказание содействия в проведении Всероссийской акции «Большой этнографический диктант»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7D7B3B" w14:textId="77777777" w:rsidR="008B7890" w:rsidRPr="001F4D73" w:rsidRDefault="008B7890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ED4B4B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6E5351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7F0073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411431" w14:textId="77777777" w:rsidR="008B7890" w:rsidRPr="001F4D73" w:rsidRDefault="00D81412" w:rsidP="00D8141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33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B08287" w14:textId="77777777" w:rsidR="008B7890" w:rsidRPr="001F4D73" w:rsidRDefault="00D81412" w:rsidP="00333F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МКУ «Отдел Образования»</w:t>
            </w:r>
            <w:r w:rsidR="00B57E8A" w:rsidRPr="001F4D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8B7890" w:rsidRPr="001F4D73" w14:paraId="3EF98AAE" w14:textId="77777777" w:rsidTr="00124A92">
        <w:trPr>
          <w:trHeight w:hRule="exact" w:val="408"/>
          <w:jc w:val="center"/>
        </w:trPr>
        <w:tc>
          <w:tcPr>
            <w:tcW w:w="1553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623D5" w14:textId="77777777" w:rsidR="008B7890" w:rsidRPr="001F4D73" w:rsidRDefault="0098091E" w:rsidP="00CA6861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1F4D73">
              <w:rPr>
                <w:rStyle w:val="2105pt"/>
                <w:sz w:val="22"/>
                <w:szCs w:val="22"/>
              </w:rPr>
              <w:t>Подпрограмма «Развитие институтов гражданского общества»</w:t>
            </w:r>
          </w:p>
        </w:tc>
      </w:tr>
      <w:tr w:rsidR="008B7890" w:rsidRPr="001F4D73" w14:paraId="10D143A6" w14:textId="77777777" w:rsidTr="00D05477">
        <w:trPr>
          <w:trHeight w:hRule="exact" w:val="1013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4A090F" w14:textId="77777777" w:rsidR="008B7890" w:rsidRPr="001F4D73" w:rsidRDefault="00B60833" w:rsidP="00E349DA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1F4D73">
              <w:rPr>
                <w:rStyle w:val="2105pt"/>
                <w:b w:val="0"/>
                <w:sz w:val="22"/>
                <w:szCs w:val="22"/>
              </w:rPr>
              <w:t>9</w:t>
            </w:r>
            <w:r w:rsidR="0098091E" w:rsidRPr="001F4D73">
              <w:rPr>
                <w:rStyle w:val="2105pt"/>
                <w:b w:val="0"/>
                <w:sz w:val="22"/>
                <w:szCs w:val="22"/>
              </w:rPr>
              <w:t>.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4A41BD" w14:textId="77777777" w:rsidR="008B7890" w:rsidRPr="001F4D73" w:rsidRDefault="0098091E" w:rsidP="00CA6861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1F4D73">
              <w:rPr>
                <w:rStyle w:val="2105pt0"/>
                <w:sz w:val="22"/>
                <w:szCs w:val="22"/>
              </w:rPr>
              <w:t>Проводить информационную, методическую, консультационную поддержку деятельности некоммерческих организаций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C8DFD3" w14:textId="77777777" w:rsidR="008B7890" w:rsidRPr="001F4D73" w:rsidRDefault="008B7890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3F9EA2" w14:textId="77777777" w:rsidR="008B7890" w:rsidRPr="001F4D73" w:rsidRDefault="009F2A4B" w:rsidP="003A43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B585CB" w14:textId="77777777" w:rsidR="008B7890" w:rsidRPr="001F4D73" w:rsidRDefault="009F2A4B" w:rsidP="003A43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DA8785" w14:textId="77777777" w:rsidR="008B7890" w:rsidRPr="001F4D73" w:rsidRDefault="009F2A4B" w:rsidP="003A43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8E0429" w14:textId="77777777" w:rsidR="008B7890" w:rsidRPr="001F4D73" w:rsidRDefault="008B7890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4262B3" w14:textId="77777777" w:rsidR="008B7890" w:rsidRPr="001F4D73" w:rsidRDefault="00916FFD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Общественная палата Гунибского района</w:t>
            </w:r>
          </w:p>
        </w:tc>
      </w:tr>
      <w:tr w:rsidR="008B7890" w:rsidRPr="001F4D73" w14:paraId="1F86C30A" w14:textId="77777777" w:rsidTr="00124A92">
        <w:trPr>
          <w:trHeight w:hRule="exact" w:val="1852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1CE9E2" w14:textId="77777777" w:rsidR="008B7890" w:rsidRPr="001F4D73" w:rsidRDefault="00B60833" w:rsidP="00E349DA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1F4D73">
              <w:rPr>
                <w:rStyle w:val="2105pt"/>
                <w:b w:val="0"/>
                <w:sz w:val="22"/>
                <w:szCs w:val="22"/>
              </w:rPr>
              <w:t>10</w:t>
            </w:r>
            <w:r w:rsidR="0098091E" w:rsidRPr="001F4D73">
              <w:rPr>
                <w:rStyle w:val="2105pt"/>
                <w:b w:val="0"/>
                <w:sz w:val="22"/>
                <w:szCs w:val="22"/>
              </w:rPr>
              <w:t>.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454DE1" w14:textId="77777777" w:rsidR="008B7890" w:rsidRPr="001F4D73" w:rsidRDefault="0098091E" w:rsidP="00CA6861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1F4D73">
              <w:rPr>
                <w:rStyle w:val="2105pt0"/>
                <w:sz w:val="22"/>
                <w:szCs w:val="22"/>
              </w:rPr>
              <w:t>Организация и проведение конференций, семинаров и иных мероприятий по актуальным вопросам деятельности некоммерческих организаций, обмену опытом и распространению лучших практик; подготовка методических материалов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C99537" w14:textId="77777777" w:rsidR="008B7890" w:rsidRPr="001F4D73" w:rsidRDefault="008B7890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6E4F14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DC5B8C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B10D48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577413" w14:textId="77777777" w:rsidR="008B7890" w:rsidRPr="001F4D73" w:rsidRDefault="008B7890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0CCC7B" w14:textId="77777777" w:rsidR="008B7890" w:rsidRPr="001F4D73" w:rsidRDefault="00D81412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Общественный Совет;</w:t>
            </w:r>
          </w:p>
          <w:p w14:paraId="1D0D3A6A" w14:textId="77777777" w:rsidR="00D81412" w:rsidRPr="001F4D73" w:rsidRDefault="00D81412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НКО</w:t>
            </w:r>
          </w:p>
        </w:tc>
      </w:tr>
      <w:tr w:rsidR="008B7890" w:rsidRPr="001F4D73" w14:paraId="3478320B" w14:textId="77777777" w:rsidTr="00124A92">
        <w:trPr>
          <w:gridAfter w:val="1"/>
          <w:wAfter w:w="72" w:type="dxa"/>
          <w:trHeight w:hRule="exact" w:val="1147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CD7927" w14:textId="56A22DBD" w:rsidR="008B7890" w:rsidRPr="001F4D73" w:rsidRDefault="0098091E" w:rsidP="005505B4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1F4D73">
              <w:rPr>
                <w:sz w:val="22"/>
                <w:szCs w:val="22"/>
              </w:rPr>
              <w:br w:type="page"/>
            </w:r>
            <w:r w:rsidRPr="001F4D73">
              <w:rPr>
                <w:rStyle w:val="2105pt"/>
                <w:b w:val="0"/>
                <w:sz w:val="22"/>
                <w:szCs w:val="22"/>
              </w:rPr>
              <w:t>1</w:t>
            </w:r>
            <w:r w:rsidR="005505B4" w:rsidRPr="001F4D73">
              <w:rPr>
                <w:rStyle w:val="2105pt"/>
                <w:b w:val="0"/>
                <w:sz w:val="22"/>
                <w:szCs w:val="22"/>
              </w:rPr>
              <w:t>1</w:t>
            </w:r>
            <w:r w:rsidRPr="001F4D73">
              <w:rPr>
                <w:rStyle w:val="2105pt"/>
                <w:b w:val="0"/>
                <w:sz w:val="22"/>
                <w:szCs w:val="22"/>
              </w:rPr>
              <w:t>.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ADB9E3" w14:textId="77777777" w:rsidR="008B7890" w:rsidRPr="001F4D73" w:rsidRDefault="0098091E" w:rsidP="00CA6861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1F4D73">
              <w:rPr>
                <w:rStyle w:val="2105pt0"/>
                <w:sz w:val="22"/>
                <w:szCs w:val="22"/>
              </w:rPr>
              <w:t>Создание и актуализация банка данных о количестве некоммерческих организаций, которые зарегистрированы в муниципальном образовании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C128CF" w14:textId="77777777" w:rsidR="008B7890" w:rsidRPr="001F4D73" w:rsidRDefault="008B7890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47640B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D5C17A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6C4A1A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6386B0" w14:textId="77777777" w:rsidR="008B7890" w:rsidRPr="001F4D73" w:rsidRDefault="008B7890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32CD1A" w14:textId="7589AAD0" w:rsidR="00D81412" w:rsidRPr="001F4D73" w:rsidRDefault="0044757C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Отдел территориального развития и информации и информации</w:t>
            </w:r>
            <w:r w:rsidR="00B57E8A" w:rsidRPr="001F4D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EF33D01" w14:textId="77777777" w:rsidR="008B7890" w:rsidRPr="001F4D73" w:rsidRDefault="00D81412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Общественный Совет;</w:t>
            </w:r>
          </w:p>
        </w:tc>
      </w:tr>
      <w:tr w:rsidR="008B7890" w:rsidRPr="001F4D73" w14:paraId="4616DAAD" w14:textId="77777777" w:rsidTr="00124A92">
        <w:trPr>
          <w:gridAfter w:val="1"/>
          <w:wAfter w:w="72" w:type="dxa"/>
          <w:trHeight w:hRule="exact" w:val="854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24B24E" w14:textId="68483B63" w:rsidR="008B7890" w:rsidRPr="001F4D73" w:rsidRDefault="0098091E" w:rsidP="005505B4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1F4D73">
              <w:rPr>
                <w:rStyle w:val="2105pt"/>
                <w:b w:val="0"/>
                <w:sz w:val="22"/>
                <w:szCs w:val="22"/>
              </w:rPr>
              <w:t>1</w:t>
            </w:r>
            <w:r w:rsidR="005505B4" w:rsidRPr="001F4D73">
              <w:rPr>
                <w:rStyle w:val="2105pt"/>
                <w:b w:val="0"/>
                <w:sz w:val="22"/>
                <w:szCs w:val="22"/>
              </w:rPr>
              <w:t>2</w:t>
            </w:r>
            <w:r w:rsidRPr="001F4D73">
              <w:rPr>
                <w:rStyle w:val="2105pt"/>
                <w:b w:val="0"/>
                <w:sz w:val="22"/>
                <w:szCs w:val="22"/>
              </w:rPr>
              <w:t>.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D919CD" w14:textId="77777777" w:rsidR="008B7890" w:rsidRPr="001F4D73" w:rsidRDefault="0098091E" w:rsidP="00CA6861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1F4D73">
              <w:rPr>
                <w:rStyle w:val="2105pt0"/>
                <w:sz w:val="22"/>
                <w:szCs w:val="22"/>
              </w:rPr>
              <w:t>Содействие в деятельности Общественной палаты муниципального образования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BFA18C" w14:textId="77777777" w:rsidR="008B7890" w:rsidRPr="001F4D73" w:rsidRDefault="008B7890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A53AB1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C99967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0EDD0F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435DB8" w14:textId="77777777" w:rsidR="008B7890" w:rsidRPr="001F4D73" w:rsidRDefault="008B7890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6F2A72" w14:textId="77777777" w:rsidR="008B7890" w:rsidRPr="001F4D73" w:rsidRDefault="00916FFD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Общественный Совет;</w:t>
            </w:r>
          </w:p>
          <w:p w14:paraId="42BC1FA5" w14:textId="77777777" w:rsidR="00916FFD" w:rsidRPr="001F4D73" w:rsidRDefault="00916FFD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Совет по межнациональным отношениям</w:t>
            </w:r>
          </w:p>
        </w:tc>
      </w:tr>
      <w:tr w:rsidR="008B7890" w:rsidRPr="001F4D73" w14:paraId="47DA5A38" w14:textId="77777777" w:rsidTr="00124A92">
        <w:trPr>
          <w:gridAfter w:val="1"/>
          <w:wAfter w:w="72" w:type="dxa"/>
          <w:trHeight w:hRule="exact" w:val="397"/>
          <w:jc w:val="center"/>
        </w:trPr>
        <w:tc>
          <w:tcPr>
            <w:tcW w:w="1545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D0019A" w14:textId="77777777" w:rsidR="008B7890" w:rsidRPr="001F4D73" w:rsidRDefault="0098091E" w:rsidP="00CA6861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1F4D73">
              <w:rPr>
                <w:rStyle w:val="2105pt"/>
                <w:sz w:val="22"/>
                <w:szCs w:val="22"/>
              </w:rPr>
              <w:t>Подпрограмма «Социальная и культурная адаптация и интеграция иностранных граждан»</w:t>
            </w:r>
          </w:p>
        </w:tc>
      </w:tr>
      <w:tr w:rsidR="008B7890" w:rsidRPr="001F4D73" w14:paraId="6EFC4F4A" w14:textId="77777777" w:rsidTr="00124A92">
        <w:trPr>
          <w:gridAfter w:val="1"/>
          <w:wAfter w:w="72" w:type="dxa"/>
          <w:trHeight w:hRule="exact" w:val="2835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C3F821" w14:textId="56065282" w:rsidR="008B7890" w:rsidRPr="001F4D73" w:rsidRDefault="00E349DA" w:rsidP="005505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5505B4" w:rsidRPr="001F4D7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2BF09" w14:textId="77777777" w:rsidR="008B7890" w:rsidRPr="001F4D73" w:rsidRDefault="0098091E" w:rsidP="00916FFD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1F4D73">
              <w:rPr>
                <w:rStyle w:val="2105pt0"/>
                <w:sz w:val="22"/>
                <w:szCs w:val="22"/>
              </w:rPr>
              <w:t xml:space="preserve">Совместно с </w:t>
            </w:r>
            <w:r w:rsidR="00916FFD" w:rsidRPr="001F4D73">
              <w:rPr>
                <w:rStyle w:val="2105pt0"/>
                <w:sz w:val="22"/>
                <w:szCs w:val="22"/>
              </w:rPr>
              <w:t>районным отделом</w:t>
            </w:r>
            <w:r w:rsidRPr="001F4D73">
              <w:rPr>
                <w:rStyle w:val="2105pt0"/>
                <w:sz w:val="22"/>
                <w:szCs w:val="22"/>
              </w:rPr>
              <w:t xml:space="preserve"> по вопросам миграции </w:t>
            </w:r>
            <w:r w:rsidR="009F2A4B" w:rsidRPr="001F4D73">
              <w:rPr>
                <w:rStyle w:val="2105pt0"/>
                <w:sz w:val="22"/>
                <w:szCs w:val="22"/>
              </w:rPr>
              <w:t>ОМВД по Гунибскому району</w:t>
            </w:r>
            <w:r w:rsidRPr="001F4D73">
              <w:rPr>
                <w:rStyle w:val="2105pt0"/>
                <w:sz w:val="22"/>
                <w:szCs w:val="22"/>
              </w:rPr>
              <w:t xml:space="preserve"> в постоянном режиме актуализировать информацию о количестве иностранных граждан, которые зарегистрированы по месту жительства в муниципальном образовании, а также о детях мигрантов, обучающихся в школьных и дошкольных образовательных учреждениях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37AD2F" w14:textId="77777777" w:rsidR="008B7890" w:rsidRPr="001F4D73" w:rsidRDefault="008B7890" w:rsidP="00CA6861">
            <w:pPr>
              <w:rPr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FBDA04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E77B55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734857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AB10FD" w14:textId="77777777" w:rsidR="008B7890" w:rsidRPr="001F4D73" w:rsidRDefault="008B7890" w:rsidP="00CA6861">
            <w:pPr>
              <w:rPr>
                <w:sz w:val="22"/>
                <w:szCs w:val="22"/>
              </w:rPr>
            </w:pP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B79C85" w14:textId="77777777" w:rsidR="008B7890" w:rsidRPr="001F4D73" w:rsidRDefault="00916FFD" w:rsidP="00CA6861">
            <w:pPr>
              <w:rPr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Совет по межнациональным отношениям</w:t>
            </w:r>
          </w:p>
        </w:tc>
      </w:tr>
      <w:tr w:rsidR="008B7890" w:rsidRPr="001F4D73" w14:paraId="44D62E2F" w14:textId="77777777" w:rsidTr="00124A92">
        <w:trPr>
          <w:gridAfter w:val="1"/>
          <w:wAfter w:w="72" w:type="dxa"/>
          <w:trHeight w:val="20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7AB3D4" w14:textId="27960DB6" w:rsidR="008B7890" w:rsidRPr="001F4D73" w:rsidRDefault="0098091E" w:rsidP="005505B4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1F4D73">
              <w:rPr>
                <w:rStyle w:val="2105pt"/>
                <w:b w:val="0"/>
                <w:sz w:val="22"/>
                <w:szCs w:val="22"/>
              </w:rPr>
              <w:t>1</w:t>
            </w:r>
            <w:r w:rsidR="005505B4" w:rsidRPr="001F4D73">
              <w:rPr>
                <w:rStyle w:val="2105pt"/>
                <w:b w:val="0"/>
                <w:sz w:val="22"/>
                <w:szCs w:val="22"/>
              </w:rPr>
              <w:t>4</w:t>
            </w:r>
            <w:r w:rsidRPr="001F4D73">
              <w:rPr>
                <w:rStyle w:val="2105pt"/>
                <w:b w:val="0"/>
                <w:sz w:val="22"/>
                <w:szCs w:val="22"/>
              </w:rPr>
              <w:t>.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51C639" w14:textId="15087F68" w:rsidR="008B7890" w:rsidRPr="001F4D73" w:rsidRDefault="0098091E" w:rsidP="00CA6861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1F4D73">
              <w:rPr>
                <w:rStyle w:val="2105pt0"/>
                <w:sz w:val="22"/>
                <w:szCs w:val="22"/>
              </w:rPr>
              <w:t>Проводить работу по выявлению лидеров среди мигрантов и установления с ним конструктивного</w:t>
            </w:r>
            <w:r w:rsidR="007F1CB2" w:rsidRPr="001F4D73">
              <w:rPr>
                <w:rStyle w:val="2105pt0"/>
                <w:sz w:val="22"/>
                <w:szCs w:val="22"/>
              </w:rPr>
              <w:t xml:space="preserve"> взаимодействия, включив последнего в различные консультативно- совещательные органы при главах администрации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2E5C5E" w14:textId="77777777" w:rsidR="008B7890" w:rsidRPr="001F4D73" w:rsidRDefault="008B7890" w:rsidP="00CA6861">
            <w:pPr>
              <w:rPr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9A2597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A0E879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0359E6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9CB4C8" w14:textId="77777777" w:rsidR="008B7890" w:rsidRPr="001F4D73" w:rsidRDefault="008B7890" w:rsidP="00CA6861">
            <w:pPr>
              <w:rPr>
                <w:sz w:val="22"/>
                <w:szCs w:val="22"/>
              </w:rPr>
            </w:pP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D02988" w14:textId="77777777" w:rsidR="008B7890" w:rsidRPr="001F4D73" w:rsidRDefault="00916FFD" w:rsidP="00CA6861">
            <w:pPr>
              <w:rPr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Совет по межнациональным отношениям</w:t>
            </w:r>
          </w:p>
        </w:tc>
      </w:tr>
      <w:tr w:rsidR="008B7890" w:rsidRPr="001F4D73" w14:paraId="44ACE3C3" w14:textId="77777777" w:rsidTr="00124A92">
        <w:trPr>
          <w:gridAfter w:val="1"/>
          <w:wAfter w:w="46" w:type="dxa"/>
          <w:trHeight w:val="20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D8A4B2" w14:textId="430908B6" w:rsidR="008B7890" w:rsidRPr="001F4D73" w:rsidRDefault="0098091E" w:rsidP="007F1CB2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1F4D73">
              <w:rPr>
                <w:rStyle w:val="2105pt"/>
                <w:b w:val="0"/>
                <w:sz w:val="22"/>
                <w:szCs w:val="22"/>
              </w:rPr>
              <w:lastRenderedPageBreak/>
              <w:t>1</w:t>
            </w:r>
            <w:r w:rsidR="007F1CB2" w:rsidRPr="001F4D73">
              <w:rPr>
                <w:rStyle w:val="2105pt"/>
                <w:b w:val="0"/>
                <w:sz w:val="22"/>
                <w:szCs w:val="22"/>
              </w:rPr>
              <w:t>5.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32F5A4" w14:textId="77777777" w:rsidR="008B7890" w:rsidRPr="001F4D73" w:rsidRDefault="0098091E" w:rsidP="00CA6861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1F4D73">
              <w:rPr>
                <w:rStyle w:val="2105pt0"/>
                <w:sz w:val="22"/>
                <w:szCs w:val="22"/>
              </w:rPr>
              <w:t>Проводить профилактические мероприятия с привлечением религиозных деятелей по недопущению распространения радикальной экстремистской идеологии среди мигрантов (т.н. «спящих ячеек»), в том числе формированию этнических анклавов, а также образовательных учреждений, где обучаются дети мигрантов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06582A" w14:textId="77777777" w:rsidR="008B7890" w:rsidRPr="001F4D73" w:rsidRDefault="008B7890" w:rsidP="00CA6861">
            <w:pPr>
              <w:rPr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7116F4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8A645C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38EF79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47A477" w14:textId="77777777" w:rsidR="008B7890" w:rsidRPr="001F4D73" w:rsidRDefault="008B7890" w:rsidP="00CA6861">
            <w:pPr>
              <w:rPr>
                <w:sz w:val="22"/>
                <w:szCs w:val="22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7D22DA" w14:textId="77777777" w:rsidR="008B7890" w:rsidRPr="001F4D73" w:rsidRDefault="00916FFD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Совет по межнациональным отношениям;</w:t>
            </w:r>
          </w:p>
          <w:p w14:paraId="05AED2D3" w14:textId="77777777" w:rsidR="00916FFD" w:rsidRPr="001F4D73" w:rsidRDefault="00916FFD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Общественная палата;</w:t>
            </w:r>
          </w:p>
          <w:p w14:paraId="1EDAA306" w14:textId="77777777" w:rsidR="00916FFD" w:rsidRPr="001F4D73" w:rsidRDefault="00916FFD" w:rsidP="00CA6861">
            <w:pPr>
              <w:rPr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Аппарат АТК МО «Гунибский район»</w:t>
            </w:r>
          </w:p>
        </w:tc>
      </w:tr>
      <w:tr w:rsidR="008B7890" w:rsidRPr="001F4D73" w14:paraId="236727E2" w14:textId="77777777" w:rsidTr="00124A92">
        <w:trPr>
          <w:gridAfter w:val="1"/>
          <w:wAfter w:w="46" w:type="dxa"/>
          <w:trHeight w:val="20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AA8DBA" w14:textId="32894020" w:rsidR="008B7890" w:rsidRPr="001F4D73" w:rsidRDefault="0098091E" w:rsidP="007F1CB2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1F4D73">
              <w:rPr>
                <w:rStyle w:val="2105pt"/>
                <w:b w:val="0"/>
                <w:sz w:val="22"/>
                <w:szCs w:val="22"/>
              </w:rPr>
              <w:t>1</w:t>
            </w:r>
            <w:r w:rsidR="007F1CB2" w:rsidRPr="001F4D73">
              <w:rPr>
                <w:rStyle w:val="2105pt"/>
                <w:b w:val="0"/>
                <w:sz w:val="22"/>
                <w:szCs w:val="22"/>
              </w:rPr>
              <w:t>6</w:t>
            </w:r>
            <w:r w:rsidRPr="001F4D73">
              <w:rPr>
                <w:rStyle w:val="2105pt"/>
                <w:b w:val="0"/>
                <w:sz w:val="22"/>
                <w:szCs w:val="22"/>
              </w:rPr>
              <w:t>.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0BE2E7" w14:textId="77777777" w:rsidR="008B7890" w:rsidRPr="001F4D73" w:rsidRDefault="0098091E" w:rsidP="00CA6861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1F4D73">
              <w:rPr>
                <w:rStyle w:val="2105pt0"/>
                <w:sz w:val="22"/>
                <w:szCs w:val="22"/>
              </w:rPr>
              <w:t>Активнее привлекать и использовать потенциал общественных образований, в том числе религиозных и молодежных, по социокультурной адаптации мигрантов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0C7296" w14:textId="77777777" w:rsidR="008B7890" w:rsidRPr="001F4D73" w:rsidRDefault="008B7890" w:rsidP="00CA6861">
            <w:pPr>
              <w:rPr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94C6F2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A125AD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2F501D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214286" w14:textId="77777777" w:rsidR="008B7890" w:rsidRPr="001F4D73" w:rsidRDefault="008B7890" w:rsidP="00CA6861">
            <w:pPr>
              <w:rPr>
                <w:sz w:val="22"/>
                <w:szCs w:val="22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01EE4B" w14:textId="40EE36F2" w:rsidR="00916FFD" w:rsidRPr="001F4D73" w:rsidRDefault="0044757C" w:rsidP="00916FFD">
            <w:pPr>
              <w:pStyle w:val="40"/>
              <w:shd w:val="clear" w:color="auto" w:fill="auto"/>
              <w:spacing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1F4D73">
              <w:rPr>
                <w:b w:val="0"/>
                <w:sz w:val="22"/>
                <w:szCs w:val="22"/>
              </w:rPr>
              <w:t>Отдел спорта, молодежной политики и туризма</w:t>
            </w:r>
            <w:r w:rsidR="00916FFD" w:rsidRPr="001F4D73">
              <w:rPr>
                <w:b w:val="0"/>
                <w:sz w:val="22"/>
                <w:szCs w:val="22"/>
              </w:rPr>
              <w:t>;</w:t>
            </w:r>
          </w:p>
          <w:p w14:paraId="591F5E07" w14:textId="77777777" w:rsidR="008B7890" w:rsidRPr="001F4D73" w:rsidRDefault="00916FFD" w:rsidP="00CA68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Совет имамов Гунибского района</w:t>
            </w:r>
          </w:p>
        </w:tc>
      </w:tr>
      <w:tr w:rsidR="008B7890" w:rsidRPr="001F4D73" w14:paraId="55CB6D2D" w14:textId="77777777" w:rsidTr="00124A92">
        <w:trPr>
          <w:gridAfter w:val="1"/>
          <w:wAfter w:w="46" w:type="dxa"/>
          <w:trHeight w:val="20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71CDD0" w14:textId="77777777" w:rsidR="008B7890" w:rsidRPr="001F4D73" w:rsidRDefault="0098091E" w:rsidP="00E349DA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1F4D73">
              <w:rPr>
                <w:rStyle w:val="2105pt"/>
                <w:b w:val="0"/>
                <w:sz w:val="22"/>
                <w:szCs w:val="22"/>
              </w:rPr>
              <w:t>20.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F16DB1" w14:textId="77777777" w:rsidR="008B7890" w:rsidRPr="001F4D73" w:rsidRDefault="0098091E" w:rsidP="00CA6861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1F4D73">
              <w:rPr>
                <w:rStyle w:val="2105pt0"/>
                <w:sz w:val="22"/>
                <w:szCs w:val="22"/>
              </w:rPr>
              <w:t>Привлекать мигрантов их детей к празднованию национальных и государственных праздников муниципального, республиканского и федерального уровней (День МО, День народного единства, День Победы и др.), а также оказывать содействие мигрантам в праздновании их национальных праздников (День независимости страны)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0A03EF" w14:textId="77777777" w:rsidR="008B7890" w:rsidRPr="001F4D73" w:rsidRDefault="008B7890" w:rsidP="00CA6861">
            <w:pPr>
              <w:rPr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459933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132E43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E2C08B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01662C" w14:textId="77777777" w:rsidR="008B7890" w:rsidRPr="001F4D73" w:rsidRDefault="008B7890" w:rsidP="00CA6861">
            <w:pPr>
              <w:rPr>
                <w:sz w:val="22"/>
                <w:szCs w:val="22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989652" w14:textId="6390F3DF" w:rsidR="008B7890" w:rsidRPr="00D05477" w:rsidRDefault="00916FFD" w:rsidP="00D05477">
            <w:pPr>
              <w:pStyle w:val="40"/>
              <w:shd w:val="clear" w:color="auto" w:fill="auto"/>
              <w:spacing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1F4D73">
              <w:rPr>
                <w:b w:val="0"/>
                <w:sz w:val="22"/>
                <w:szCs w:val="22"/>
              </w:rPr>
              <w:t>МКУ «Отдел Образования»</w:t>
            </w:r>
            <w:r w:rsidR="00B57E8A" w:rsidRPr="001F4D73">
              <w:rPr>
                <w:b w:val="0"/>
                <w:sz w:val="22"/>
                <w:szCs w:val="22"/>
              </w:rPr>
              <w:t xml:space="preserve"> </w:t>
            </w:r>
            <w:r w:rsidR="0044757C" w:rsidRPr="001F4D73">
              <w:rPr>
                <w:b w:val="0"/>
                <w:sz w:val="22"/>
                <w:szCs w:val="22"/>
              </w:rPr>
              <w:t>Отдел спорта, молодежной политики и туризма</w:t>
            </w:r>
            <w:r w:rsidR="00D05477">
              <w:rPr>
                <w:b w:val="0"/>
                <w:sz w:val="22"/>
                <w:szCs w:val="22"/>
              </w:rPr>
              <w:t>;</w:t>
            </w:r>
          </w:p>
        </w:tc>
      </w:tr>
      <w:tr w:rsidR="008B7890" w:rsidRPr="001F4D73" w14:paraId="35464F24" w14:textId="77777777" w:rsidTr="00124A92">
        <w:trPr>
          <w:gridAfter w:val="1"/>
          <w:wAfter w:w="46" w:type="dxa"/>
          <w:trHeight w:val="20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2849B0" w14:textId="77777777" w:rsidR="008B7890" w:rsidRPr="001F4D73" w:rsidRDefault="0098091E" w:rsidP="00E349DA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1F4D73">
              <w:rPr>
                <w:rStyle w:val="2105pt"/>
                <w:b w:val="0"/>
                <w:sz w:val="22"/>
                <w:szCs w:val="22"/>
              </w:rPr>
              <w:t>21.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9FD149" w14:textId="77777777" w:rsidR="008B7890" w:rsidRPr="001F4D73" w:rsidRDefault="0098091E" w:rsidP="00CA6861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1F4D73">
              <w:rPr>
                <w:rStyle w:val="2105pt0"/>
                <w:sz w:val="22"/>
                <w:szCs w:val="22"/>
              </w:rPr>
              <w:t>Организовать информационное сопровождение деятельности органов местного самоуправления в муниципальных средствах массовой информации, информационно- телекоммуникационной сети «</w:t>
            </w:r>
            <w:r w:rsidR="00885D9C" w:rsidRPr="001F4D73">
              <w:rPr>
                <w:rStyle w:val="2105pt0"/>
                <w:sz w:val="22"/>
                <w:szCs w:val="22"/>
              </w:rPr>
              <w:t>Интернет</w:t>
            </w:r>
            <w:r w:rsidRPr="001F4D73">
              <w:rPr>
                <w:rStyle w:val="2105pt0"/>
                <w:sz w:val="22"/>
                <w:szCs w:val="22"/>
              </w:rPr>
              <w:t>»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2CAA2B" w14:textId="77777777" w:rsidR="008B7890" w:rsidRPr="001F4D73" w:rsidRDefault="008B7890" w:rsidP="00CA6861">
            <w:pPr>
              <w:rPr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892CDA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8AA359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A98CC9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8AD3CF" w14:textId="77777777" w:rsidR="008B7890" w:rsidRPr="001F4D73" w:rsidRDefault="008B7890" w:rsidP="00CA6861">
            <w:pPr>
              <w:rPr>
                <w:sz w:val="22"/>
                <w:szCs w:val="22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EC8F67" w14:textId="6A58D1C3" w:rsidR="008B7890" w:rsidRPr="001F4D73" w:rsidRDefault="0044757C" w:rsidP="001F4D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 xml:space="preserve">Отдел территориального развития и информации </w:t>
            </w:r>
          </w:p>
        </w:tc>
      </w:tr>
      <w:tr w:rsidR="008B7890" w:rsidRPr="001F4D73" w14:paraId="65D72335" w14:textId="77777777" w:rsidTr="00124A92">
        <w:trPr>
          <w:gridAfter w:val="1"/>
          <w:wAfter w:w="108" w:type="dxa"/>
          <w:trHeight w:val="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24EBFD" w14:textId="1874CEE6" w:rsidR="008B7890" w:rsidRPr="001F4D73" w:rsidRDefault="0098091E" w:rsidP="00E349DA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F4D73">
              <w:rPr>
                <w:sz w:val="22"/>
                <w:szCs w:val="22"/>
              </w:rPr>
              <w:br w:type="page"/>
            </w:r>
            <w:r w:rsidRPr="001F4D73">
              <w:rPr>
                <w:rStyle w:val="2105pt0"/>
                <w:sz w:val="22"/>
                <w:szCs w:val="22"/>
              </w:rPr>
              <w:t>22.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7E0F91" w14:textId="77777777" w:rsidR="008B7890" w:rsidRPr="001F4D73" w:rsidRDefault="0098091E" w:rsidP="00CA6861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1F4D73">
              <w:rPr>
                <w:rStyle w:val="2105pt0"/>
                <w:sz w:val="22"/>
                <w:szCs w:val="22"/>
              </w:rPr>
              <w:t>Организация и проведение краткосрочных курсов на знание русского языка, истории России и основ законодательства для иностранных граждан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281288" w14:textId="77777777" w:rsidR="008B7890" w:rsidRPr="001F4D73" w:rsidRDefault="008B7890" w:rsidP="00CA6861">
            <w:pPr>
              <w:rPr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5BB19C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B9B570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728EFD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E438C8" w14:textId="77777777" w:rsidR="008B7890" w:rsidRPr="001F4D73" w:rsidRDefault="008B7890" w:rsidP="00CA6861">
            <w:pPr>
              <w:rPr>
                <w:sz w:val="22"/>
                <w:szCs w:val="22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9BC4BC" w14:textId="3EA7E862" w:rsidR="008B7890" w:rsidRPr="001F4D73" w:rsidRDefault="00916FFD" w:rsidP="001F4D73">
            <w:pPr>
              <w:pStyle w:val="40"/>
              <w:shd w:val="clear" w:color="auto" w:fill="auto"/>
              <w:spacing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1F4D73">
              <w:rPr>
                <w:b w:val="0"/>
                <w:sz w:val="22"/>
                <w:szCs w:val="22"/>
              </w:rPr>
              <w:t>МКУ «Отдел Образования»</w:t>
            </w:r>
            <w:r w:rsidR="00B57E8A" w:rsidRPr="001F4D73">
              <w:rPr>
                <w:b w:val="0"/>
                <w:sz w:val="22"/>
                <w:szCs w:val="22"/>
              </w:rPr>
              <w:t xml:space="preserve"> </w:t>
            </w:r>
            <w:r w:rsidR="0044757C" w:rsidRPr="001F4D73">
              <w:rPr>
                <w:b w:val="0"/>
                <w:sz w:val="22"/>
                <w:szCs w:val="22"/>
              </w:rPr>
              <w:t>Отдел спорта, молодежной политики и туризма</w:t>
            </w:r>
            <w:r w:rsidR="001F4D73" w:rsidRPr="001F4D73">
              <w:rPr>
                <w:b w:val="0"/>
                <w:sz w:val="22"/>
                <w:szCs w:val="22"/>
              </w:rPr>
              <w:t>;</w:t>
            </w:r>
          </w:p>
        </w:tc>
      </w:tr>
      <w:tr w:rsidR="008B7890" w:rsidRPr="001F4D73" w14:paraId="12AA78C6" w14:textId="77777777" w:rsidTr="00124A92">
        <w:trPr>
          <w:gridAfter w:val="1"/>
          <w:wAfter w:w="108" w:type="dxa"/>
          <w:trHeight w:val="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6E89F7" w14:textId="77777777" w:rsidR="008B7890" w:rsidRPr="001F4D73" w:rsidRDefault="0098091E" w:rsidP="00E349DA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F4D73">
              <w:rPr>
                <w:rStyle w:val="2105pt0"/>
                <w:sz w:val="22"/>
                <w:szCs w:val="22"/>
              </w:rPr>
              <w:t>23.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AF76CF" w14:textId="77777777" w:rsidR="008B7890" w:rsidRPr="001F4D73" w:rsidRDefault="0098091E" w:rsidP="00CA6861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1F4D73">
              <w:rPr>
                <w:rStyle w:val="2105pt0"/>
                <w:sz w:val="22"/>
                <w:szCs w:val="22"/>
              </w:rPr>
              <w:t>Организация и проведение уроков дружбы для учащихся средних общеобразовательных школ муниципального образования с участием руководителей диаспор и представителей иностранных студентов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6DD83D" w14:textId="77777777" w:rsidR="008B7890" w:rsidRPr="001F4D73" w:rsidRDefault="008B7890" w:rsidP="00CA6861">
            <w:pPr>
              <w:rPr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0D6B83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E241C8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024A2E" w14:textId="77777777" w:rsidR="008B7890" w:rsidRPr="001F4D73" w:rsidRDefault="009F2A4B" w:rsidP="009F2A4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D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E4AD37" w14:textId="77777777" w:rsidR="008B7890" w:rsidRPr="001F4D73" w:rsidRDefault="008B7890" w:rsidP="00CA6861">
            <w:pPr>
              <w:rPr>
                <w:sz w:val="22"/>
                <w:szCs w:val="22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8D9C1A" w14:textId="4BFBDD6D" w:rsidR="008B7890" w:rsidRPr="001F4D73" w:rsidRDefault="00916FFD" w:rsidP="001F4D73">
            <w:pPr>
              <w:pStyle w:val="40"/>
              <w:shd w:val="clear" w:color="auto" w:fill="auto"/>
              <w:spacing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1F4D73">
              <w:rPr>
                <w:b w:val="0"/>
                <w:sz w:val="22"/>
                <w:szCs w:val="22"/>
              </w:rPr>
              <w:t>МКУ «Отдел Образования»</w:t>
            </w:r>
            <w:r w:rsidR="00333F6B" w:rsidRPr="001F4D73">
              <w:rPr>
                <w:b w:val="0"/>
                <w:sz w:val="22"/>
                <w:szCs w:val="22"/>
              </w:rPr>
              <w:t xml:space="preserve"> </w:t>
            </w:r>
            <w:r w:rsidR="0044757C" w:rsidRPr="001F4D73">
              <w:rPr>
                <w:b w:val="0"/>
                <w:sz w:val="22"/>
                <w:szCs w:val="22"/>
              </w:rPr>
              <w:t>Отдел спорта, молодежной политики и туризма</w:t>
            </w:r>
            <w:r w:rsidR="001F4D73" w:rsidRPr="001F4D73">
              <w:rPr>
                <w:b w:val="0"/>
                <w:sz w:val="22"/>
                <w:szCs w:val="22"/>
              </w:rPr>
              <w:t>;</w:t>
            </w:r>
          </w:p>
        </w:tc>
      </w:tr>
    </w:tbl>
    <w:p w14:paraId="30E809EA" w14:textId="77777777" w:rsidR="008B7890" w:rsidRDefault="008B7890" w:rsidP="00CA6861">
      <w:pPr>
        <w:rPr>
          <w:sz w:val="2"/>
          <w:szCs w:val="2"/>
        </w:rPr>
      </w:pPr>
    </w:p>
    <w:p w14:paraId="50D12282" w14:textId="77777777" w:rsidR="008B7890" w:rsidRDefault="008B7890" w:rsidP="00CA6861">
      <w:pPr>
        <w:rPr>
          <w:sz w:val="2"/>
          <w:szCs w:val="2"/>
        </w:rPr>
      </w:pPr>
    </w:p>
    <w:p w14:paraId="0225C087" w14:textId="77777777" w:rsidR="008B7890" w:rsidRPr="00D05477" w:rsidRDefault="008B7890" w:rsidP="00CA6861">
      <w:pPr>
        <w:rPr>
          <w:rFonts w:ascii="Times New Roman" w:hAnsi="Times New Roman" w:cs="Times New Roman"/>
          <w:sz w:val="14"/>
          <w:szCs w:val="28"/>
        </w:rPr>
      </w:pPr>
    </w:p>
    <w:sectPr w:rsidR="008B7890" w:rsidRPr="00D05477" w:rsidSect="00124A92">
      <w:pgSz w:w="16840" w:h="11900" w:orient="landscape"/>
      <w:pgMar w:top="412" w:right="371" w:bottom="284" w:left="98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727D1" w14:textId="77777777" w:rsidR="00BF288A" w:rsidRDefault="00BF288A">
      <w:r>
        <w:separator/>
      </w:r>
    </w:p>
  </w:endnote>
  <w:endnote w:type="continuationSeparator" w:id="0">
    <w:p w14:paraId="491F0A4B" w14:textId="77777777" w:rsidR="00BF288A" w:rsidRDefault="00BF2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5CF2D" w14:textId="77777777" w:rsidR="00BF288A" w:rsidRDefault="00BF288A"/>
  </w:footnote>
  <w:footnote w:type="continuationSeparator" w:id="0">
    <w:p w14:paraId="41C9CDA9" w14:textId="77777777" w:rsidR="00BF288A" w:rsidRDefault="00BF288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93264"/>
    <w:multiLevelType w:val="multilevel"/>
    <w:tmpl w:val="D31C4E9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80F3A0F"/>
    <w:multiLevelType w:val="multilevel"/>
    <w:tmpl w:val="487E6D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14226596">
    <w:abstractNumId w:val="1"/>
  </w:num>
  <w:num w:numId="2" w16cid:durableId="1349285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890"/>
    <w:rsid w:val="00000E97"/>
    <w:rsid w:val="00052BFB"/>
    <w:rsid w:val="000B00C0"/>
    <w:rsid w:val="000B3DA9"/>
    <w:rsid w:val="000C5813"/>
    <w:rsid w:val="000E5AC2"/>
    <w:rsid w:val="000F11D6"/>
    <w:rsid w:val="000F1C2A"/>
    <w:rsid w:val="00111A6E"/>
    <w:rsid w:val="00124A19"/>
    <w:rsid w:val="00124A92"/>
    <w:rsid w:val="00127BFA"/>
    <w:rsid w:val="00137CC7"/>
    <w:rsid w:val="00150711"/>
    <w:rsid w:val="00161095"/>
    <w:rsid w:val="001705A2"/>
    <w:rsid w:val="001A78D3"/>
    <w:rsid w:val="001E2881"/>
    <w:rsid w:val="001E7945"/>
    <w:rsid w:val="001F4D73"/>
    <w:rsid w:val="00216A0D"/>
    <w:rsid w:val="00217730"/>
    <w:rsid w:val="0022418C"/>
    <w:rsid w:val="00240D55"/>
    <w:rsid w:val="00245127"/>
    <w:rsid w:val="00246C20"/>
    <w:rsid w:val="002508FB"/>
    <w:rsid w:val="002A18AA"/>
    <w:rsid w:val="002A7DA7"/>
    <w:rsid w:val="00333F6B"/>
    <w:rsid w:val="003718BF"/>
    <w:rsid w:val="00377225"/>
    <w:rsid w:val="003A2D0C"/>
    <w:rsid w:val="003A4317"/>
    <w:rsid w:val="004145E1"/>
    <w:rsid w:val="0042193E"/>
    <w:rsid w:val="00422B29"/>
    <w:rsid w:val="0043568C"/>
    <w:rsid w:val="004375A9"/>
    <w:rsid w:val="00437F58"/>
    <w:rsid w:val="0044757C"/>
    <w:rsid w:val="00450C96"/>
    <w:rsid w:val="00464432"/>
    <w:rsid w:val="0047650C"/>
    <w:rsid w:val="00494317"/>
    <w:rsid w:val="004A47D3"/>
    <w:rsid w:val="004C25D8"/>
    <w:rsid w:val="005060E5"/>
    <w:rsid w:val="00547C6C"/>
    <w:rsid w:val="005505B4"/>
    <w:rsid w:val="00572A14"/>
    <w:rsid w:val="00583421"/>
    <w:rsid w:val="005B3325"/>
    <w:rsid w:val="005B6A7A"/>
    <w:rsid w:val="005C47CF"/>
    <w:rsid w:val="005F6F24"/>
    <w:rsid w:val="00663D3F"/>
    <w:rsid w:val="0067573F"/>
    <w:rsid w:val="00677A8D"/>
    <w:rsid w:val="00694EA6"/>
    <w:rsid w:val="006A3603"/>
    <w:rsid w:val="006B0B79"/>
    <w:rsid w:val="006C3547"/>
    <w:rsid w:val="006D2E22"/>
    <w:rsid w:val="00723220"/>
    <w:rsid w:val="00731F27"/>
    <w:rsid w:val="00776233"/>
    <w:rsid w:val="007C569D"/>
    <w:rsid w:val="007F1CB2"/>
    <w:rsid w:val="00827477"/>
    <w:rsid w:val="00885D9C"/>
    <w:rsid w:val="008B7890"/>
    <w:rsid w:val="008D6C7D"/>
    <w:rsid w:val="008F7326"/>
    <w:rsid w:val="00916FFD"/>
    <w:rsid w:val="00933634"/>
    <w:rsid w:val="0098091E"/>
    <w:rsid w:val="00990AB6"/>
    <w:rsid w:val="009B7E83"/>
    <w:rsid w:val="009D2E7C"/>
    <w:rsid w:val="009D426A"/>
    <w:rsid w:val="009F2A4B"/>
    <w:rsid w:val="00A532C9"/>
    <w:rsid w:val="00A944CA"/>
    <w:rsid w:val="00AA1FFD"/>
    <w:rsid w:val="00AB112E"/>
    <w:rsid w:val="00AD51F9"/>
    <w:rsid w:val="00B57E8A"/>
    <w:rsid w:val="00B60833"/>
    <w:rsid w:val="00B963BD"/>
    <w:rsid w:val="00BD1060"/>
    <w:rsid w:val="00BD44D4"/>
    <w:rsid w:val="00BF288A"/>
    <w:rsid w:val="00C27ED2"/>
    <w:rsid w:val="00C30866"/>
    <w:rsid w:val="00C41B24"/>
    <w:rsid w:val="00C771F8"/>
    <w:rsid w:val="00C86CFA"/>
    <w:rsid w:val="00CA6861"/>
    <w:rsid w:val="00CB18BC"/>
    <w:rsid w:val="00CC3A5A"/>
    <w:rsid w:val="00D05477"/>
    <w:rsid w:val="00D50AED"/>
    <w:rsid w:val="00D5671B"/>
    <w:rsid w:val="00D70E5B"/>
    <w:rsid w:val="00D734F8"/>
    <w:rsid w:val="00D74D4E"/>
    <w:rsid w:val="00D81412"/>
    <w:rsid w:val="00D85032"/>
    <w:rsid w:val="00D9202C"/>
    <w:rsid w:val="00DA6EB8"/>
    <w:rsid w:val="00DB1886"/>
    <w:rsid w:val="00DE2026"/>
    <w:rsid w:val="00DE2FFC"/>
    <w:rsid w:val="00E06B0B"/>
    <w:rsid w:val="00E11CF4"/>
    <w:rsid w:val="00E349DA"/>
    <w:rsid w:val="00E508A3"/>
    <w:rsid w:val="00E53D62"/>
    <w:rsid w:val="00E57E0B"/>
    <w:rsid w:val="00E87BD7"/>
    <w:rsid w:val="00F347A5"/>
    <w:rsid w:val="00F4709F"/>
    <w:rsid w:val="00F626A3"/>
    <w:rsid w:val="00F84E43"/>
    <w:rsid w:val="00FA776E"/>
    <w:rsid w:val="00FB34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45C3B"/>
  <w15:docId w15:val="{1A407AE9-5E17-4F02-A584-0F5D55FBD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C5813"/>
    <w:rPr>
      <w:color w:val="000000"/>
    </w:rPr>
  </w:style>
  <w:style w:type="paragraph" w:styleId="1">
    <w:name w:val="heading 1"/>
    <w:basedOn w:val="a"/>
    <w:link w:val="10"/>
    <w:uiPriority w:val="9"/>
    <w:qFormat/>
    <w:rsid w:val="006A3603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694EA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C5813"/>
    <w:rPr>
      <w:color w:val="0066CC"/>
      <w:u w:val="single"/>
    </w:rPr>
  </w:style>
  <w:style w:type="character" w:customStyle="1" w:styleId="21">
    <w:name w:val="Заголовок №2_"/>
    <w:basedOn w:val="a0"/>
    <w:link w:val="22"/>
    <w:rsid w:val="000C58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basedOn w:val="a0"/>
    <w:link w:val="3"/>
    <w:rsid w:val="000C5813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Exact">
    <w:name w:val="Основной текст (4) Exact"/>
    <w:basedOn w:val="a0"/>
    <w:rsid w:val="000C58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_"/>
    <w:basedOn w:val="a0"/>
    <w:link w:val="24"/>
    <w:rsid w:val="000C58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0C58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0C58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 + Полужирный"/>
    <w:basedOn w:val="23"/>
    <w:rsid w:val="000C58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0C5813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525pt">
    <w:name w:val="Основной текст (5) + 25 pt;Не курсив"/>
    <w:basedOn w:val="5"/>
    <w:rsid w:val="000C58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50"/>
      <w:szCs w:val="50"/>
      <w:u w:val="none"/>
      <w:lang w:val="ru-RU" w:eastAsia="ru-RU" w:bidi="ru-RU"/>
    </w:rPr>
  </w:style>
  <w:style w:type="character" w:customStyle="1" w:styleId="1Exact">
    <w:name w:val="Номер заголовка №1 Exact"/>
    <w:basedOn w:val="a0"/>
    <w:link w:val="11"/>
    <w:rsid w:val="000C5813"/>
    <w:rPr>
      <w:rFonts w:ascii="Franklin Gothic Demi" w:eastAsia="Franklin Gothic Demi" w:hAnsi="Franklin Gothic Demi" w:cs="Franklin Gothic Demi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Garamond15ptExact">
    <w:name w:val="Номер заголовка №1 + Garamond;15 pt Exact"/>
    <w:basedOn w:val="1Exact"/>
    <w:rsid w:val="000C5813"/>
    <w:rPr>
      <w:rFonts w:ascii="Garamond" w:eastAsia="Garamond" w:hAnsi="Garamond" w:cs="Garamon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Exact0">
    <w:name w:val="Заголовок №1 Exact"/>
    <w:basedOn w:val="a0"/>
    <w:link w:val="12"/>
    <w:rsid w:val="000C58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BookmanOldStyle14ptExact">
    <w:name w:val="Заголовок №1 + Bookman Old Style;14 pt;Не полужирный Exact"/>
    <w:basedOn w:val="1Exact0"/>
    <w:rsid w:val="000C5813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 + Полужирный"/>
    <w:basedOn w:val="23"/>
    <w:rsid w:val="000C58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;Полужирный"/>
    <w:basedOn w:val="23"/>
    <w:rsid w:val="000C58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5pt">
    <w:name w:val="Основной текст (2) + 10;5 pt;Полужирный"/>
    <w:basedOn w:val="23"/>
    <w:rsid w:val="000C58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5pt0">
    <w:name w:val="Основной текст (2) + 10;5 pt"/>
    <w:basedOn w:val="23"/>
    <w:rsid w:val="000C58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Verdana10pt">
    <w:name w:val="Основной текст (2) + Verdana;10 pt"/>
    <w:basedOn w:val="23"/>
    <w:rsid w:val="000C581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pt">
    <w:name w:val="Основной текст (2) + 10 pt"/>
    <w:basedOn w:val="23"/>
    <w:rsid w:val="000C58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22">
    <w:name w:val="Заголовок №2"/>
    <w:basedOn w:val="a"/>
    <w:link w:val="21"/>
    <w:rsid w:val="000C5813"/>
    <w:pPr>
      <w:shd w:val="clear" w:color="auto" w:fill="FFFFFF"/>
      <w:spacing w:line="0" w:lineRule="atLeast"/>
      <w:ind w:hanging="152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">
    <w:name w:val="Основной текст (3)"/>
    <w:basedOn w:val="a"/>
    <w:link w:val="3Exact"/>
    <w:rsid w:val="000C5813"/>
    <w:pPr>
      <w:shd w:val="clear" w:color="auto" w:fill="FFFFFF"/>
      <w:spacing w:line="0" w:lineRule="atLeast"/>
    </w:pPr>
    <w:rPr>
      <w:rFonts w:ascii="Segoe UI" w:eastAsia="Segoe UI" w:hAnsi="Segoe UI" w:cs="Segoe UI"/>
      <w:sz w:val="26"/>
      <w:szCs w:val="26"/>
    </w:rPr>
  </w:style>
  <w:style w:type="paragraph" w:customStyle="1" w:styleId="40">
    <w:name w:val="Основной текст (4)"/>
    <w:basedOn w:val="a"/>
    <w:link w:val="4"/>
    <w:rsid w:val="000C5813"/>
    <w:pPr>
      <w:shd w:val="clear" w:color="auto" w:fill="FFFFFF"/>
      <w:spacing w:line="0" w:lineRule="atLeast"/>
      <w:ind w:hanging="26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4">
    <w:name w:val="Основной текст (2)"/>
    <w:basedOn w:val="a"/>
    <w:link w:val="23"/>
    <w:rsid w:val="000C5813"/>
    <w:pPr>
      <w:shd w:val="clear" w:color="auto" w:fill="FFFFFF"/>
      <w:spacing w:before="900" w:line="320" w:lineRule="exact"/>
      <w:ind w:hanging="3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0C5813"/>
    <w:pPr>
      <w:shd w:val="clear" w:color="auto" w:fill="FFFFFF"/>
      <w:spacing w:line="644" w:lineRule="exact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11">
    <w:name w:val="Номер заголовка №1"/>
    <w:basedOn w:val="a"/>
    <w:link w:val="1Exact"/>
    <w:rsid w:val="000C5813"/>
    <w:pPr>
      <w:shd w:val="clear" w:color="auto" w:fill="FFFFFF"/>
      <w:spacing w:line="0" w:lineRule="atLeast"/>
      <w:outlineLvl w:val="0"/>
    </w:pPr>
    <w:rPr>
      <w:rFonts w:ascii="Franklin Gothic Demi" w:eastAsia="Franklin Gothic Demi" w:hAnsi="Franklin Gothic Demi" w:cs="Franklin Gothic Demi"/>
      <w:sz w:val="26"/>
      <w:szCs w:val="26"/>
    </w:rPr>
  </w:style>
  <w:style w:type="paragraph" w:customStyle="1" w:styleId="12">
    <w:name w:val="Заголовок №1"/>
    <w:basedOn w:val="a"/>
    <w:link w:val="1Exact0"/>
    <w:rsid w:val="000C5813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98091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8091E"/>
    <w:rPr>
      <w:color w:val="000000"/>
    </w:rPr>
  </w:style>
  <w:style w:type="paragraph" w:styleId="a6">
    <w:name w:val="footer"/>
    <w:basedOn w:val="a"/>
    <w:link w:val="a7"/>
    <w:uiPriority w:val="99"/>
    <w:unhideWhenUsed/>
    <w:rsid w:val="0098091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8091E"/>
    <w:rPr>
      <w:color w:val="000000"/>
    </w:rPr>
  </w:style>
  <w:style w:type="table" w:styleId="a8">
    <w:name w:val="Table Grid"/>
    <w:basedOn w:val="a1"/>
    <w:uiPriority w:val="39"/>
    <w:rsid w:val="00FA77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8F732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ormattext">
    <w:name w:val="formattext"/>
    <w:basedOn w:val="a"/>
    <w:rsid w:val="008F732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9">
    <w:name w:val="No Spacing"/>
    <w:uiPriority w:val="1"/>
    <w:qFormat/>
    <w:rsid w:val="008F7326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6A3603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customStyle="1" w:styleId="20">
    <w:name w:val="Заголовок 2 Знак"/>
    <w:basedOn w:val="a0"/>
    <w:link w:val="2"/>
    <w:uiPriority w:val="9"/>
    <w:rsid w:val="00694E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CC3A5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C3A5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7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15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D6C7D-1CE1-453D-9922-D1DA3DCBB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3863</Words>
  <Characters>22023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6</cp:revision>
  <cp:lastPrinted>2024-01-22T11:03:00Z</cp:lastPrinted>
  <dcterms:created xsi:type="dcterms:W3CDTF">2024-01-22T11:00:00Z</dcterms:created>
  <dcterms:modified xsi:type="dcterms:W3CDTF">2024-01-25T12:19:00Z</dcterms:modified>
</cp:coreProperties>
</file>